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259" w:rsidRDefault="00556259" w:rsidP="00626269">
      <w:pPr>
        <w:pStyle w:val="a3"/>
        <w:shd w:val="clear" w:color="auto" w:fill="FFFFFF"/>
        <w:tabs>
          <w:tab w:val="left" w:pos="6663"/>
        </w:tabs>
        <w:spacing w:before="0" w:beforeAutospacing="0" w:after="0" w:afterAutospacing="0"/>
        <w:jc w:val="center"/>
        <w:textAlignment w:val="baseline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6F6A70" w:rsidRPr="004A3DE7" w:rsidRDefault="006F6A70" w:rsidP="00626269">
      <w:pPr>
        <w:pStyle w:val="a3"/>
        <w:shd w:val="clear" w:color="auto" w:fill="FFFFFF"/>
        <w:tabs>
          <w:tab w:val="left" w:pos="6663"/>
        </w:tabs>
        <w:spacing w:before="0" w:beforeAutospacing="0" w:after="0" w:afterAutospacing="0"/>
        <w:jc w:val="center"/>
        <w:textAlignment w:val="baseline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4A3DE7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แบบ </w:t>
      </w:r>
      <w:proofErr w:type="spellStart"/>
      <w:r w:rsidRPr="004A3DE7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นร</w:t>
      </w:r>
      <w:proofErr w:type="spellEnd"/>
      <w:r w:rsidRPr="004A3DE7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.๑</w:t>
      </w:r>
    </w:p>
    <w:p w:rsidR="006F6A70" w:rsidRPr="004A3DE7" w:rsidRDefault="006F6A70" w:rsidP="006F6A7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การนำเสนอผลงาน “หนึ่งโรงเรียน หนึ่งนวัตกรรม” ประจำปี ๒๕๖๐</w:t>
      </w:r>
    </w:p>
    <w:p w:rsidR="006F6A70" w:rsidRPr="00A05A86" w:rsidRDefault="00110ECC" w:rsidP="0060553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70C0"/>
          <w:sz w:val="32"/>
          <w:szCs w:val="32"/>
        </w:rPr>
      </w:pPr>
      <w:r w:rsidRPr="00A05A86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๑.หน้าปก</w:t>
      </w:r>
      <w:r w:rsidRPr="00A05A86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ประกอบด้วย</w:t>
      </w:r>
    </w:p>
    <w:p w:rsidR="00110ECC" w:rsidRPr="004A3DE7" w:rsidRDefault="00110ECC" w:rsidP="0060553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๑) ชื่อผลงานหนึ่งโรงเรียน หนึ่งนวัตกรรม </w:t>
      </w:r>
      <w:r w:rsidRPr="004A3D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“หลักสูตร สหธรรมติดชีวิต ตามหลักปรัชญาของเศรษฐกิจพอเพียง”</w:t>
      </w:r>
    </w:p>
    <w:p w:rsidR="00110ECC" w:rsidRPr="004A3DE7" w:rsidRDefault="00110ECC" w:rsidP="0060553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๒) การส่งผลงานหนึ่งโรงเรียน หนึ่งนวัตกรรม ( กรุณาระบุ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FC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ลงใน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A8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ที่ตรงกับผลงาน)</w:t>
      </w:r>
    </w:p>
    <w:p w:rsidR="00110ECC" w:rsidRPr="004A3DE7" w:rsidRDefault="00110ECC" w:rsidP="0060553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FE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เป็นผลงานที่ไม่เคยส่งเข้ารับการคัดสรรกับคุรุสภา</w:t>
      </w:r>
    </w:p>
    <w:p w:rsidR="00110ECC" w:rsidRPr="004A3DE7" w:rsidRDefault="00110ECC" w:rsidP="0060553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A8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เป็นผลงานที่เคยส่งเข้ารับการคัดสรรกับคุรุสภา ปี....เรื่อ</w:t>
      </w:r>
      <w:r w:rsidR="009704B4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......แต่ไม่ได้รับรางวัลของคุรุสภา</w:t>
      </w:r>
    </w:p>
    <w:p w:rsidR="00110ECC" w:rsidRPr="004A3DE7" w:rsidRDefault="00110ECC" w:rsidP="0060553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A8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เป็นผลงานที่เคยได้รับรางวัลของคุรุสภาและมีการนำมาพัฒนาเพิ่มเติม หรือต่อยอดนวัตกรรม </w:t>
      </w:r>
      <w:r w:rsidRPr="004A3D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(ต้องกรอกแบบ </w:t>
      </w:r>
      <w:proofErr w:type="spellStart"/>
      <w:r w:rsidRPr="004A3D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นร</w:t>
      </w:r>
      <w:proofErr w:type="spellEnd"/>
      <w:r w:rsidRPr="004A3D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.๒)</w:t>
      </w:r>
    </w:p>
    <w:p w:rsidR="00B97544" w:rsidRPr="004A3DE7" w:rsidRDefault="00B97544" w:rsidP="0060553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๓) ประเภทผลงานหนึ่งโรงเรียน หนึ่งนวัตกรรม ( กรุณาระบุ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FC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ลงใน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A8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ที่ตรงกับผลงาน)</w:t>
      </w:r>
    </w:p>
    <w:p w:rsidR="00B97544" w:rsidRPr="004A3DE7" w:rsidRDefault="00B97544" w:rsidP="0060553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</w:t>
      </w:r>
      <w:r w:rsidRPr="004A3D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(เลือกได้เพียง ๑ ด้านเท่านั้น)</w:t>
      </w:r>
    </w:p>
    <w:p w:rsidR="00B97544" w:rsidRPr="004A3DE7" w:rsidRDefault="00B97544" w:rsidP="0060553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A8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การจัดกระบวนการเรียนรู้</w:t>
      </w:r>
      <w:r w:rsidR="005F37B5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5F37B5" w:rsidRPr="004A3DE7"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="005F37B5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5F37B5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5F37B5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5F37B5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F37B5"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A8"/>
      </w:r>
      <w:r w:rsidR="005F37B5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จิตวิทยา(</w:t>
      </w:r>
      <w:r w:rsidR="005F37B5" w:rsidRPr="004A3DE7">
        <w:rPr>
          <w:rFonts w:ascii="TH SarabunPSK" w:hAnsi="TH SarabunPSK" w:cs="TH SarabunPSK"/>
          <w:color w:val="000000" w:themeColor="text1"/>
          <w:sz w:val="32"/>
          <w:szCs w:val="32"/>
        </w:rPr>
        <w:t>E</w:t>
      </w:r>
      <w:r w:rsidR="005F37B5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5F37B5" w:rsidRPr="004A3DE7" w:rsidRDefault="005F37B5" w:rsidP="005F37B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A8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เทคโนโลยีการศึกษา (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>B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FE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หลักสูตร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>F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5F37B5" w:rsidRPr="004A3DE7" w:rsidRDefault="005F37B5" w:rsidP="005F37B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A8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ดิจิทัล</w:t>
      </w:r>
      <w:proofErr w:type="spellEnd"/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เพื่อการเรียนรู้ (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>C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A8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แหล่งเรียนรู้ (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>G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5F37B5" w:rsidRPr="004A3DE7" w:rsidRDefault="005F37B5" w:rsidP="005F37B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A8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การบริหารและจัดการสถานศึกษา (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>D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A8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การวัดและประเมินผล (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>H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B70CDE" w:rsidRPr="004A3DE7" w:rsidRDefault="00B70CDE" w:rsidP="005F37B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๔) ผู้เสนอผลงานนวัตกรรม</w:t>
      </w:r>
    </w:p>
    <w:p w:rsidR="00B70CDE" w:rsidRPr="004A3DE7" w:rsidRDefault="00B70CDE" w:rsidP="005F37B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ชื่อผู้บริหารสถานศึกษา (</w:t>
      </w:r>
      <w:r w:rsidRPr="004A3D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นาย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</w:t>
      </w:r>
      <w:r w:rsidRPr="004A3DE7">
        <w:rPr>
          <w:rFonts w:ascii="TH SarabunPSK" w:hAnsi="TH SarabunPSK" w:cs="TH SarabunPSK" w:hint="cs"/>
          <w:strike/>
          <w:color w:val="000000" w:themeColor="text1"/>
          <w:sz w:val="32"/>
          <w:szCs w:val="32"/>
          <w:cs/>
        </w:rPr>
        <w:t>นาง/นางสาว/อื่นๆ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กรภัทร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นามสกุล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</w:t>
      </w:r>
      <w:proofErr w:type="spellStart"/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คำโส</w:t>
      </w:r>
      <w:proofErr w:type="spellEnd"/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      .</w:t>
      </w:r>
    </w:p>
    <w:p w:rsidR="00B70CDE" w:rsidRPr="004A3DE7" w:rsidRDefault="00B70CDE" w:rsidP="005F37B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ตำแหน่ง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ผู้อำนวยการโรงเรียนบ้านสร้างเอี่ยน 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โทรศัพท์เคลื่อนที่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๐๘๗๘๕๘๖๙๒๔            .</w:t>
      </w:r>
    </w:p>
    <w:p w:rsidR="00B70CDE" w:rsidRPr="004A3DE7" w:rsidRDefault="00B70CDE" w:rsidP="0060553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๕) คณะผู้ร่วมพัฒนาผลงานนวัตกรรม (ครู / นักเรียน / ผู้ที่มีส่วนเกี่ยวข้อง จำนวนตามจริง )</w:t>
      </w:r>
    </w:p>
    <w:p w:rsidR="00B70CDE" w:rsidRPr="004A3DE7" w:rsidRDefault="00B70CDE" w:rsidP="0060553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 w:rsidRPr="004A3DE7">
        <w:rPr>
          <w:rFonts w:ascii="TH SarabunPSK" w:hAnsi="TH SarabunPSK" w:cs="TH SarabunPSK" w:hint="cs"/>
          <w:color w:val="000000" w:themeColor="text1"/>
          <w:sz w:val="22"/>
          <w:szCs w:val="22"/>
          <w:cs/>
        </w:rPr>
        <w:t xml:space="preserve">       </w:t>
      </w:r>
      <w:r w:rsidRPr="004A3DE7">
        <w:rPr>
          <w:rFonts w:ascii="TH SarabunPSK" w:hAnsi="TH SarabunPSK" w:cs="TH SarabunPSK"/>
          <w:color w:val="000000" w:themeColor="text1"/>
          <w:sz w:val="22"/>
          <w:szCs w:val="22"/>
        </w:rPr>
        <w:t xml:space="preserve">   </w:t>
      </w:r>
      <w:r w:rsidRPr="004A3DE7">
        <w:rPr>
          <w:rFonts w:ascii="TH SarabunPSK" w:hAnsi="TH SarabunPSK" w:cs="TH SarabunPSK" w:hint="cs"/>
          <w:color w:val="000000" w:themeColor="text1"/>
          <w:sz w:val="22"/>
          <w:szCs w:val="22"/>
        </w:rPr>
        <w:sym w:font="Wingdings" w:char="F06E"/>
      </w:r>
      <w:r w:rsidRPr="004A3DE7">
        <w:rPr>
          <w:rFonts w:ascii="TH SarabunPSK" w:hAnsi="TH SarabunPSK" w:cs="TH SarabunPSK"/>
          <w:color w:val="000000" w:themeColor="text1"/>
          <w:sz w:val="22"/>
          <w:szCs w:val="22"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4A3DE7">
        <w:rPr>
          <w:rFonts w:ascii="TH SarabunPSK" w:hAnsi="TH SarabunPSK" w:cs="TH SarabunPSK" w:hint="cs"/>
          <w:strike/>
          <w:color w:val="000000" w:themeColor="text1"/>
          <w:sz w:val="32"/>
          <w:szCs w:val="32"/>
          <w:cs/>
        </w:rPr>
        <w:t>นาย/นาง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/นางสาว/</w:t>
      </w:r>
      <w:r w:rsidRPr="004A3DE7">
        <w:rPr>
          <w:rFonts w:ascii="TH SarabunPSK" w:hAnsi="TH SarabunPSK" w:cs="TH SarabunPSK" w:hint="cs"/>
          <w:strike/>
          <w:color w:val="000000" w:themeColor="text1"/>
          <w:sz w:val="32"/>
          <w:szCs w:val="32"/>
          <w:cs/>
        </w:rPr>
        <w:t>อื่นๆ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</w:t>
      </w:r>
      <w:proofErr w:type="spellStart"/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ลัคณา</w:t>
      </w:r>
      <w:proofErr w:type="spellEnd"/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นามสกุล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เค้างิ้ว        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(ผู้ประสานงาน) </w:t>
      </w:r>
    </w:p>
    <w:p w:rsidR="006B1164" w:rsidRPr="004A3DE7" w:rsidRDefault="006B1164" w:rsidP="006B116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ตำแหน่ง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         ครู                          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โทรศัพท์เคลื่อนที่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</w:t>
      </w:r>
      <w:r w:rsidR="00965323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๐๙๒๓๙๗๔๘๐๔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.</w:t>
      </w:r>
    </w:p>
    <w:p w:rsidR="006B1164" w:rsidRPr="004A3DE7" w:rsidRDefault="006B1164" w:rsidP="006B116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 w:rsidRPr="004A3DE7">
        <w:rPr>
          <w:rFonts w:ascii="TH SarabunPSK" w:hAnsi="TH SarabunPSK" w:cs="TH SarabunPSK" w:hint="cs"/>
          <w:color w:val="000000" w:themeColor="text1"/>
          <w:sz w:val="22"/>
          <w:szCs w:val="22"/>
          <w:cs/>
        </w:rPr>
        <w:t xml:space="preserve">       </w:t>
      </w:r>
      <w:r w:rsidRPr="004A3DE7">
        <w:rPr>
          <w:rFonts w:ascii="TH SarabunPSK" w:hAnsi="TH SarabunPSK" w:cs="TH SarabunPSK"/>
          <w:color w:val="000000" w:themeColor="text1"/>
          <w:sz w:val="22"/>
          <w:szCs w:val="22"/>
        </w:rPr>
        <w:t xml:space="preserve">   </w:t>
      </w:r>
      <w:r w:rsidRPr="004A3DE7">
        <w:rPr>
          <w:rFonts w:ascii="TH SarabunPSK" w:hAnsi="TH SarabunPSK" w:cs="TH SarabunPSK" w:hint="cs"/>
          <w:color w:val="000000" w:themeColor="text1"/>
          <w:sz w:val="22"/>
          <w:szCs w:val="22"/>
        </w:rPr>
        <w:sym w:font="Wingdings" w:char="F06E"/>
      </w:r>
      <w:r w:rsidRPr="004A3DE7">
        <w:rPr>
          <w:rFonts w:ascii="TH SarabunPSK" w:hAnsi="TH SarabunPSK" w:cs="TH SarabunPSK"/>
          <w:color w:val="000000" w:themeColor="text1"/>
          <w:sz w:val="22"/>
          <w:szCs w:val="22"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4A3DE7">
        <w:rPr>
          <w:rFonts w:ascii="TH SarabunPSK" w:hAnsi="TH SarabunPSK" w:cs="TH SarabunPSK" w:hint="cs"/>
          <w:strike/>
          <w:color w:val="000000" w:themeColor="text1"/>
          <w:sz w:val="32"/>
          <w:szCs w:val="32"/>
          <w:cs/>
        </w:rPr>
        <w:t>นาย/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นาง/</w:t>
      </w:r>
      <w:r w:rsidRPr="004A3DE7">
        <w:rPr>
          <w:rFonts w:ascii="TH SarabunPSK" w:hAnsi="TH SarabunPSK" w:cs="TH SarabunPSK" w:hint="cs"/>
          <w:strike/>
          <w:color w:val="000000" w:themeColor="text1"/>
          <w:sz w:val="32"/>
          <w:szCs w:val="32"/>
          <w:cs/>
        </w:rPr>
        <w:t>นางสาว/อื่นๆ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เรณุกา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นามสกุล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คำแพง                                     .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</w:t>
      </w:r>
    </w:p>
    <w:p w:rsidR="006B1164" w:rsidRPr="004A3DE7" w:rsidRDefault="006B1164" w:rsidP="006B116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ตำแหน่ง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         ครู                          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โทรศัพท์เคลื่อนที่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</w:t>
      </w:r>
      <w:r w:rsidR="00965323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๐๙๙๑๗๖๗๒๘๖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.</w:t>
      </w:r>
    </w:p>
    <w:p w:rsidR="006B1164" w:rsidRPr="004A3DE7" w:rsidRDefault="006B1164" w:rsidP="006B116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 w:rsidRPr="004A3DE7">
        <w:rPr>
          <w:rFonts w:ascii="TH SarabunPSK" w:hAnsi="TH SarabunPSK" w:cs="TH SarabunPSK" w:hint="cs"/>
          <w:color w:val="000000" w:themeColor="text1"/>
          <w:sz w:val="22"/>
          <w:szCs w:val="22"/>
          <w:cs/>
        </w:rPr>
        <w:t xml:space="preserve">       </w:t>
      </w:r>
      <w:r w:rsidRPr="004A3DE7">
        <w:rPr>
          <w:rFonts w:ascii="TH SarabunPSK" w:hAnsi="TH SarabunPSK" w:cs="TH SarabunPSK"/>
          <w:color w:val="000000" w:themeColor="text1"/>
          <w:sz w:val="22"/>
          <w:szCs w:val="22"/>
        </w:rPr>
        <w:t xml:space="preserve">   </w:t>
      </w:r>
      <w:r w:rsidRPr="004A3DE7">
        <w:rPr>
          <w:rFonts w:ascii="TH SarabunPSK" w:hAnsi="TH SarabunPSK" w:cs="TH SarabunPSK" w:hint="cs"/>
          <w:color w:val="000000" w:themeColor="text1"/>
          <w:sz w:val="22"/>
          <w:szCs w:val="22"/>
        </w:rPr>
        <w:sym w:font="Wingdings" w:char="F06E"/>
      </w:r>
      <w:r w:rsidRPr="004A3DE7">
        <w:rPr>
          <w:rFonts w:ascii="TH SarabunPSK" w:hAnsi="TH SarabunPSK" w:cs="TH SarabunPSK"/>
          <w:color w:val="000000" w:themeColor="text1"/>
          <w:sz w:val="22"/>
          <w:szCs w:val="22"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(นาย/</w:t>
      </w:r>
      <w:r w:rsidRPr="004A3DE7">
        <w:rPr>
          <w:rFonts w:ascii="TH SarabunPSK" w:hAnsi="TH SarabunPSK" w:cs="TH SarabunPSK" w:hint="cs"/>
          <w:strike/>
          <w:color w:val="000000" w:themeColor="text1"/>
          <w:sz w:val="32"/>
          <w:szCs w:val="32"/>
          <w:cs/>
        </w:rPr>
        <w:t>นาง/นางสาว/อื่นๆ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</w:t>
      </w:r>
      <w:proofErr w:type="spellStart"/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ชัยวัฒน์</w:t>
      </w:r>
      <w:proofErr w:type="spellEnd"/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นามสกุล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ละออง                                      .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</w:t>
      </w:r>
    </w:p>
    <w:p w:rsidR="006B1164" w:rsidRPr="004A3DE7" w:rsidRDefault="006B1164" w:rsidP="006B116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ตำแหน่ง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         ครู                          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โทรศัพท์เคลื่อนที่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</w:t>
      </w:r>
      <w:r w:rsidR="00965323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๐๙๘๒๔๕๗๙๖๗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.</w:t>
      </w:r>
    </w:p>
    <w:p w:rsidR="006B1164" w:rsidRPr="004A3DE7" w:rsidRDefault="006B1164" w:rsidP="006B116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 w:rsidRPr="004A3DE7">
        <w:rPr>
          <w:rFonts w:ascii="TH SarabunPSK" w:hAnsi="TH SarabunPSK" w:cs="TH SarabunPSK" w:hint="cs"/>
          <w:color w:val="000000" w:themeColor="text1"/>
          <w:sz w:val="22"/>
          <w:szCs w:val="22"/>
          <w:cs/>
        </w:rPr>
        <w:t xml:space="preserve">       </w:t>
      </w:r>
      <w:r w:rsidRPr="004A3DE7">
        <w:rPr>
          <w:rFonts w:ascii="TH SarabunPSK" w:hAnsi="TH SarabunPSK" w:cs="TH SarabunPSK"/>
          <w:color w:val="000000" w:themeColor="text1"/>
          <w:sz w:val="22"/>
          <w:szCs w:val="22"/>
        </w:rPr>
        <w:t xml:space="preserve">   </w:t>
      </w:r>
      <w:r w:rsidRPr="004A3DE7">
        <w:rPr>
          <w:rFonts w:ascii="TH SarabunPSK" w:hAnsi="TH SarabunPSK" w:cs="TH SarabunPSK" w:hint="cs"/>
          <w:color w:val="000000" w:themeColor="text1"/>
          <w:sz w:val="22"/>
          <w:szCs w:val="22"/>
        </w:rPr>
        <w:sym w:font="Wingdings" w:char="F06E"/>
      </w:r>
      <w:r w:rsidRPr="004A3DE7">
        <w:rPr>
          <w:rFonts w:ascii="TH SarabunPSK" w:hAnsi="TH SarabunPSK" w:cs="TH SarabunPSK"/>
          <w:color w:val="000000" w:themeColor="text1"/>
          <w:sz w:val="22"/>
          <w:szCs w:val="22"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4A3DE7">
        <w:rPr>
          <w:rFonts w:ascii="TH SarabunPSK" w:hAnsi="TH SarabunPSK" w:cs="TH SarabunPSK" w:hint="cs"/>
          <w:strike/>
          <w:color w:val="000000" w:themeColor="text1"/>
          <w:sz w:val="32"/>
          <w:szCs w:val="32"/>
          <w:cs/>
        </w:rPr>
        <w:t>นาย/นาง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/นางสาว/</w:t>
      </w:r>
      <w:r w:rsidRPr="004A3DE7">
        <w:rPr>
          <w:rFonts w:ascii="TH SarabunPSK" w:hAnsi="TH SarabunPSK" w:cs="TH SarabunPSK" w:hint="cs"/>
          <w:strike/>
          <w:color w:val="000000" w:themeColor="text1"/>
          <w:sz w:val="32"/>
          <w:szCs w:val="32"/>
          <w:cs/>
        </w:rPr>
        <w:t>อื่นๆ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มุกดา 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นามสกุล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ยะวังพล                                     .</w:t>
      </w:r>
    </w:p>
    <w:p w:rsidR="006B1164" w:rsidRPr="004A3DE7" w:rsidRDefault="006B1164" w:rsidP="006B116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ตำแหน่ง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         ครูอัตราจ้าง               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โทรศัพท์เคลื่อนที่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                          .</w:t>
      </w:r>
    </w:p>
    <w:p w:rsidR="006B1164" w:rsidRPr="004A3DE7" w:rsidRDefault="006B1164" w:rsidP="006B116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 w:rsidRPr="004A3DE7">
        <w:rPr>
          <w:rFonts w:ascii="TH SarabunPSK" w:hAnsi="TH SarabunPSK" w:cs="TH SarabunPSK" w:hint="cs"/>
          <w:color w:val="000000" w:themeColor="text1"/>
          <w:sz w:val="22"/>
          <w:szCs w:val="22"/>
          <w:cs/>
        </w:rPr>
        <w:t xml:space="preserve">       </w:t>
      </w:r>
      <w:r w:rsidRPr="004A3DE7">
        <w:rPr>
          <w:rFonts w:ascii="TH SarabunPSK" w:hAnsi="TH SarabunPSK" w:cs="TH SarabunPSK"/>
          <w:color w:val="000000" w:themeColor="text1"/>
          <w:sz w:val="22"/>
          <w:szCs w:val="22"/>
        </w:rPr>
        <w:t xml:space="preserve">   </w:t>
      </w:r>
      <w:r w:rsidRPr="004A3DE7">
        <w:rPr>
          <w:rFonts w:ascii="TH SarabunPSK" w:hAnsi="TH SarabunPSK" w:cs="TH SarabunPSK" w:hint="cs"/>
          <w:color w:val="000000" w:themeColor="text1"/>
          <w:sz w:val="22"/>
          <w:szCs w:val="22"/>
        </w:rPr>
        <w:sym w:font="Wingdings" w:char="F06E"/>
      </w:r>
      <w:r w:rsidRPr="004A3DE7">
        <w:rPr>
          <w:rFonts w:ascii="TH SarabunPSK" w:hAnsi="TH SarabunPSK" w:cs="TH SarabunPSK"/>
          <w:color w:val="000000" w:themeColor="text1"/>
          <w:sz w:val="22"/>
          <w:szCs w:val="22"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4A3DE7">
        <w:rPr>
          <w:rFonts w:ascii="TH SarabunPSK" w:hAnsi="TH SarabunPSK" w:cs="TH SarabunPSK" w:hint="cs"/>
          <w:strike/>
          <w:color w:val="000000" w:themeColor="text1"/>
          <w:sz w:val="32"/>
          <w:szCs w:val="32"/>
          <w:cs/>
        </w:rPr>
        <w:t>นาย/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นาง/</w:t>
      </w:r>
      <w:r w:rsidRPr="004A3DE7">
        <w:rPr>
          <w:rFonts w:ascii="TH SarabunPSK" w:hAnsi="TH SarabunPSK" w:cs="TH SarabunPSK" w:hint="cs"/>
          <w:strike/>
          <w:color w:val="000000" w:themeColor="text1"/>
          <w:sz w:val="32"/>
          <w:szCs w:val="32"/>
          <w:cs/>
        </w:rPr>
        <w:t>นางสาว/อื่นๆ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สมบัติ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นามสกุล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บุญค้ำ                                       .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</w:t>
      </w:r>
    </w:p>
    <w:p w:rsidR="006B1164" w:rsidRPr="004A3DE7" w:rsidRDefault="006B1164" w:rsidP="006B116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ตำแหน่ง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         พนักงานราชการ          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โทรศัพท์เคลื่อนที่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                          .</w:t>
      </w:r>
    </w:p>
    <w:p w:rsidR="006B1164" w:rsidRPr="004A3DE7" w:rsidRDefault="006B1164" w:rsidP="006B116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 w:rsidRPr="004A3DE7">
        <w:rPr>
          <w:rFonts w:ascii="TH SarabunPSK" w:hAnsi="TH SarabunPSK" w:cs="TH SarabunPSK" w:hint="cs"/>
          <w:color w:val="000000" w:themeColor="text1"/>
          <w:sz w:val="22"/>
          <w:szCs w:val="22"/>
          <w:cs/>
        </w:rPr>
        <w:t xml:space="preserve">       </w:t>
      </w:r>
      <w:r w:rsidRPr="004A3DE7">
        <w:rPr>
          <w:rFonts w:ascii="TH SarabunPSK" w:hAnsi="TH SarabunPSK" w:cs="TH SarabunPSK"/>
          <w:color w:val="000000" w:themeColor="text1"/>
          <w:sz w:val="22"/>
          <w:szCs w:val="22"/>
        </w:rPr>
        <w:t xml:space="preserve">   </w:t>
      </w:r>
      <w:r w:rsidRPr="004A3DE7">
        <w:rPr>
          <w:rFonts w:ascii="TH SarabunPSK" w:hAnsi="TH SarabunPSK" w:cs="TH SarabunPSK" w:hint="cs"/>
          <w:color w:val="000000" w:themeColor="text1"/>
          <w:sz w:val="22"/>
          <w:szCs w:val="22"/>
        </w:rPr>
        <w:sym w:font="Wingdings" w:char="F06E"/>
      </w:r>
      <w:r w:rsidRPr="004A3DE7">
        <w:rPr>
          <w:rFonts w:ascii="TH SarabunPSK" w:hAnsi="TH SarabunPSK" w:cs="TH SarabunPSK"/>
          <w:color w:val="000000" w:themeColor="text1"/>
          <w:sz w:val="22"/>
          <w:szCs w:val="22"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(นาย/</w:t>
      </w:r>
      <w:r w:rsidRPr="004A3DE7">
        <w:rPr>
          <w:rFonts w:ascii="TH SarabunPSK" w:hAnsi="TH SarabunPSK" w:cs="TH SarabunPSK" w:hint="cs"/>
          <w:strike/>
          <w:color w:val="000000" w:themeColor="text1"/>
          <w:sz w:val="32"/>
          <w:szCs w:val="32"/>
          <w:cs/>
        </w:rPr>
        <w:t>นาง/นางสาว/อื่นๆ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965323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สุข</w:t>
      </w:r>
      <w:proofErr w:type="spellStart"/>
      <w:r w:rsidR="00965323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วิช</w:t>
      </w:r>
      <w:proofErr w:type="spellEnd"/>
      <w:r w:rsidR="00965323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นามสกุล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ศรีเตชะ                                     .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</w:t>
      </w:r>
    </w:p>
    <w:p w:rsidR="006B1164" w:rsidRPr="004A3DE7" w:rsidRDefault="006B1164" w:rsidP="006B116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ตำแหน่ง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         ครูพี่เลี้ยงเด็กพิการ       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โทรศัพท์เคลื่อนที่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</w:t>
      </w:r>
      <w:r w:rsidR="00965323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๐๘๖๘๖๒๑๕๑๙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.</w:t>
      </w:r>
    </w:p>
    <w:p w:rsidR="00E91C21" w:rsidRDefault="00E91C21" w:rsidP="0060553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B1164" w:rsidRPr="004A3DE7" w:rsidRDefault="004B68A7" w:rsidP="0060553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๖) ศึกษานิเทศก์ผู้ร่วมพัฒนานวัตกรรม</w:t>
      </w:r>
    </w:p>
    <w:p w:rsidR="004B68A7" w:rsidRPr="004A3DE7" w:rsidRDefault="004B68A7" w:rsidP="004B68A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 w:rsidRPr="004A3DE7">
        <w:rPr>
          <w:rFonts w:ascii="TH SarabunPSK" w:hAnsi="TH SarabunPSK" w:cs="TH SarabunPSK" w:hint="cs"/>
          <w:color w:val="000000" w:themeColor="text1"/>
          <w:sz w:val="22"/>
          <w:szCs w:val="22"/>
          <w:cs/>
        </w:rPr>
        <w:t xml:space="preserve">       </w:t>
      </w:r>
      <w:r w:rsidRPr="004A3DE7">
        <w:rPr>
          <w:rFonts w:ascii="TH SarabunPSK" w:hAnsi="TH SarabunPSK" w:cs="TH SarabunPSK"/>
          <w:color w:val="000000" w:themeColor="text1"/>
          <w:sz w:val="22"/>
          <w:szCs w:val="22"/>
        </w:rPr>
        <w:t xml:space="preserve">   </w:t>
      </w:r>
      <w:r w:rsidRPr="004A3DE7">
        <w:rPr>
          <w:rFonts w:ascii="TH SarabunPSK" w:hAnsi="TH SarabunPSK" w:cs="TH SarabunPSK" w:hint="cs"/>
          <w:color w:val="000000" w:themeColor="text1"/>
          <w:sz w:val="22"/>
          <w:szCs w:val="22"/>
        </w:rPr>
        <w:sym w:font="Wingdings" w:char="F06E"/>
      </w:r>
      <w:r w:rsidRPr="004A3DE7">
        <w:rPr>
          <w:rFonts w:ascii="TH SarabunPSK" w:hAnsi="TH SarabunPSK" w:cs="TH SarabunPSK"/>
          <w:color w:val="000000" w:themeColor="text1"/>
          <w:sz w:val="22"/>
          <w:szCs w:val="22"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4A3DE7">
        <w:rPr>
          <w:rFonts w:ascii="TH SarabunPSK" w:hAnsi="TH SarabunPSK" w:cs="TH SarabunPSK" w:hint="cs"/>
          <w:strike/>
          <w:color w:val="000000" w:themeColor="text1"/>
          <w:sz w:val="32"/>
          <w:szCs w:val="32"/>
          <w:cs/>
        </w:rPr>
        <w:t>นาย/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นาง/</w:t>
      </w:r>
      <w:r w:rsidRPr="004A3DE7">
        <w:rPr>
          <w:rFonts w:ascii="TH SarabunPSK" w:hAnsi="TH SarabunPSK" w:cs="TH SarabunPSK" w:hint="cs"/>
          <w:strike/>
          <w:color w:val="000000" w:themeColor="text1"/>
          <w:sz w:val="32"/>
          <w:szCs w:val="32"/>
          <w:cs/>
        </w:rPr>
        <w:t>นางสาว/อื่นๆ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ศรียุพา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นามสกุล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เมธาอภินันท์                              .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</w:t>
      </w:r>
    </w:p>
    <w:p w:rsidR="004B68A7" w:rsidRPr="004A3DE7" w:rsidRDefault="004B68A7" w:rsidP="004B68A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ตำแหน่ง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        ศึกษานิเทศก์               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โทรศัพท์เคลื่อนที่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</w:t>
      </w:r>
      <w:r w:rsidR="00D64E5D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๐๘๙๖๘๖๖๘๒๙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.</w:t>
      </w:r>
    </w:p>
    <w:p w:rsidR="004B68A7" w:rsidRPr="004A3DE7" w:rsidRDefault="004B68A7" w:rsidP="0060553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๗) ข้อมูลสถานศึกษา</w:t>
      </w:r>
    </w:p>
    <w:p w:rsidR="004B68A7" w:rsidRPr="004A3DE7" w:rsidRDefault="004B68A7" w:rsidP="0060553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ชื่อสถานศึกษา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โรงเรียนบ้านสร้างเอี่ยน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เลขที่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-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หมู่ที่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๘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ถนน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      -                   .</w:t>
      </w:r>
    </w:p>
    <w:p w:rsidR="004B68A7" w:rsidRPr="004A3DE7" w:rsidRDefault="004B68A7" w:rsidP="0060553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ตำบล/แขวง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 ป่าปอ      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อำเภอ/เขต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บ้านไผ่ 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จังหวัด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ขอนแก่น       .</w:t>
      </w:r>
    </w:p>
    <w:p w:rsidR="000F76D8" w:rsidRPr="004A3DE7" w:rsidRDefault="000F76D8" w:rsidP="0060553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รหัสไปรษณีย์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๔๐๑๑๐ 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โทรศัพท์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๐๔๓๒๖๐๖๐๔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โทรสาร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  -               .</w:t>
      </w:r>
    </w:p>
    <w:p w:rsidR="00CF4FA6" w:rsidRPr="004A3DE7" w:rsidRDefault="000F76D8" w:rsidP="0060553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>Web site   :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 </w:t>
      </w:r>
      <w:hyperlink r:id="rId8" w:history="1">
        <w:r w:rsidRPr="004A3DE7">
          <w:rPr>
            <w:rStyle w:val="a5"/>
            <w:rFonts w:ascii="TH SarabunPSK" w:hAnsi="TH SarabunPSK" w:cs="TH SarabunPSK"/>
            <w:color w:val="000000" w:themeColor="text1"/>
            <w:sz w:val="32"/>
            <w:szCs w:val="32"/>
          </w:rPr>
          <w:t>http://www.sang-iancity.thai.ac/</w:t>
        </w:r>
      </w:hyperlink>
      <w:r w:rsidRPr="004A3DE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      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E-mail </w:t>
      </w:r>
      <w:proofErr w:type="gramStart"/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>address :</w:t>
      </w:r>
      <w:proofErr w:type="gramEnd"/>
      <w:r w:rsidRPr="004A3DE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           -           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.</w:t>
      </w:r>
      <w:r w:rsidR="004B68A7"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</w:p>
    <w:p w:rsidR="00CF4FA6" w:rsidRPr="004A3DE7" w:rsidRDefault="00CF4FA6" w:rsidP="0060553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สังกัด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FE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๑. </w:t>
      </w:r>
      <w:proofErr w:type="spellStart"/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สพป</w:t>
      </w:r>
      <w:proofErr w:type="spellEnd"/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ขอนแก่น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เขต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๒  .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A8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๒. </w:t>
      </w:r>
      <w:proofErr w:type="spellStart"/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สพ</w:t>
      </w:r>
      <w:proofErr w:type="spellEnd"/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ม. เขต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จังหวัด</w:t>
      </w:r>
      <w:r w:rsidR="004B68A7"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             .</w:t>
      </w:r>
    </w:p>
    <w:p w:rsidR="00CF4FA6" w:rsidRPr="004A3DE7" w:rsidRDefault="004B68A7" w:rsidP="0060553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CF4FA6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CF4FA6" w:rsidRPr="004A3DE7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 </w:t>
      </w:r>
      <w:r w:rsidR="00CF4FA6"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A8"/>
      </w:r>
      <w:r w:rsidR="00CF4FA6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๓. </w:t>
      </w:r>
      <w:proofErr w:type="spellStart"/>
      <w:r w:rsidR="00CF4FA6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สอศ</w:t>
      </w:r>
      <w:proofErr w:type="spellEnd"/>
      <w:r w:rsidR="00CF4FA6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="00CF4FA6" w:rsidRPr="004A3DE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CF4FA6" w:rsidRPr="004A3DE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CF4FA6"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A8"/>
      </w:r>
      <w:r w:rsidR="00CF4FA6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๔. </w:t>
      </w:r>
      <w:proofErr w:type="spellStart"/>
      <w:r w:rsidR="00CF4FA6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สช</w:t>
      </w:r>
      <w:proofErr w:type="spellEnd"/>
      <w:r w:rsidR="00CF4FA6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="00CF4FA6"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F4FA6"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A8"/>
      </w:r>
      <w:r w:rsidR="00CF4FA6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๕. กทม.           </w:t>
      </w:r>
      <w:r w:rsidR="00CF4FA6"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A8"/>
      </w:r>
      <w:r w:rsidR="00CF4FA6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๖. </w:t>
      </w:r>
      <w:proofErr w:type="spellStart"/>
      <w:r w:rsidR="00CF4FA6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อปท</w:t>
      </w:r>
      <w:proofErr w:type="spellEnd"/>
      <w:r w:rsidR="00CF4FA6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......................... </w:t>
      </w:r>
    </w:p>
    <w:p w:rsidR="00CF4FA6" w:rsidRPr="004A3DE7" w:rsidRDefault="00CF4FA6" w:rsidP="00CF4FA6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A8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๗. </w:t>
      </w:r>
      <w:proofErr w:type="spellStart"/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กศน</w:t>
      </w:r>
      <w:proofErr w:type="spellEnd"/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       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A8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๘.การศึกษาพิเศษ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A8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๙.อื่นๆ (โปรดระบุ)......................... </w:t>
      </w:r>
    </w:p>
    <w:p w:rsidR="00913F17" w:rsidRPr="00E91C21" w:rsidRDefault="00913F17" w:rsidP="0060553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b/>
          <w:bCs/>
          <w:color w:val="000000" w:themeColor="text1"/>
          <w:sz w:val="12"/>
          <w:szCs w:val="12"/>
        </w:rPr>
      </w:pPr>
    </w:p>
    <w:p w:rsidR="004B68A7" w:rsidRPr="00A05A86" w:rsidRDefault="000038A9" w:rsidP="0060553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A05A86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๒. บทสรุป</w:t>
      </w:r>
    </w:p>
    <w:p w:rsidR="00913F17" w:rsidRDefault="00913F17" w:rsidP="00913F1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โรงเรียนบ้าน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สร้างเอี่ยน เป็นโรงเรียนสังกัดสำนักงานคณะกรรมการการศึกษาขั้นพื้นฐาน และเข้าร่วมโครงการลดเวลาเรียน เพิ่มเวลารู้ จึงมีแนวคิดที่จะพัฒนาหลักสูตรที่เป็นของโรงเรียนเอง ตามบริบท สภาพความต้องการ และเป้าหมายการพัฒนาของทางโรงเรียน</w:t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จึง</w:t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ได้ทำการสำรวจปัญหาและความต้องการของผู้ปกครองนักเรียน 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ครู โรงเรียนบ้านสร้างเอี่ยน นำมาจัดลำดับความสำคัญเพื่อกำหนดเป็นแนวทางของการดำเนินงาน</w:t>
      </w:r>
    </w:p>
    <w:p w:rsidR="00913F17" w:rsidRDefault="00913F17" w:rsidP="00913F1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หลักสูตร “สหธรรมติดชีวิต ตามหลักปรัชญาของเศรษฐกิจพอเพียง” เป็นนวัตกรรมด้านหลักสูตรที่มีวัตถุประสงค์สำคัญในการ</w:t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ทั้งด้านความรู้ ด้านทักษะ และคุณลักษณะอันพึงประสงค์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โดยใช้กระบวนการ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PDCA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ในการดำเนินงานซึ่งขั้นตอนในการพัฒนานวัตกรรม หลักสูตร “สหธรรมติดชีวิต ตามหลักปรัชญาของเศรษฐกิจพอเพียง” นั้น ประกอบด้วย ๑)</w:t>
      </w:r>
      <w:r w:rsidR="00D760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ขั้น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Plan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เป็นการวางแผนและออกแบบนวัตกรรม ดำเนินกิจกรรมตามสภาพปัญหาและความต้องการ ให้เหมาะสมกับความพร้อมและบริบทของโรงเรียนบ้านสร้างเอี่ยน โดยอาศัยหลักการมีส่วนร่วม  ๒)</w:t>
      </w:r>
      <w:r w:rsidR="00D760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ขั้น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Do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เป็นการดำเนินการตามที่ได้วางแผนและออกแบบนวัตกรรมไว้ ๓)</w:t>
      </w:r>
      <w:r w:rsidR="00D760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ขั้น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Check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เป็นการประเมินผลการดำเนินกิจกรรมและและการใช้นวัตกรรม  และ ๔)</w:t>
      </w:r>
      <w:r w:rsidR="00D760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ขั้น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Action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เป็นการนำผลการประเมินมาพิจารณาและวิเคราะห์ว่า ควรมีการปรับปรุงหรือไม่ หากปรับปรุง จะต้องกลับไปปรับปรุงในการออกแบบนวัตกรรมอีกครั้ง</w:t>
      </w:r>
    </w:p>
    <w:p w:rsidR="00913F17" w:rsidRPr="004A35B7" w:rsidRDefault="00913F17" w:rsidP="00913F1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ผลของการดำเนินกิจกรรมอย่างมีส่วนร่วมของผู้เกี่ยวข้อง โดยมีการประเมินผลเพื่อปรับปรุงและพัฒนาอย่างต่อเนื่อง จึงเป็นนวัตกรรมของโรงเรียนบ้านสร้างเอี่ยน ที่เป็นการมุ่งพัฒนานักเรียนให้มี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ทั้งด้านความรู้ ด้านทักษะ และคุณลักษณะอันพึงประสงค์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ได้เป็นอย่างดี นอกจากนั้นยังได้มีการเผยแพร่ ประชาสัมพันธ์และขยายผลแนวทางการจัดกิจกรรมและความสำเร็จของหลักสูตรนี้ไปสู่สถานศึกษาอื่นๆ ที่มาศึกษาดูงาน เพื่อสร้างเครือข่ายในการพัฒนาหลักสูตรเพื่อการเรียนรู้ต่อไป</w:t>
      </w:r>
    </w:p>
    <w:p w:rsidR="000038A9" w:rsidRDefault="000038A9" w:rsidP="0060553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13F17" w:rsidRDefault="00913F17" w:rsidP="0060553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56259" w:rsidRDefault="00556259" w:rsidP="0060553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05532" w:rsidRPr="00A05A86" w:rsidRDefault="00605532" w:rsidP="0060553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A05A86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๓. ความเป็นมาและความสำคัญ</w:t>
      </w:r>
    </w:p>
    <w:p w:rsidR="00605532" w:rsidRPr="004A3DE7" w:rsidRDefault="00605532" w:rsidP="0092361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hint="cs"/>
          <w:color w:val="000000" w:themeColor="text1"/>
          <w:cs/>
        </w:rPr>
        <w:t xml:space="preserve"> </w:t>
      </w:r>
      <w:r w:rsidRPr="004A3DE7">
        <w:rPr>
          <w:rFonts w:hint="cs"/>
          <w:color w:val="000000" w:themeColor="text1"/>
          <w:cs/>
        </w:rPr>
        <w:tab/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ที่กระทรวงศึกษาธิการมีนโยบายในการปรับลดเวลาเรียนเพื่อลดระยะเวลาเรียนภาควิชาการลงโดยไม่กระทบเนื้อหาหลักที่</w:t>
      </w:r>
      <w:r w:rsidR="00337E17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ควรเรียนรู้ และครูปรับการเรียนการสอน การจัดกิจกรรมโดยเพิ่มเวลาและโอกาสให้</w:t>
      </w:r>
      <w:r w:rsidR="00337E17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ได้ลงมือปฏิบัติจริงโดยให้โรงเรียนเลิกเรียนเวลา ๑๔.๓๐ น. และหลังเวลานั้นให้</w:t>
      </w:r>
      <w:r w:rsidR="00337E17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ทำกิจกรรมสร้างสรรค์ต่าง ๆ นอกห้องเรียนอย่างหลากหลาย เพื่อเสริมสร้างทักษะการเรียนรู้ทุกด้านในรูปแบบกิจกรรมเสริมหลักสูตร โดยเวลาที่โรงเรียนเลิกยังคงเหมือนเดิมตามกำหนดของแต่ละโรงเรียน โดยเริ่มดำเนินการในภาคเรียนที่ ๒ ปีการศึกษา ๒๕๕๘ และมีโรงเรียนกลุ่มเป้าหมายนำร่องอย่างน้อยร้อยละ ๑๐ ของจำนวนโรงเรียน สังกัดสำนักงานคณะกรรมการการศึกษาขั้นพื้นฐาน (ไม่น้อยกว่า ๓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๑๐๐ โรงเรียน) ครอบคลุมกระจายทุกสภาพพื้นที่ทั้งนอกเมือง ในเมือง ทั้งนี้จะดำเนินการทุกโรงเรียนในปีการศึกษา ๒๕๕๙</w:t>
      </w:r>
    </w:p>
    <w:p w:rsidR="00605532" w:rsidRPr="004A3DE7" w:rsidRDefault="00605532" w:rsidP="0092361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กระทรวงศึกษาธิการจึงได้มอบหมายให้สำนักงานคณะกรรมการการศึกษาขั้นพื้นฐาน โดยสำนักวิชาการและมาตรฐานการศึกษา สำรวจความคิดเห็นจาก</w:t>
      </w:r>
      <w:r w:rsidR="00337E17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ผู้ปกครอง ครู บุคคลทั่วไปเกี่ยวกับโครงการ และจัดทำคู่มือการบริหารจัดการเวลา แนวทางการจัดกิจกรรมการเรียนรู้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ลดเวลาเรียน เพิ่มเวลารู้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>”  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เพื่อให้โรงเรียนนำร่องนำไปใช้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พร้อมทั้งแนวดำเนินการเพื่อให้โครงการมีความสมบูรณ์ คือ การปรับปรุงเนื้อหาภายในของแต่ละวิชาของหลักสูตร และการจัดโครงสร้างเวลาเรียนในระดับประถมศึกษา และมัธยมศึกษา การเตรียมความพร้อมของครูและโรงเรียนที่จะเข้าร่วมโครงการ การจัดทีม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Smart Trainers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 ๓๐๐ ทีม เพื่อกำกับดูแลและให้คำแนะนำในการบริหารจัดการเวลาเรียน และกิจกรรมสร้างเสริมคุณลักษณะ ใน ๔ หมวด ๑๖ กลุ่มกิจกรรม ได้แก่ หมวดกิจกรรมพัฒนา</w:t>
      </w:r>
      <w:r w:rsidR="00337E17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หมวดสร้างเสริมสมรรถนะและการเรียนรู้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หมวดสร้างเสริมคุณลักษณะและค่านิยม และหมวดสร้างเสริมทักษะการทำงาน การดำรงชีพและทักษะชีวิต พร้อมทั้งมีการประเมินผลการดำเนินงานในช่วงระหว่างภาคเรียน และหลังปิดภาคเรียน ตลอดจนศึกษา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แนวทางการดำเนินการจากโรงเรียนที่ประสบความสำเร็จ เพื่อขยายผลการดำเนินการไปยังโรงเรียนอื่น ๆ ในภาคเรียนที่ ๑ ปีการศึกษา ๒๕๕๙ รวมทั้งปัญหาอุปสรรคเพื่อปรับปรุงการดำเนินการต่อไป</w:t>
      </w:r>
    </w:p>
    <w:p w:rsidR="00605532" w:rsidRPr="004A3DE7" w:rsidRDefault="00605532" w:rsidP="0092361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ดังนั้น เพื่อให้การขับเคลื่อนนโยบาย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ลดเวลาเรียน เพิ่มเวลารู้</w:t>
      </w:r>
      <w:r w:rsidRPr="004A3DE7">
        <w:rPr>
          <w:rStyle w:val="a4"/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</w:rPr>
        <w:t>”</w:t>
      </w:r>
      <w:r w:rsidRPr="004A3DE7">
        <w:rPr>
          <w:rStyle w:val="apple-converted-space"/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สู่การปฏิบัติอย่างมีประสิทธิภาพ โรงเรียนบ้านสร้างเอี่ยน จึงกำหนดกิจกรรมการดำเนินงานขับเคลื่อนนโยบายดังกล่าว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ในภาคเรียน</w:t>
      </w:r>
      <w:r w:rsidR="008624B1"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 ๑ ปีการศึกษา ๒๕๕๙ โดยการจัดทำหลักสูตร “สหธรรมติดชีวิต ตามหลักปรัชญาของเศรษฐกิจพอเพียง” ขึ้น เพื่อเป็นแนวทางในการดำเนินกิจกรรม “ลดเวลาเรียน เพิ่มเวลารู้” ตามบริบทของโรงเรียนบ้านสร้างเอี่ยน</w:t>
      </w:r>
    </w:p>
    <w:p w:rsidR="00913F17" w:rsidRDefault="00913F17" w:rsidP="0060553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B76DC" w:rsidRPr="00A05A86" w:rsidRDefault="00917FBB" w:rsidP="00605532">
      <w:pPr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A05A86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๔. วัตถุประสงค์</w:t>
      </w:r>
    </w:p>
    <w:p w:rsidR="00917FBB" w:rsidRPr="004A3DE7" w:rsidRDefault="0033354D" w:rsidP="0060553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เพื่อพัฒนาหลักสูตรในการนำไปใช้พัฒนา</w:t>
      </w:r>
      <w:r w:rsidR="00337E17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ทั้งด้านความรู้ ด้านทักษะ และคุณลักษณะอันพึงประสงค์ ในการจัดกิจกรรมลดเวลาเรียน เพิ่มเวลารู้ ของโรงเรียนบ้านสร้างเอี่ยน สำนักงานเขตพื้นที่การศึกษาประถมศึกษา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ขอนแก่น เขต ๒</w:t>
      </w:r>
    </w:p>
    <w:p w:rsidR="00913F17" w:rsidRDefault="00913F17" w:rsidP="0060553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23610" w:rsidRDefault="00923610" w:rsidP="0060553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0D0902" w:rsidRDefault="000D0902" w:rsidP="0060553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556259" w:rsidRDefault="00556259" w:rsidP="00605532">
      <w:pPr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:rsidR="00917FBB" w:rsidRPr="00A05A86" w:rsidRDefault="00917FBB" w:rsidP="00605532">
      <w:pPr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A05A86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๕. กระบวนการพัฒนาผลงานหนึ่งโรงเรียน หนึ่งนวัตกรรม</w:t>
      </w:r>
    </w:p>
    <w:p w:rsidR="00917FBB" w:rsidRPr="00A05A86" w:rsidRDefault="00917FBB" w:rsidP="00605532">
      <w:pPr>
        <w:spacing w:after="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A05A86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   ๑) สภาพปัญหาก่อนการพัฒนา</w:t>
      </w:r>
    </w:p>
    <w:p w:rsidR="00926E24" w:rsidRPr="004A3DE7" w:rsidRDefault="00926E24" w:rsidP="00EE41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A3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A3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สมเด็จพระเทพรัตนราชสุดาฯ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สยามบรมราชกุมารีทรงมีพระราชดำรัสในเรื่องการศึกษาว่าการจัดการศึกษาต้องดูภาพรวมทั้งประเทศ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เพราะทุกวันนี้การศึกษาค่อนข้างอ่อนแอ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และมุ่งเน้นการเรียนการสอนเนื้อหาบางเรื่องมากเกินไป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ทรงมีพระราชด</w:t>
      </w:r>
      <w:r w:rsidR="00EE4187" w:rsidRPr="004A3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="00EE4187"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ริให้มีการน</w:t>
      </w:r>
      <w:r w:rsidR="00EE4187" w:rsidRPr="004A3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องค์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แห่งการศึกษา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พุทธิศึกษา</w:t>
      </w:r>
      <w:r w:rsidR="00EE4187" w:rsidRPr="004A3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จริย</w:t>
      </w:r>
      <w:proofErr w:type="spellEnd"/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ศึกษา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proofErr w:type="spellStart"/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หัตถ</w:t>
      </w:r>
      <w:proofErr w:type="spellEnd"/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ศึกษา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และพลศึกษา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และหัวใจนักปราชญ์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สุ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จิ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ปุ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ลิ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หมายถึง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การฟัง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การคิด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การถามและการเขียน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ซึ่งเป็นหัวใจสำคัญของนักปราชญ์และบัณฑิต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อีกทั้งยังจะเป็นเทคนิคในการช่วยให้</w:t>
      </w:r>
      <w:r w:rsidR="00337E1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นักเรียน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มีทักษะการเรียนเก่งมากขึ้น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โดยทรงมีพ</w:t>
      </w:r>
      <w:r w:rsidR="00EE4187"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ระราชด</w:t>
      </w:r>
      <w:r w:rsidR="00EE4187" w:rsidRPr="004A3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="00EE4187"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ริให้น</w:t>
      </w:r>
      <w:r w:rsidR="00EE4187" w:rsidRPr="004A3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ทั้งสองเรื่องมาใช้ในการจัดการศึกษา</w:t>
      </w:r>
    </w:p>
    <w:p w:rsidR="00926E24" w:rsidRPr="004A3DE7" w:rsidRDefault="00926E24" w:rsidP="00EE41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แนวทางการปฏิรูปการศึกษาอย่างเป็นรูปธรรม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นโยบายหนึ่งของรัฐบาล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การลดเวลาเรียนภาควิชาการลง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แต่ต้องไม่กระทบเนื้อหาหลักที่เด็กๆ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ควรเรียนรู้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หมายความว่าครูต้องใช้ความสามารถในการออกแบบการเรียนรู้ให้นักเรียนได้สาระที่ต้องรู้ครบถ้วนอย่างมีประสิทธิภาพมากขึ้น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จากนโยบายการลดเวลาเรียนดังกล่าว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E4187"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จึงน</w:t>
      </w:r>
      <w:r w:rsidR="00EE4187" w:rsidRPr="004A3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มาสู่การปฏิบัติโดยกำหนดให้โรงเรียนเรียนภาควิชาการ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ถึงเวลาบ่าย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โมงครึ่งหรือเวลา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๑๔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๓๐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แต่เวลาที่โรงเรียนเลิกยังคงเหมือนเดิมตามกำหนดของแต่ละโรงเรียน</w:t>
      </w:r>
      <w:r w:rsidR="00EE4187" w:rsidRPr="004A3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ซึ่งมักจะเป็นช่วงบ่าย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โมง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หรือเวลา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๑๖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๐๐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ดังนั้นช่วงระยะเวลาระหว่าง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หลังเลิกเรียนจนกว่านักเรียนจะกลับบ้านซึ่งนักเรียนยังคงอยู่ที่โรงเรียน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โรงเรียนจะต้องจัดกิจกรรมสร้างสรรค์ต่างๆ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ให้นักเรียนปฏิบัติ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และควรเป็นกิจกรรมที่มีความหลากหลายที่ช่วยเพิ่มพูนทักษะการคิดวิเคราะห์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E4187"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ความมีน้</w:t>
      </w:r>
      <w:r w:rsidR="00EE4187" w:rsidRPr="004A3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ใจต่อกัน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E4187"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การท</w:t>
      </w:r>
      <w:r w:rsidR="00EE4187" w:rsidRPr="004A3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งานเป็นทีม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และที่สำคัญควรมีกิจกรรมกระตุ้นให้เด็กได้ค้นหาศักยภาพและความชอบของตนเอง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ซึ่งเชื่อว่าเด็กทุกคนมีความพิเศษ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มีความสามารถในแบบฉบับของตนเอง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E4187"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การจัดกิจกรรมไม่จ</w:t>
      </w:r>
      <w:r w:rsidR="00EE4187" w:rsidRPr="004A3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เป็นต้องเปิดให้เฉพาะห้องเดียวกัน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หรือระดับชั้นเดียวกัน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บางกิจกรรมสามารถศึกษาหรือท</w:t>
      </w:r>
      <w:r w:rsidR="00EE4187" w:rsidRPr="004A3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ร่วมกันหลายระดับชั้นได้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เพื่อให้เด็กๆรู้จักปรับตัว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การช่วยเหลือดูแลกัน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การมีปฏิสัมพันธ์กับคนหลายช่วงวัย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112681"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="00EE4187"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โดยเป็นการจ</w:t>
      </w:r>
      <w:r w:rsidR="00EE4187" w:rsidRPr="004A3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ลองสภาพจริงในสังคมให้เด็กได้เรียนรู้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ซึ่งจะยิ่งช่วยเพิ่มทักษะในการแก้ปัญหาให้กับเด็กไทยต่อไป</w:t>
      </w:r>
    </w:p>
    <w:p w:rsidR="00926E24" w:rsidRPr="004A3DE7" w:rsidRDefault="00926E24" w:rsidP="00EE41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การลดเวลาเรียน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เพิ่มเวลารู้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เป็นกรอบวิสัยทัศน์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ด้านการศึกษา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เพื่อเตรียมนักเรียนให้พร้อมเข้าสู่การเรียนรู้ในศตวรรษที่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๒๑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ของไทยนั้น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สอดค</w:t>
      </w:r>
      <w:r w:rsidR="00EE4187"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ล้องกับของหลายประเทศที่เป็นผู้น</w:t>
      </w:r>
      <w:r w:rsidR="00EE4187" w:rsidRPr="004A3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ด้านการศึกษาของโลกที่เห็นพ้องกันกับแนวคิดสำคัญในศตวรรษที่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๒๑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เรื่องของจิตสำนึกต่อโลก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ความรู้พื้นฐานการประกอบสัมมาอาชีพ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ความรู้พื้นฐานด้านพลเมือง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สุขภาพ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และสิ่งแวดล้อม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และทักษะที่จ</w:t>
      </w:r>
      <w:r w:rsidR="00EE4187" w:rsidRPr="004A3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เป็นในศตวรรษที่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๒๑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อันได้แก่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ทักษะการเรียนรู้และนวัตกรรม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ทักษะด้านสารสนเทศ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สื่อและเทคโนโลยี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ทักษะการทางาน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ทักษะชีวิตที่ใช้ได้จริง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กับครอบครัว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โรงเรียน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ชุมชน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รัฐ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และประเทศชาติ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="00EE4187"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โลกก</w:t>
      </w:r>
      <w:r w:rsidR="00EE4187" w:rsidRPr="004A3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ลังเปลี่ยนแปลง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คนที่มีความรู้และทักษะในการรับมือกับความเปลี่ยนแปลงที่เกิดขึ้นอย่างต่อเนื่อง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และสามารถปรับตัวเองให้เข้ากับสถานการณ์ใหม่ๆ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ได้เท่านั้นที่จะประสบความสำเร็จ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ทักษะแห่งศตวรรษที่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๒๑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จะช่วยให้นักเรียนสามารถเรียนรู้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และปรับตัวต่อการเปลี่ยนแปลงได้ตลอดเวลา</w:t>
      </w:r>
      <w:r w:rsidR="00EB6F8C"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B6F8C" w:rsidRPr="004A3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(สำนักวิชาการและมาตรฐานการศึกษา </w:t>
      </w:r>
      <w:r w:rsidR="00EB6F8C"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="00EB6F8C" w:rsidRPr="004A3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๒๕๕๘)</w:t>
      </w:r>
    </w:p>
    <w:p w:rsidR="004F775C" w:rsidRPr="004A3DE7" w:rsidRDefault="004F775C" w:rsidP="00EE41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A3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 w:rsidRPr="004A3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จากการศึกษาและวิเคราะห์บริบทของโรงเรียน</w:t>
      </w:r>
      <w:r w:rsidR="008940B4" w:rsidRPr="004A3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บ้านสร้างเอี่ยน </w:t>
      </w:r>
      <w:r w:rsidRPr="004A3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พบว่า</w:t>
      </w:r>
    </w:p>
    <w:p w:rsidR="00CE4ED2" w:rsidRDefault="00CE4ED2" w:rsidP="00CE4ED2">
      <w:pPr>
        <w:tabs>
          <w:tab w:val="left" w:pos="720"/>
          <w:tab w:val="left" w:pos="108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="00112681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สภาพชุมชนรอบบริเวณโรงเรียนมีลักษณะ เป็นชุมชนขนาดเล็ก  มีประชากรประมาณ </w:t>
      </w:r>
      <w:r w:rsidR="00112681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๑,๐๐๐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คน บริเวณใกล้เคียงโดยรอบโรงเรียน ได้แก่ วัด  อาชีพหลักของชุมชน คือ ทำการเกษตร  ส่วนใหญ่นับถือศาสนาพุทธ  ประเพณี/ศิลปวัฒนธรรมท้องถิ่นที่เป็นที่รู้จักโดยทั่วไป คือ บุญ</w:t>
      </w:r>
      <w:proofErr w:type="spellStart"/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พระเวส</w:t>
      </w:r>
      <w:proofErr w:type="spellEnd"/>
    </w:p>
    <w:p w:rsidR="00E91C21" w:rsidRPr="004A3DE7" w:rsidRDefault="00E91C21" w:rsidP="00CE4ED2">
      <w:pPr>
        <w:tabs>
          <w:tab w:val="left" w:pos="720"/>
          <w:tab w:val="left" w:pos="108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E4ED2" w:rsidRPr="004A3DE7" w:rsidRDefault="004720EE" w:rsidP="00CE4ED2">
      <w:pPr>
        <w:tabs>
          <w:tab w:val="left" w:pos="720"/>
          <w:tab w:val="left" w:pos="108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="00112681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  <w:r w:rsidR="00CE4ED2"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="00CE4ED2"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ผู้ปกครองส่วนใหญ่ จบการศึกษาระดับ ป.</w:t>
      </w:r>
      <w:r w:rsidR="00112681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</w:t>
      </w:r>
      <w:r w:rsidR="00CE4ED2"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E4ED2"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อาชีพหลัก คือ เกษตรกร ส่วนใหญ่นับถือศาสนาพุทธ ฐานะทางเศรษฐกิจ/รายได้โดยเฉลี่ยต่อครอบครัว ต่อปี </w:t>
      </w:r>
      <w:r w:rsidR="00112681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๑๒,๐๐๐</w:t>
      </w:r>
      <w:r w:rsidR="00CE4ED2"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E4ED2"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บาทจำนวนคนเฉลี่ยต่อครอบครัว </w:t>
      </w:r>
      <w:r w:rsidR="00112681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</w:t>
      </w:r>
      <w:r w:rsidR="00CE4ED2"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CE4ED2"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คน</w:t>
      </w:r>
    </w:p>
    <w:p w:rsidR="00CE4ED2" w:rsidRPr="004A3DE7" w:rsidRDefault="004720EE" w:rsidP="00CE4ED2">
      <w:pPr>
        <w:tabs>
          <w:tab w:val="left" w:pos="720"/>
          <w:tab w:val="left" w:pos="108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="00112681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</w:t>
      </w:r>
      <w:r w:rsidR="00CE4ED2"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="00CE4ED2"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โอกาสและข้อจำกัดของโรงเรียน</w:t>
      </w:r>
    </w:p>
    <w:p w:rsidR="00CE4ED2" w:rsidRPr="004A3DE7" w:rsidRDefault="00CE4ED2" w:rsidP="00CE4ED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โอกาส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นำชุมชนเข้มแข็งและเป็นบุคคลแห่งการเรียนรู้คณะกรรมการสถานศึกษาจากชุมชนให้การสนับสนุนในการจัดการศึกษา  ชุมชนมีวัฒนธรรมประเพณี เป็นแหล่งเรียนรู้ที่สำคัญ</w:t>
      </w:r>
      <w:r w:rsidR="008940B4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ชุมชนมีภูมิปัญญาท้องถิ่น  สามารถส่งเสริมการเรียนรู้ของนักเรียน</w:t>
      </w:r>
    </w:p>
    <w:p w:rsidR="00CE4ED2" w:rsidRPr="004A3DE7" w:rsidRDefault="00CE4ED2" w:rsidP="00CE4ED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ข้อจำกัด  ชุมชนมีรายได้น้อยการสนับสนุนทางการศึกษาไม่พอ  ผู้ปกครองทอดทิ้งนักเรียนให้อยู่กับญาติผู้ใหญ่  ทำให้นักเรียนขาดความอบอุ่น สภาพครอบครัวแตกแยก นักเรียนมีภาวะความเสี่ยงต่อภัยอันตราย </w:t>
      </w:r>
      <w:r w:rsidR="008940B4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มีการแพร่ระบาดของวัฒนธรรมจากภายนอกและสื่อผิดกฎหมายอย่างรวดเร็ว</w:t>
      </w:r>
      <w:r w:rsidR="00EB6F8C"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EB6F8C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(โรงเรียนบ้านสร้างเอี่ยน </w:t>
      </w:r>
      <w:r w:rsidR="00EB6F8C" w:rsidRPr="004A3DE7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="00EB6F8C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๒๕๕๙)</w:t>
      </w:r>
    </w:p>
    <w:p w:rsidR="007B35D8" w:rsidRPr="004A3DE7" w:rsidRDefault="007B35D8" w:rsidP="00CE4ED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จากผลการทดสอบระดับชาติขั้นพื้นฐาน ปีการศึกษา ๒๕๕๘ พบว่า มีคะแนนเฉลี่ยต่ำกว่าระดับชาติทุกรายวิชา   นักเรียนขาดความมั่นใจในการแสดงออก และ</w:t>
      </w:r>
      <w:r w:rsidR="00DE5A8B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ยังไม่มีกิจกรรมที่แปลกใหม่ทำ เพื่อเป็นการพัฒนาสมรรถนะ ความรู้ ทักษะ และคุณลักษณะอันพึงประสงค์ของนักเรียน ทางโรงเรียนจึงได้หาแนวทางการจัดกิจกรรมเสริมให้กับนักเรียนในกิจกรรมลดเวลาเรียน เพิ่มเวลารู้ ตามนโยบายของกระทรวงศึกษาธิการ</w:t>
      </w:r>
    </w:p>
    <w:p w:rsidR="008B38A0" w:rsidRPr="004A3DE7" w:rsidRDefault="002A766D" w:rsidP="00CE4ED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="00C1355D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จากการศึกษาคู่มือการจัดกิจกรรมลดเวลาเรียน เพิ่มเวลารู้ พบว่า บางกิจกรรมไม่เป็นไปตามบริบทของโรงเรียน ดังนั้นผู้รายงานและคณะครู ตลอดจนคณะกรรมการสถานศึกษาขั้นพื้นฐานโรงเรียนบ้านสร้างเอี่ยน จึงได้จัดทำหลักสูตรนี้ขึ้นมาเพื่อ</w:t>
      </w:r>
      <w:r w:rsidR="007B35D8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ให้สอดคล้องกับบริบท</w:t>
      </w:r>
      <w:r w:rsidR="00E305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และเป้าหมาย</w:t>
      </w:r>
      <w:r w:rsidR="007B35D8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ของโรงเรียน</w:t>
      </w:r>
    </w:p>
    <w:p w:rsidR="004720EE" w:rsidRPr="004A3DE7" w:rsidRDefault="004720EE" w:rsidP="00CE4ED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17FBB" w:rsidRPr="00A05A86" w:rsidRDefault="00917FBB" w:rsidP="00605532">
      <w:pPr>
        <w:spacing w:after="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A05A86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   ๒) การออกแบบนวัตกรรมเพื่อการพัฒนา</w:t>
      </w:r>
    </w:p>
    <w:p w:rsidR="008366CF" w:rsidRPr="00D9308E" w:rsidRDefault="00DF7D3A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="008366CF" w:rsidRPr="00D9308E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8366CF"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จากสภาพปัญหาและความต้องการ จึงนำมาซึ่งการกำหนดแนวทางในการออกแบบนวัตกรรม หลักสูตร “</w:t>
      </w:r>
      <w:r w:rsidR="008366CF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สหธรรมติดชีวิต ตามหลักปรัชญาของเศรษฐกิจพอเพียง</w:t>
      </w:r>
      <w:r w:rsidR="008366CF"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” ซึ่งได้ออกแบบและพัฒนาโดยใช้กระบวนการ </w:t>
      </w:r>
      <w:r w:rsidR="008366CF" w:rsidRPr="00D9308E">
        <w:rPr>
          <w:rFonts w:ascii="TH SarabunPSK" w:hAnsi="TH SarabunPSK" w:cs="TH SarabunPSK"/>
          <w:color w:val="000000" w:themeColor="text1"/>
          <w:sz w:val="32"/>
          <w:szCs w:val="32"/>
        </w:rPr>
        <w:t xml:space="preserve">PDCA </w:t>
      </w:r>
      <w:r w:rsidR="008366CF"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ในการดำเนินงานและอาศัยการมีส่วนร่วมของทุกฝ่าย</w:t>
      </w:r>
    </w:p>
    <w:p w:rsidR="008366CF" w:rsidRPr="00D9308E" w:rsidRDefault="008366CF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ในการออกแบบนวัตกรรม ได้จัดทำเป็นกรอบแนวคิดในการพัฒนานวัตกรรมเป็นลำดับขั้น ดังนี้</w:t>
      </w:r>
    </w:p>
    <w:p w:rsidR="008366CF" w:rsidRPr="00D9308E" w:rsidRDefault="008366CF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๑.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ประชุมชี้แจง</w:t>
      </w:r>
      <w:r w:rsidR="00B74B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ทำความเข้าใจกิจกรรมลดเวลาเรียน เพิ่มเวลารู้ ตามนโยบายกระทรวงศึกษาธิการ</w:t>
      </w:r>
    </w:p>
    <w:p w:rsidR="008366CF" w:rsidRPr="00D9308E" w:rsidRDefault="008366CF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๒.  </w:t>
      </w:r>
      <w:r w:rsidRPr="00D9308E">
        <w:rPr>
          <w:rFonts w:ascii="TH SarabunPSK" w:hAnsi="TH SarabunPSK" w:cs="TH SarabunPSK"/>
          <w:color w:val="000000" w:themeColor="text1"/>
          <w:sz w:val="24"/>
          <w:szCs w:val="32"/>
          <w:cs/>
        </w:rPr>
        <w:t>สำรวจสภาพปัจจุบัน  ปัญหา  โอกาส  และความต้องการ</w:t>
      </w:r>
      <w:r w:rsidRPr="00D9308E"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>ของครูและผู้ปกครอง</w:t>
      </w:r>
      <w:r w:rsidRPr="00D9308E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 </w:t>
      </w:r>
      <w:r w:rsidR="00B74B93"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>ตลอดจนเป้าหมายของโรงเรียนในการพัฒนากิจกรรมการเรียนรู้และการพัฒนาคุณลักษณะอันพึงประสงค์ของโรงเรียน</w:t>
      </w:r>
      <w:r w:rsidRPr="00D9308E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  จึงได้ประชุมคณะครูทั้งโรงเรียนเพื่อการวางแผนจัดกระบวนการเรียนการสอนจัดทำเป็นหลักสูตรสถานศึกษา </w:t>
      </w:r>
    </w:p>
    <w:p w:rsidR="008366CF" w:rsidRPr="00D9308E" w:rsidRDefault="008366CF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9308E"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ab/>
        <w:t xml:space="preserve">๓.  ขั้น </w:t>
      </w:r>
      <w:r w:rsidRPr="00D9308E">
        <w:rPr>
          <w:rFonts w:ascii="TH SarabunPSK" w:hAnsi="TH SarabunPSK" w:cs="TH SarabunPSK"/>
          <w:color w:val="000000" w:themeColor="text1"/>
          <w:sz w:val="32"/>
          <w:szCs w:val="40"/>
        </w:rPr>
        <w:t xml:space="preserve">Plan </w:t>
      </w:r>
      <w:r w:rsidRPr="00D9308E"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 xml:space="preserve"> เป็นการวางแผนและออกแบบนวัตกรรมและการดำเนินกิจกรรมตามสภาพปัญหาและความต้องการ ให้เหมาะสมกับความพร้อมและบริบทของโรงเรียนบ้าน</w:t>
      </w:r>
      <w:r w:rsidR="00494825"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>สร้างเอี่ยน</w:t>
      </w:r>
      <w:r w:rsidRPr="00D9308E"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 xml:space="preserve"> อันนำมาซึ่งนวัตกรรม</w:t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หลักสูตร</w:t>
      </w:r>
      <w:proofErr w:type="spellStart"/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บูรณา</w:t>
      </w:r>
      <w:proofErr w:type="spellEnd"/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 “</w:t>
      </w:r>
      <w:r w:rsidR="00494825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สหธรรมติดชีวิต ตามหลักปรัชญาของเศรษฐกิจพอเพียง</w:t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”</w:t>
      </w:r>
    </w:p>
    <w:p w:rsidR="008366CF" w:rsidRPr="00D9308E" w:rsidRDefault="008366CF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๔.  ขั้น </w:t>
      </w:r>
      <w:r w:rsidRPr="00D9308E">
        <w:rPr>
          <w:rFonts w:ascii="TH SarabunPSK" w:hAnsi="TH SarabunPSK" w:cs="TH SarabunPSK"/>
          <w:color w:val="000000" w:themeColor="text1"/>
          <w:sz w:val="32"/>
          <w:szCs w:val="32"/>
        </w:rPr>
        <w:t xml:space="preserve">Do  </w:t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เป็นการดำเนินการตามที่ได้วางแผนและออกแบบนวัตกรรมไว้  </w:t>
      </w:r>
    </w:p>
    <w:p w:rsidR="008366CF" w:rsidRPr="00D9308E" w:rsidRDefault="008366CF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๕. ขั้น </w:t>
      </w:r>
      <w:r w:rsidRPr="00D9308E">
        <w:rPr>
          <w:rFonts w:ascii="TH SarabunPSK" w:hAnsi="TH SarabunPSK" w:cs="TH SarabunPSK"/>
          <w:color w:val="000000" w:themeColor="text1"/>
          <w:sz w:val="32"/>
          <w:szCs w:val="32"/>
        </w:rPr>
        <w:t xml:space="preserve">Check </w:t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เป็นการประเมินผลการดำเนินกิจกรรมและการใช้นวัตกรรม</w:t>
      </w:r>
    </w:p>
    <w:p w:rsidR="008366CF" w:rsidRPr="00D9308E" w:rsidRDefault="008366CF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๖. ขั้น </w:t>
      </w:r>
      <w:r w:rsidRPr="00D9308E">
        <w:rPr>
          <w:rFonts w:ascii="TH SarabunPSK" w:hAnsi="TH SarabunPSK" w:cs="TH SarabunPSK"/>
          <w:color w:val="000000" w:themeColor="text1"/>
          <w:sz w:val="32"/>
          <w:szCs w:val="32"/>
        </w:rPr>
        <w:t xml:space="preserve">Action </w:t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เป็นการนำผลการประเมินมาพิจารณาและวิเคราะห์ว่า ควรมีการปรับปรุงหรือไม่  หากควรปรับปรุง  จะต้องกลับไปปรับปรุงในการออกแบบนวัตกรรมอีกครั้ง</w:t>
      </w:r>
    </w:p>
    <w:p w:rsidR="008366CF" w:rsidRPr="00D9308E" w:rsidRDefault="008366CF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ab/>
        <w:t>๗. พัฒนานวัตกรรมที่ผ่านการประเมินอย่างต่อเนื่อง</w:t>
      </w:r>
    </w:p>
    <w:p w:rsidR="008366CF" w:rsidRPr="00D9308E" w:rsidRDefault="008366CF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๘. ผลจากการพัฒนานวัตกรรม นำไปสู่ความสำเร็จในการ</w:t>
      </w:r>
      <w:r w:rsidR="00F372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</w:t>
      </w:r>
      <w:r w:rsidR="00634A19"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ด้านความรู้ ด้านทักษะ </w:t>
      </w:r>
      <w:r w:rsidR="00634A1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F372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คุณลักษณะอัน</w:t>
      </w:r>
      <w:r w:rsidR="004948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="00F372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ึ</w:t>
      </w:r>
      <w:r w:rsidR="004948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งประสงค์ของนักเรียนให้ดีขึ้น</w:t>
      </w:r>
    </w:p>
    <w:p w:rsidR="008366CF" w:rsidRPr="00D9308E" w:rsidRDefault="008366CF" w:rsidP="008366C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D9308E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กรอบแนวคิดในการพัฒนานวัตกรรม</w:t>
      </w:r>
    </w:p>
    <w:p w:rsidR="008366CF" w:rsidRPr="00D9308E" w:rsidRDefault="008366CF" w:rsidP="008366C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D9308E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หลักสูตร “</w:t>
      </w:r>
      <w:r w:rsidR="00C200F1" w:rsidRPr="00C200F1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สหธรรมติดชีวิต ตามหลักปรัชญาของเศรษฐกิจพอเพียง</w:t>
      </w:r>
      <w:r w:rsidRPr="00D9308E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”</w:t>
      </w:r>
    </w:p>
    <w:p w:rsidR="008366CF" w:rsidRPr="00D9308E" w:rsidRDefault="008366CF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34925</wp:posOffset>
                </wp:positionV>
                <wp:extent cx="2590800" cy="409575"/>
                <wp:effectExtent l="57150" t="38100" r="76200" b="104775"/>
                <wp:wrapNone/>
                <wp:docPr id="20" name="สี่เหลี่ยมผืนผ้ามุมมน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0800" cy="40957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00B0F0"/>
                            </a:gs>
                            <a:gs pos="49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rgbClr val="FF3399"/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E5B" w:rsidRPr="005D56A0" w:rsidRDefault="00E37E5B" w:rsidP="008366C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นโยบาย ลดเวลาเรียน เพิ่มเวลารู้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0" o:spid="_x0000_s1026" style="position:absolute;margin-left:128.25pt;margin-top:2.75pt;width:204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" fillcolor="#00b0f0" strokecolor="#94b64e [3046]">
                <v:fill color2="#f39" rotate="t" angle="180" colors="0 #00b0f0;32113f #e4fdc2;1 #f39" focus="100%" type="gradient"/>
                <v:shadow on="t" color="black" opacity="24903f" origin=",.5" offset="0,.55556mm"/>
                <v:path arrowok="t"/>
                <v:textbox>
                  <w:txbxContent>
                    <w:p w:rsidR="00E37E5B" w:rsidRPr="005D56A0" w:rsidRDefault="00E37E5B" w:rsidP="008366C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นโยบาย ลดเวลาเรียน เพิ่มเวลารู้</w:t>
                      </w:r>
                    </w:p>
                  </w:txbxContent>
                </v:textbox>
              </v:roundrect>
            </w:pict>
          </mc:Fallback>
        </mc:AlternateContent>
      </w:r>
    </w:p>
    <w:p w:rsidR="008366CF" w:rsidRPr="00D9308E" w:rsidRDefault="00913F17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E97454" wp14:editId="262099FA">
                <wp:simplePos x="0" y="0"/>
                <wp:positionH relativeFrom="column">
                  <wp:posOffset>3162300</wp:posOffset>
                </wp:positionH>
                <wp:positionV relativeFrom="paragraph">
                  <wp:posOffset>242570</wp:posOffset>
                </wp:positionV>
                <wp:extent cx="561975" cy="342900"/>
                <wp:effectExtent l="0" t="0" r="28575" b="19050"/>
                <wp:wrapNone/>
                <wp:docPr id="15" name="สี่เหลี่ยมผืนผ้ามุมมน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37E5B" w:rsidRPr="00B22E60" w:rsidRDefault="00E37E5B" w:rsidP="008366CF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นำสู่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5" o:spid="_x0000_s1027" style="position:absolute;margin-left:249pt;margin-top:19.1pt;width:44.2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" fillcolor="yellow" strokecolor="#243f60 [1604]" strokeweight="2pt">
                <v:textbox>
                  <w:txbxContent>
                    <w:p w:rsidR="00E37E5B" w:rsidRPr="00B22E60" w:rsidRDefault="00E37E5B" w:rsidP="008366CF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นำสู่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258C2F" wp14:editId="197FEE66">
                <wp:simplePos x="0" y="0"/>
                <wp:positionH relativeFrom="column">
                  <wp:posOffset>2590800</wp:posOffset>
                </wp:positionH>
                <wp:positionV relativeFrom="paragraph">
                  <wp:posOffset>222885</wp:posOffset>
                </wp:positionV>
                <wp:extent cx="361950" cy="342900"/>
                <wp:effectExtent l="95250" t="57150" r="19050" b="95250"/>
                <wp:wrapNone/>
                <wp:docPr id="9" name="ลูกศรล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9" o:spid="_x0000_s1026" type="#_x0000_t67" style="position:absolute;margin-left:204pt;margin-top:17.55pt;width:28.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" adj="10800" fillcolor="#f79646 [3209]" strokecolor="white [3201]" strokeweight="3pt">
                <v:shadow on="t" color="black" opacity="24903f" origin=",.5" offset="0,.55556mm"/>
                <v:path arrowok="t"/>
              </v:shape>
            </w:pict>
          </mc:Fallback>
        </mc:AlternateContent>
      </w:r>
    </w:p>
    <w:p w:rsidR="008366CF" w:rsidRPr="00D9308E" w:rsidRDefault="008366CF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366CF" w:rsidRPr="00D9308E" w:rsidRDefault="007009BE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C26EC8" wp14:editId="5C20D130">
                <wp:simplePos x="0" y="0"/>
                <wp:positionH relativeFrom="column">
                  <wp:posOffset>742950</wp:posOffset>
                </wp:positionH>
                <wp:positionV relativeFrom="paragraph">
                  <wp:posOffset>83820</wp:posOffset>
                </wp:positionV>
                <wp:extent cx="4181475" cy="352425"/>
                <wp:effectExtent l="0" t="0" r="28575" b="66675"/>
                <wp:wrapNone/>
                <wp:docPr id="4" name="สี่เหลี่ยมผืนผ้ามุมมน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0B0F0"/>
                            </a:gs>
                            <a:gs pos="92000">
                              <a:srgbClr val="FF3399"/>
                            </a:gs>
                          </a:gsLst>
                          <a:lin ang="16200000"/>
                        </a:gradFill>
                        <a:ln w="9525">
                          <a:solidFill>
                            <a:schemeClr val="accent5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E37E5B" w:rsidRPr="007009BE" w:rsidRDefault="00E37E5B" w:rsidP="007009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</w:pPr>
                            <w:r w:rsidRPr="007009BE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สภาพปัญหาและความต้องการในบริบทของโรงเรียนบ้านสร้างเอี่ยน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" o:spid="_x0000_s1028" style="position:absolute;margin-left:58.5pt;margin-top:6.6pt;width:329.25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" fillcolor="#00b0f0" strokecolor="#40a7c2 [3048]">
                <v:fill color2="#f39" rotate="t" angle="180" colors="0 #00b0f0;60293f #f39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:rsidR="00E37E5B" w:rsidRPr="007009BE" w:rsidRDefault="00E37E5B" w:rsidP="007009BE">
                      <w:pPr>
                        <w:jc w:val="center"/>
                        <w:rPr>
                          <w:rFonts w:ascii="TH SarabunPSK" w:hAnsi="TH SarabunPSK" w:cs="TH SarabunPSK"/>
                          <w:color w:val="FFFFFF" w:themeColor="background1"/>
                          <w:sz w:val="24"/>
                          <w:szCs w:val="32"/>
                          <w:cs/>
                        </w:rPr>
                      </w:pPr>
                      <w:r w:rsidRPr="007009BE">
                        <w:rPr>
                          <w:rFonts w:ascii="TH SarabunPSK" w:hAnsi="TH SarabunPSK" w:cs="TH SarabunPSK" w:hint="cs"/>
                          <w:color w:val="FFFFFF" w:themeColor="background1"/>
                          <w:sz w:val="24"/>
                          <w:szCs w:val="32"/>
                          <w:cs/>
                        </w:rPr>
                        <w:t>สภาพปัญหาและความต้องการในบริบทของโรงเรียนบ้านสร้างเอี่ยน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366CF" w:rsidRPr="00D9308E" w:rsidRDefault="00FF6647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479871" wp14:editId="6FB006CE">
                <wp:simplePos x="0" y="0"/>
                <wp:positionH relativeFrom="column">
                  <wp:posOffset>2590800</wp:posOffset>
                </wp:positionH>
                <wp:positionV relativeFrom="paragraph">
                  <wp:posOffset>213995</wp:posOffset>
                </wp:positionV>
                <wp:extent cx="361950" cy="342900"/>
                <wp:effectExtent l="95250" t="57150" r="19050" b="95250"/>
                <wp:wrapNone/>
                <wp:docPr id="10" name="ลูกศรล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10" o:spid="_x0000_s1026" type="#_x0000_t67" style="position:absolute;margin-left:204pt;margin-top:16.85pt;width:28.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" adj="10800" fillcolor="#f79646 [3209]" strokecolor="white [3201]" strokeweight="3pt">
                <v:shadow on="t" color="black" opacity="24903f" origin=",.5" offset="0,.55556mm"/>
                <v:path arrowok="t"/>
              </v:shape>
            </w:pict>
          </mc:Fallback>
        </mc:AlternateContent>
      </w:r>
      <w:r w:rsidR="00913F17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9980AC" wp14:editId="27EA4AE2">
                <wp:simplePos x="0" y="0"/>
                <wp:positionH relativeFrom="column">
                  <wp:posOffset>1857375</wp:posOffset>
                </wp:positionH>
                <wp:positionV relativeFrom="paragraph">
                  <wp:posOffset>214630</wp:posOffset>
                </wp:positionV>
                <wp:extent cx="561975" cy="342900"/>
                <wp:effectExtent l="19050" t="19050" r="28575" b="19050"/>
                <wp:wrapNone/>
                <wp:docPr id="2" name="สี่เหลี่ยมผืนผ้า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37E5B" w:rsidRPr="00B22E60" w:rsidRDefault="00E37E5B" w:rsidP="008366C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eastAsia"/>
                              </w:rPr>
                              <w:t>P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l</w:t>
                            </w:r>
                            <w:r>
                              <w:rPr>
                                <w:rFonts w:ascii="TH SarabunPSK" w:hAnsi="TH SarabunPSK" w:cs="TH SarabunPSK" w:hint="eastAsia"/>
                              </w:rPr>
                              <w:t>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" o:spid="_x0000_s1029" style="position:absolute;margin-left:146.25pt;margin-top:16.9pt;width:44.2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" fillcolor="white [3201]" strokecolor="#f79646 [3209]" strokeweight="2.5pt">
                <v:shadow color="#868686"/>
                <v:textbox>
                  <w:txbxContent>
                    <w:p w:rsidR="00E37E5B" w:rsidRPr="00B22E60" w:rsidRDefault="00E37E5B" w:rsidP="008366C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eastAsia"/>
                        </w:rPr>
                        <w:t>P</w:t>
                      </w:r>
                      <w:r>
                        <w:rPr>
                          <w:rFonts w:ascii="TH SarabunPSK" w:hAnsi="TH SarabunPSK" w:cs="TH SarabunPSK"/>
                        </w:rPr>
                        <w:t>l</w:t>
                      </w:r>
                      <w:r>
                        <w:rPr>
                          <w:rFonts w:ascii="TH SarabunPSK" w:hAnsi="TH SarabunPSK" w:cs="TH SarabunPSK" w:hint="eastAsia"/>
                        </w:rPr>
                        <w:t>an</w:t>
                      </w:r>
                    </w:p>
                  </w:txbxContent>
                </v:textbox>
              </v:roundrect>
            </w:pict>
          </mc:Fallback>
        </mc:AlternateContent>
      </w:r>
    </w:p>
    <w:p w:rsidR="008366CF" w:rsidRPr="00D9308E" w:rsidRDefault="008366CF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366CF" w:rsidRPr="00D9308E" w:rsidRDefault="00913F17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445B99" wp14:editId="607AB9A6">
                <wp:simplePos x="0" y="0"/>
                <wp:positionH relativeFrom="column">
                  <wp:posOffset>685800</wp:posOffset>
                </wp:positionH>
                <wp:positionV relativeFrom="paragraph">
                  <wp:posOffset>66675</wp:posOffset>
                </wp:positionV>
                <wp:extent cx="4181475" cy="342900"/>
                <wp:effectExtent l="57150" t="19050" r="85725" b="95250"/>
                <wp:wrapNone/>
                <wp:docPr id="3" name="สี่เหลี่ยมผืนผ้า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1475" cy="3429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6000">
                              <a:srgbClr val="FF3399"/>
                            </a:gs>
                            <a:gs pos="100000">
                              <a:srgbClr val="00B0F0"/>
                            </a:gs>
                            <a:gs pos="100000">
                              <a:schemeClr val="accent3">
                                <a:shade val="94000"/>
                                <a:satMod val="135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7E5B" w:rsidRPr="00702E43" w:rsidRDefault="00E37E5B" w:rsidP="008366C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วางแผน  และออกแบบนวัตกรรม และการดำเนินกิจกรรม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" o:spid="_x0000_s1030" style="position:absolute;margin-left:54pt;margin-top:5.25pt;width:329.2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" fillcolor="#f39" strokecolor="#94b64e [3046]">
                <v:fill color2="#93b64c [3014]" rotate="t" angle="180" colors="0 #f39;17039f #f39;1 #00b0f0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E37E5B" w:rsidRPr="00702E43" w:rsidRDefault="00E37E5B" w:rsidP="008366C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วางแผน  และออกแบบนวัตกรรม และการดำเนินกิจกรรม</w:t>
                      </w:r>
                    </w:p>
                  </w:txbxContent>
                </v:textbox>
              </v:roundrect>
            </w:pict>
          </mc:Fallback>
        </mc:AlternateContent>
      </w:r>
    </w:p>
    <w:p w:rsidR="008366CF" w:rsidRPr="00D9308E" w:rsidRDefault="00923610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5CE07A" wp14:editId="2D1C94BE">
                <wp:simplePos x="0" y="0"/>
                <wp:positionH relativeFrom="column">
                  <wp:posOffset>1857375</wp:posOffset>
                </wp:positionH>
                <wp:positionV relativeFrom="paragraph">
                  <wp:posOffset>196850</wp:posOffset>
                </wp:positionV>
                <wp:extent cx="561975" cy="342900"/>
                <wp:effectExtent l="0" t="0" r="28575" b="19050"/>
                <wp:wrapNone/>
                <wp:docPr id="25" name="สี่เหลี่ยมผืนผ้ามุมมน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E5B" w:rsidRPr="00B22E60" w:rsidRDefault="00E37E5B" w:rsidP="008366C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5" o:spid="_x0000_s1031" style="position:absolute;margin-left:146.25pt;margin-top:15.5pt;width:44.2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" fillcolor="white [3201]" strokecolor="#f79646 [3209]" strokeweight="2pt">
                <v:path arrowok="t"/>
                <v:textbox>
                  <w:txbxContent>
                    <w:p w:rsidR="00E37E5B" w:rsidRPr="00B22E60" w:rsidRDefault="00E37E5B" w:rsidP="008366C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Do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A1611FE" wp14:editId="6BBD2C64">
                <wp:simplePos x="0" y="0"/>
                <wp:positionH relativeFrom="column">
                  <wp:posOffset>4867275</wp:posOffset>
                </wp:positionH>
                <wp:positionV relativeFrom="paragraph">
                  <wp:posOffset>-3810</wp:posOffset>
                </wp:positionV>
                <wp:extent cx="733425" cy="2933700"/>
                <wp:effectExtent l="38100" t="76200" r="238125" b="19050"/>
                <wp:wrapNone/>
                <wp:docPr id="22" name="ตัวเชื่อมต่อหักมุม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733425" cy="2933700"/>
                        </a:xfrm>
                        <a:prstGeom prst="bentConnector3">
                          <a:avLst>
                            <a:gd name="adj1" fmla="val -27921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หักมุม 22" o:spid="_x0000_s1026" type="#_x0000_t34" style="position:absolute;margin-left:383.25pt;margin-top:-.3pt;width:57.75pt;height:231pt;flip:x y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" adj="-6031" strokecolor="#4579b8 [3044]">
                <v:stroke endarrow="open"/>
                <o:lock v:ext="edit" shapetype="f"/>
              </v:shape>
            </w:pict>
          </mc:Fallback>
        </mc:AlternateContent>
      </w:r>
      <w:r w:rsidR="00913F17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56BFD9" wp14:editId="0C0ABB3B">
                <wp:simplePos x="0" y="0"/>
                <wp:positionH relativeFrom="column">
                  <wp:posOffset>2590800</wp:posOffset>
                </wp:positionH>
                <wp:positionV relativeFrom="paragraph">
                  <wp:posOffset>167640</wp:posOffset>
                </wp:positionV>
                <wp:extent cx="361950" cy="342900"/>
                <wp:effectExtent l="95250" t="57150" r="19050" b="95250"/>
                <wp:wrapNone/>
                <wp:docPr id="11" name="ลูกศรล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11" o:spid="_x0000_s1026" type="#_x0000_t67" style="position:absolute;margin-left:204pt;margin-top:13.2pt;width:28.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" adj="10800" fillcolor="#f79646 [3209]" strokecolor="white [3201]" strokeweight="3pt">
                <v:shadow on="t" color="black" opacity="24903f" origin=",.5" offset="0,.55556mm"/>
                <v:path arrowok="t"/>
              </v:shape>
            </w:pict>
          </mc:Fallback>
        </mc:AlternateContent>
      </w:r>
    </w:p>
    <w:p w:rsidR="008366CF" w:rsidRPr="00D9308E" w:rsidRDefault="008366CF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8366CF" w:rsidRPr="00D9308E" w:rsidRDefault="00913F17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C4F3A5" wp14:editId="4CC3BE15">
                <wp:simplePos x="0" y="0"/>
                <wp:positionH relativeFrom="column">
                  <wp:posOffset>685800</wp:posOffset>
                </wp:positionH>
                <wp:positionV relativeFrom="paragraph">
                  <wp:posOffset>67945</wp:posOffset>
                </wp:positionV>
                <wp:extent cx="4181475" cy="838200"/>
                <wp:effectExtent l="57150" t="38100" r="85725" b="95250"/>
                <wp:wrapNone/>
                <wp:docPr id="12" name="สี่เหลี่ยมผืนผ้ามุมมน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1475" cy="838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E5B" w:rsidRPr="00923610" w:rsidRDefault="00E37E5B" w:rsidP="008366C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92361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หลักสูตร </w:t>
                            </w:r>
                          </w:p>
                          <w:p w:rsidR="00E37E5B" w:rsidRPr="005D56A0" w:rsidRDefault="00E37E5B" w:rsidP="008366C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</w:pPr>
                            <w:r w:rsidRPr="005D56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“</w:t>
                            </w:r>
                            <w:r w:rsidRPr="00C200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สหธรรมติดชีวิต ตามหลักปรัชญาของเศรษฐกิจพอเพียง</w:t>
                            </w:r>
                            <w:r w:rsidRPr="005D56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2" o:spid="_x0000_s1032" style="position:absolute;margin-left:54pt;margin-top:5.35pt;width:329.25pt;height:6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E37E5B" w:rsidRPr="00923610" w:rsidRDefault="00E37E5B" w:rsidP="008366C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923610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หลักสูตร </w:t>
                      </w:r>
                    </w:p>
                    <w:p w:rsidR="00E37E5B" w:rsidRPr="005D56A0" w:rsidRDefault="00E37E5B" w:rsidP="008366C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5D56A0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56"/>
                          <w:cs/>
                        </w:rPr>
                        <w:t>“</w:t>
                      </w:r>
                      <w:r w:rsidRPr="00C200F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สหธรรมติดชีวิต ตามหลักปรัชญาของเศรษฐกิจพอเพียง</w:t>
                      </w:r>
                      <w:r w:rsidRPr="005D56A0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56"/>
                          <w:cs/>
                        </w:rPr>
                        <w:t>”</w:t>
                      </w:r>
                    </w:p>
                  </w:txbxContent>
                </v:textbox>
              </v:roundrect>
            </w:pict>
          </mc:Fallback>
        </mc:AlternateContent>
      </w:r>
    </w:p>
    <w:p w:rsidR="008366CF" w:rsidRPr="00D9308E" w:rsidRDefault="008366CF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8366CF" w:rsidRPr="00D9308E" w:rsidRDefault="008366CF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8366CF" w:rsidRPr="00D9308E" w:rsidRDefault="00923610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70528" behindDoc="0" locked="0" layoutInCell="1" allowOverlap="1" wp14:anchorId="1C2D2220" wp14:editId="0A82F7D3">
                <wp:simplePos x="0" y="0"/>
                <wp:positionH relativeFrom="column">
                  <wp:posOffset>2780665</wp:posOffset>
                </wp:positionH>
                <wp:positionV relativeFrom="paragraph">
                  <wp:posOffset>151130</wp:posOffset>
                </wp:positionV>
                <wp:extent cx="0" cy="333375"/>
                <wp:effectExtent l="95250" t="0" r="76200" b="66675"/>
                <wp:wrapNone/>
                <wp:docPr id="13" name="ลูกศรเชื่อมต่อแบบ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3" o:spid="_x0000_s1026" type="#_x0000_t32" style="position:absolute;margin-left:218.95pt;margin-top:11.9pt;width:0;height:26.25pt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91D4BA" wp14:editId="1B9AC967">
                <wp:simplePos x="0" y="0"/>
                <wp:positionH relativeFrom="column">
                  <wp:posOffset>1857375</wp:posOffset>
                </wp:positionH>
                <wp:positionV relativeFrom="paragraph">
                  <wp:posOffset>151765</wp:posOffset>
                </wp:positionV>
                <wp:extent cx="561975" cy="342900"/>
                <wp:effectExtent l="0" t="0" r="28575" b="19050"/>
                <wp:wrapNone/>
                <wp:docPr id="26" name="สี่เหลี่ยมผืนผ้ามุมมน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E5B" w:rsidRPr="00B22E60" w:rsidRDefault="00E37E5B" w:rsidP="008366C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Check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6" o:spid="_x0000_s1033" style="position:absolute;margin-left:146.25pt;margin-top:11.95pt;width:44.2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" fillcolor="white [3201]" strokecolor="#f79646 [3209]" strokeweight="2pt">
                <v:path arrowok="t"/>
                <v:textbox>
                  <w:txbxContent>
                    <w:p w:rsidR="00E37E5B" w:rsidRPr="00B22E60" w:rsidRDefault="00E37E5B" w:rsidP="008366C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Check</w:t>
                      </w:r>
                    </w:p>
                  </w:txbxContent>
                </v:textbox>
              </v:roundrect>
            </w:pict>
          </mc:Fallback>
        </mc:AlternateContent>
      </w:r>
    </w:p>
    <w:p w:rsidR="008366CF" w:rsidRPr="00D9308E" w:rsidRDefault="00923610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7D3C2B" wp14:editId="2179FFC9">
                <wp:simplePos x="0" y="0"/>
                <wp:positionH relativeFrom="column">
                  <wp:posOffset>742950</wp:posOffset>
                </wp:positionH>
                <wp:positionV relativeFrom="paragraph">
                  <wp:posOffset>250825</wp:posOffset>
                </wp:positionV>
                <wp:extent cx="4181475" cy="371475"/>
                <wp:effectExtent l="57150" t="38100" r="85725" b="104775"/>
                <wp:wrapNone/>
                <wp:docPr id="5" name="สี่เหลี่ยมผืนผ้ามุมมน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1475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E5B" w:rsidRPr="00702E43" w:rsidRDefault="00E37E5B" w:rsidP="008366C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ประเมินผลการดำเนินกิจกรรมและการใช้นวัตกรรม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" o:spid="_x0000_s1034" style="position:absolute;margin-left:58.5pt;margin-top:19.75pt;width:329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E37E5B" w:rsidRPr="00702E43" w:rsidRDefault="00E37E5B" w:rsidP="008366C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ประเมินผลการดำเนินกิจกรรมและการใช้นวัตกรรม</w:t>
                      </w:r>
                    </w:p>
                  </w:txbxContent>
                </v:textbox>
              </v:roundrect>
            </w:pict>
          </mc:Fallback>
        </mc:AlternateContent>
      </w:r>
    </w:p>
    <w:p w:rsidR="008366CF" w:rsidRPr="00D9308E" w:rsidRDefault="008366CF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8366CF" w:rsidRPr="00D9308E" w:rsidRDefault="00923610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71552" behindDoc="0" locked="0" layoutInCell="1" allowOverlap="1" wp14:anchorId="79F33BEB" wp14:editId="034E9532">
                <wp:simplePos x="0" y="0"/>
                <wp:positionH relativeFrom="column">
                  <wp:posOffset>2780665</wp:posOffset>
                </wp:positionH>
                <wp:positionV relativeFrom="paragraph">
                  <wp:posOffset>134620</wp:posOffset>
                </wp:positionV>
                <wp:extent cx="0" cy="304800"/>
                <wp:effectExtent l="95250" t="0" r="57150" b="57150"/>
                <wp:wrapNone/>
                <wp:docPr id="14" name="ลูกศรเชื่อมต่อแบบ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" o:spid="_x0000_s1026" type="#_x0000_t32" style="position:absolute;margin-left:218.95pt;margin-top:10.6pt;width:0;height:24pt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26401C" wp14:editId="53763C46">
                <wp:simplePos x="0" y="0"/>
                <wp:positionH relativeFrom="column">
                  <wp:posOffset>1857375</wp:posOffset>
                </wp:positionH>
                <wp:positionV relativeFrom="paragraph">
                  <wp:posOffset>135255</wp:posOffset>
                </wp:positionV>
                <wp:extent cx="561975" cy="342900"/>
                <wp:effectExtent l="19050" t="19050" r="28575" b="19050"/>
                <wp:wrapNone/>
                <wp:docPr id="1" name="สี่เหลี่ยมผืนผ้า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37E5B" w:rsidRPr="00B22E60" w:rsidRDefault="00E37E5B" w:rsidP="008366C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" o:spid="_x0000_s1035" style="position:absolute;margin-left:146.25pt;margin-top:10.65pt;width:44.2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" fillcolor="white [3201]" strokecolor="#f79646 [3209]" strokeweight="2.5pt">
                <v:shadow color="#868686"/>
                <v:textbox>
                  <w:txbxContent>
                    <w:p w:rsidR="00E37E5B" w:rsidRPr="00B22E60" w:rsidRDefault="00E37E5B" w:rsidP="008366C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Action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8366CF" w:rsidRPr="00D9308E" w:rsidRDefault="00923610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0D7687" wp14:editId="3188DD27">
                <wp:simplePos x="0" y="0"/>
                <wp:positionH relativeFrom="column">
                  <wp:posOffset>5105400</wp:posOffset>
                </wp:positionH>
                <wp:positionV relativeFrom="paragraph">
                  <wp:posOffset>242570</wp:posOffset>
                </wp:positionV>
                <wp:extent cx="1028700" cy="361950"/>
                <wp:effectExtent l="57150" t="38100" r="76200" b="95250"/>
                <wp:wrapNone/>
                <wp:docPr id="18" name="สี่เหลี่ยมผืนผ้ามุมมน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E5B" w:rsidRPr="00792E89" w:rsidRDefault="00E37E5B" w:rsidP="008366C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792E8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ปรับปรุง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8" o:spid="_x0000_s1036" style="position:absolute;margin-left:402pt;margin-top:19.1pt;width:81pt;height:2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E37E5B" w:rsidRPr="00792E89" w:rsidRDefault="00E37E5B" w:rsidP="008366C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792E89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ปรับปรุง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8366CF" w:rsidRPr="00D9308E" w:rsidRDefault="00923610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346DF7F7" wp14:editId="79CE98A4">
                <wp:simplePos x="0" y="0"/>
                <wp:positionH relativeFrom="column">
                  <wp:posOffset>3857625</wp:posOffset>
                </wp:positionH>
                <wp:positionV relativeFrom="paragraph">
                  <wp:posOffset>172085</wp:posOffset>
                </wp:positionV>
                <wp:extent cx="1247775" cy="0"/>
                <wp:effectExtent l="0" t="76200" r="28575" b="114300"/>
                <wp:wrapNone/>
                <wp:docPr id="19" name="ลูกศรเชื่อมต่อแบบตร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477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9" o:spid="_x0000_s1026" type="#_x0000_t32" style="position:absolute;margin-left:303.75pt;margin-top:13.55pt;width:98.25pt;height:0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C2CA96" wp14:editId="1CE28B7A">
                <wp:simplePos x="0" y="0"/>
                <wp:positionH relativeFrom="column">
                  <wp:posOffset>1743075</wp:posOffset>
                </wp:positionH>
                <wp:positionV relativeFrom="paragraph">
                  <wp:posOffset>5080</wp:posOffset>
                </wp:positionV>
                <wp:extent cx="2095500" cy="352425"/>
                <wp:effectExtent l="57150" t="38100" r="76200" b="104775"/>
                <wp:wrapNone/>
                <wp:docPr id="6" name="สี่เหลี่ยมผืนผ้ามุมมน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E5B" w:rsidRPr="00702E43" w:rsidRDefault="00E37E5B" w:rsidP="008366C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ควรปรับปรุงหรือไม่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" o:spid="_x0000_s1037" style="position:absolute;margin-left:137.25pt;margin-top:.4pt;width:16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E37E5B" w:rsidRPr="00702E43" w:rsidRDefault="00E37E5B" w:rsidP="008366C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ควรปรับปรุงหรือไม่</w:t>
                      </w:r>
                    </w:p>
                  </w:txbxContent>
                </v:textbox>
              </v:roundrect>
            </w:pict>
          </mc:Fallback>
        </mc:AlternateContent>
      </w:r>
    </w:p>
    <w:p w:rsidR="008366CF" w:rsidRPr="00D9308E" w:rsidRDefault="00923610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72576" behindDoc="0" locked="0" layoutInCell="1" allowOverlap="1" wp14:anchorId="19A3E3B6" wp14:editId="3F637B9C">
                <wp:simplePos x="0" y="0"/>
                <wp:positionH relativeFrom="column">
                  <wp:posOffset>2771140</wp:posOffset>
                </wp:positionH>
                <wp:positionV relativeFrom="paragraph">
                  <wp:posOffset>88265</wp:posOffset>
                </wp:positionV>
                <wp:extent cx="0" cy="304800"/>
                <wp:effectExtent l="95250" t="0" r="57150" b="57150"/>
                <wp:wrapNone/>
                <wp:docPr id="16" name="ลูกศรเชื่อมต่อแบบตรง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6" o:spid="_x0000_s1026" type="#_x0000_t32" style="position:absolute;margin-left:218.2pt;margin-top:6.95pt;width:0;height:24pt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" strokecolor="#4579b8 [3044]">
                <v:stroke endarrow="open"/>
                <o:lock v:ext="edit" shapetype="f"/>
              </v:shape>
            </w:pict>
          </mc:Fallback>
        </mc:AlternateContent>
      </w:r>
    </w:p>
    <w:p w:rsidR="008366CF" w:rsidRPr="00D9308E" w:rsidRDefault="00923610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63B557" wp14:editId="223070D2">
                <wp:simplePos x="0" y="0"/>
                <wp:positionH relativeFrom="column">
                  <wp:posOffset>1762125</wp:posOffset>
                </wp:positionH>
                <wp:positionV relativeFrom="paragraph">
                  <wp:posOffset>125730</wp:posOffset>
                </wp:positionV>
                <wp:extent cx="1962150" cy="476250"/>
                <wp:effectExtent l="57150" t="38100" r="76200" b="95250"/>
                <wp:wrapNone/>
                <wp:docPr id="7" name="สี่เหลี่ยมผืนผ้ามุมมน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E5B" w:rsidRPr="00702E43" w:rsidRDefault="00E37E5B" w:rsidP="008366C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พัฒนานวัตกรรมอย่างต่อเนื่อง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" o:spid="_x0000_s1038" style="position:absolute;margin-left:138.75pt;margin-top:9.9pt;width:154.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E37E5B" w:rsidRPr="00702E43" w:rsidRDefault="00E37E5B" w:rsidP="008366C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พัฒนานวัตกรรมอย่างต่อเนื่อง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8366CF" w:rsidRPr="00D9308E" w:rsidRDefault="008366CF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8366CF" w:rsidRPr="00D9308E" w:rsidRDefault="00923610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9EC756" wp14:editId="515212F2">
                <wp:simplePos x="0" y="0"/>
                <wp:positionH relativeFrom="column">
                  <wp:posOffset>2590800</wp:posOffset>
                </wp:positionH>
                <wp:positionV relativeFrom="paragraph">
                  <wp:posOffset>127635</wp:posOffset>
                </wp:positionV>
                <wp:extent cx="361950" cy="342900"/>
                <wp:effectExtent l="95250" t="57150" r="19050" b="95250"/>
                <wp:wrapNone/>
                <wp:docPr id="17" name="ลูกศรล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17" o:spid="_x0000_s1026" type="#_x0000_t67" style="position:absolute;margin-left:204pt;margin-top:10.05pt;width:28.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" adj="10800" fillcolor="#f79646 [3209]" strokecolor="white [3201]" strokeweight="3pt">
                <v:shadow on="t" color="black" opacity="24903f" origin=",.5" offset="0,.55556mm"/>
                <v:path arrowok="t"/>
              </v:shape>
            </w:pict>
          </mc:Fallback>
        </mc:AlternateContent>
      </w:r>
    </w:p>
    <w:p w:rsidR="008366CF" w:rsidRPr="00D9308E" w:rsidRDefault="00923610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039854" wp14:editId="75F7801D">
                <wp:simplePos x="0" y="0"/>
                <wp:positionH relativeFrom="column">
                  <wp:posOffset>685800</wp:posOffset>
                </wp:positionH>
                <wp:positionV relativeFrom="paragraph">
                  <wp:posOffset>231775</wp:posOffset>
                </wp:positionV>
                <wp:extent cx="4181475" cy="704850"/>
                <wp:effectExtent l="57150" t="38100" r="85725" b="95250"/>
                <wp:wrapNone/>
                <wp:docPr id="8" name="สี่เหลี่ยมผืนผ้ามุมมน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1475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E5B" w:rsidRDefault="00E37E5B" w:rsidP="00843E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85E3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ความสำเร็จในการพัฒนา</w:t>
                            </w:r>
                            <w:r w:rsidRPr="000D090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ด้านความรู้ ด้านทักษะ</w:t>
                            </w:r>
                            <w:r w:rsidRPr="000D0902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:rsidR="00E37E5B" w:rsidRPr="00D9308E" w:rsidRDefault="00E37E5B" w:rsidP="00843E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และ</w:t>
                            </w:r>
                            <w:r w:rsidRPr="00D85E3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คุณลักษณะอันพึงประสงค์ของนักเรียนให้ดีขึ้น</w:t>
                            </w:r>
                          </w:p>
                          <w:p w:rsidR="00E37E5B" w:rsidRPr="00702E43" w:rsidRDefault="00E37E5B" w:rsidP="008366C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8" o:spid="_x0000_s1039" style="position:absolute;margin-left:54pt;margin-top:18.25pt;width:329.25pt;height:5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E37E5B" w:rsidRDefault="00E37E5B" w:rsidP="00843EC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D85E3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ความสำเร็จในการพัฒนา</w:t>
                      </w:r>
                      <w:r w:rsidRPr="000D090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ด้านความรู้ ด้านทักษะ</w:t>
                      </w:r>
                      <w:r w:rsidRPr="000D0902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:rsidR="00E37E5B" w:rsidRPr="00D9308E" w:rsidRDefault="00E37E5B" w:rsidP="00843EC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และ</w:t>
                      </w:r>
                      <w:r w:rsidRPr="00D85E3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คุณลักษณะอันพึงประสงค์ของนักเรียนให้ดีขึ้น</w:t>
                      </w:r>
                    </w:p>
                    <w:p w:rsidR="00E37E5B" w:rsidRPr="00702E43" w:rsidRDefault="00E37E5B" w:rsidP="008366C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366CF" w:rsidRPr="00D9308E" w:rsidRDefault="008366CF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8366CF" w:rsidRPr="00D9308E" w:rsidRDefault="008366CF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8366CF" w:rsidRPr="00D9308E" w:rsidRDefault="008366CF" w:rsidP="00836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85E32" w:rsidRDefault="00D85E32" w:rsidP="00D85E3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85E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รูปที่ ๑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กรอบแนวคิดในการพัฒนาหลักสูตร “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สหธรรมติดชีวิต ตามหลักปรัชญาของเศรษฐกิจพอเพียง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”</w:t>
      </w:r>
    </w:p>
    <w:p w:rsidR="00556259" w:rsidRDefault="00556259" w:rsidP="00D85E3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56259" w:rsidRDefault="00556259" w:rsidP="00D85E3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91C21" w:rsidRDefault="00E91C21" w:rsidP="00D85E3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8B38A0" w:rsidRPr="004A3DE7" w:rsidRDefault="008366CF" w:rsidP="008366CF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DF7D3A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ในการพัฒนาหลักสูตร </w:t>
      </w:r>
      <w:r w:rsidR="005F4B33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“</w:t>
      </w:r>
      <w:r w:rsidR="00DF7D3A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สหธรรมติดชีวิต ตามหลักปรัชญาของเศรษฐกิจพอเพียง</w:t>
      </w:r>
      <w:r w:rsidR="005F4B33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”</w:t>
      </w:r>
      <w:r w:rsidR="00DF7D3A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แบ่งกิจกรรมออกเป็น ๔ </w:t>
      </w:r>
      <w:r w:rsidR="00DA1665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แหล่งเรียนรู้ </w:t>
      </w:r>
      <w:r w:rsidR="00DF7D3A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คือ</w:t>
      </w:r>
    </w:p>
    <w:p w:rsidR="00DF7D3A" w:rsidRPr="004A3DE7" w:rsidRDefault="00DF7D3A" w:rsidP="0060553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๑. การจัดกิจกรรม</w:t>
      </w:r>
      <w:r w:rsidR="006271D6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การเรียนรู้สหกรณ์ในโรงเรียน (</w:t>
      </w:r>
      <w:proofErr w:type="spellStart"/>
      <w:r w:rsidR="006271D6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สห</w:t>
      </w:r>
      <w:proofErr w:type="spellEnd"/>
      <w:r w:rsidR="006271D6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6271D6" w:rsidRPr="004A3DE7" w:rsidRDefault="006271D6" w:rsidP="0060553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๒. การจัดกิจกรรมคุณธรรม จริยธรรม และ</w:t>
      </w:r>
      <w:proofErr w:type="spellStart"/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ธรรมาภิ</w:t>
      </w:r>
      <w:proofErr w:type="spellEnd"/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บาลในสถานศึกษา (ธรรม)</w:t>
      </w:r>
    </w:p>
    <w:p w:rsidR="006271D6" w:rsidRPr="004A3DE7" w:rsidRDefault="006271D6" w:rsidP="0060553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๓. การจัดกิจกรรมสถานศึกษาสีขาว ปลอดยาเสพติดและอบายมุข (ติด)</w:t>
      </w:r>
    </w:p>
    <w:p w:rsidR="006271D6" w:rsidRDefault="006271D6" w:rsidP="0060553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๔. การจัดกิจกรรมทักษะชีวิต (ชีวิต)</w:t>
      </w:r>
    </w:p>
    <w:p w:rsidR="009D4946" w:rsidRDefault="004246BE" w:rsidP="0060553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ซึ่งแบ่งออกเป็นกิจกรรมต่างๆ ดังนี้</w:t>
      </w:r>
    </w:p>
    <w:p w:rsidR="004246BE" w:rsidRPr="001F4671" w:rsidRDefault="004246BE" w:rsidP="0060553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246B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การจัดกิจกรรมการเรียนรู้สหกรณ์ในโรงเรียน (</w:t>
      </w:r>
      <w:proofErr w:type="spellStart"/>
      <w:r w:rsidRPr="004246B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สห</w:t>
      </w:r>
      <w:proofErr w:type="spellEnd"/>
      <w:r w:rsidRPr="004246B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  <w:r w:rsidR="001F467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1F4671" w:rsidRPr="001F46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 ๑๕ ชั่วโมง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3827"/>
        <w:gridCol w:w="1559"/>
        <w:gridCol w:w="3062"/>
      </w:tblGrid>
      <w:tr w:rsidR="000A38BB" w:rsidRPr="002A38BD" w:rsidTr="00E37E5B">
        <w:tc>
          <w:tcPr>
            <w:tcW w:w="1101" w:type="dxa"/>
          </w:tcPr>
          <w:p w:rsidR="000A38BB" w:rsidRPr="002A38BD" w:rsidRDefault="000A38BB" w:rsidP="00E37E5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827" w:type="dxa"/>
          </w:tcPr>
          <w:p w:rsidR="000A38BB" w:rsidRPr="002A38BD" w:rsidRDefault="000A38BB" w:rsidP="00E37E5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</w:tcPr>
          <w:p w:rsidR="000A38BB" w:rsidRPr="002A38BD" w:rsidRDefault="000A38BB" w:rsidP="00E37E5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A38B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จำนวนชั่วโมง</w:t>
            </w:r>
          </w:p>
        </w:tc>
        <w:tc>
          <w:tcPr>
            <w:tcW w:w="3062" w:type="dxa"/>
          </w:tcPr>
          <w:p w:rsidR="000A38BB" w:rsidRPr="002A38BD" w:rsidRDefault="000A38BB" w:rsidP="00E37E5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A38B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การพัฒนา</w:t>
            </w:r>
          </w:p>
        </w:tc>
      </w:tr>
      <w:tr w:rsidR="000A38BB" w:rsidTr="00E37E5B">
        <w:tc>
          <w:tcPr>
            <w:tcW w:w="1101" w:type="dxa"/>
          </w:tcPr>
          <w:p w:rsidR="000A38BB" w:rsidRDefault="000A38BB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3827" w:type="dxa"/>
          </w:tcPr>
          <w:p w:rsidR="000A38BB" w:rsidRDefault="00375337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เพลงสหกรณ์</w:t>
            </w:r>
          </w:p>
        </w:tc>
        <w:tc>
          <w:tcPr>
            <w:tcW w:w="1559" w:type="dxa"/>
          </w:tcPr>
          <w:p w:rsidR="000A38BB" w:rsidRDefault="00915341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062" w:type="dxa"/>
          </w:tcPr>
          <w:p w:rsidR="000A38BB" w:rsidRDefault="00375337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Head, Heart</w:t>
            </w:r>
          </w:p>
        </w:tc>
      </w:tr>
      <w:tr w:rsidR="000A38BB" w:rsidTr="00E37E5B">
        <w:tc>
          <w:tcPr>
            <w:tcW w:w="1101" w:type="dxa"/>
          </w:tcPr>
          <w:p w:rsidR="000A38BB" w:rsidRDefault="000A38BB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๒.</w:t>
            </w:r>
          </w:p>
        </w:tc>
        <w:tc>
          <w:tcPr>
            <w:tcW w:w="3827" w:type="dxa"/>
          </w:tcPr>
          <w:p w:rsidR="000A38BB" w:rsidRDefault="00375337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เกมส์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สหกรณ์</w:t>
            </w:r>
          </w:p>
        </w:tc>
        <w:tc>
          <w:tcPr>
            <w:tcW w:w="1559" w:type="dxa"/>
          </w:tcPr>
          <w:p w:rsidR="000A38BB" w:rsidRDefault="00915341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062" w:type="dxa"/>
          </w:tcPr>
          <w:p w:rsidR="000A38BB" w:rsidRDefault="00375337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Head, Heart</w:t>
            </w:r>
          </w:p>
        </w:tc>
      </w:tr>
      <w:tr w:rsidR="00375337" w:rsidTr="00E37E5B">
        <w:tc>
          <w:tcPr>
            <w:tcW w:w="1101" w:type="dxa"/>
          </w:tcPr>
          <w:p w:rsidR="00375337" w:rsidRDefault="00185AFB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๓.</w:t>
            </w:r>
          </w:p>
        </w:tc>
        <w:tc>
          <w:tcPr>
            <w:tcW w:w="3827" w:type="dxa"/>
          </w:tcPr>
          <w:p w:rsidR="00375337" w:rsidRDefault="00915341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นิทานเกี่ยวกับสหกรณ์</w:t>
            </w:r>
          </w:p>
        </w:tc>
        <w:tc>
          <w:tcPr>
            <w:tcW w:w="1559" w:type="dxa"/>
          </w:tcPr>
          <w:p w:rsidR="00375337" w:rsidRDefault="00915341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062" w:type="dxa"/>
          </w:tcPr>
          <w:p w:rsidR="00375337" w:rsidRDefault="00915341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Head, Heart, Hand</w:t>
            </w:r>
          </w:p>
        </w:tc>
      </w:tr>
      <w:tr w:rsidR="00375337" w:rsidTr="00E37E5B">
        <w:tc>
          <w:tcPr>
            <w:tcW w:w="1101" w:type="dxa"/>
          </w:tcPr>
          <w:p w:rsidR="00375337" w:rsidRDefault="00185AFB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๔.</w:t>
            </w:r>
          </w:p>
        </w:tc>
        <w:tc>
          <w:tcPr>
            <w:tcW w:w="3827" w:type="dxa"/>
          </w:tcPr>
          <w:p w:rsidR="00375337" w:rsidRDefault="00FC733B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อุดมการณ์สหกรณ์</w:t>
            </w:r>
          </w:p>
        </w:tc>
        <w:tc>
          <w:tcPr>
            <w:tcW w:w="1559" w:type="dxa"/>
          </w:tcPr>
          <w:p w:rsidR="00375337" w:rsidRDefault="00FC733B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062" w:type="dxa"/>
          </w:tcPr>
          <w:p w:rsidR="00375337" w:rsidRDefault="00FC733B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Head</w:t>
            </w:r>
          </w:p>
        </w:tc>
      </w:tr>
      <w:tr w:rsidR="00375337" w:rsidTr="00E37E5B">
        <w:tc>
          <w:tcPr>
            <w:tcW w:w="1101" w:type="dxa"/>
          </w:tcPr>
          <w:p w:rsidR="00375337" w:rsidRDefault="00185AFB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๕.</w:t>
            </w:r>
          </w:p>
        </w:tc>
        <w:tc>
          <w:tcPr>
            <w:tcW w:w="3827" w:type="dxa"/>
          </w:tcPr>
          <w:p w:rsidR="00375337" w:rsidRDefault="00FC733B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การจัดตั้งสหกรณ์</w:t>
            </w:r>
          </w:p>
        </w:tc>
        <w:tc>
          <w:tcPr>
            <w:tcW w:w="1559" w:type="dxa"/>
          </w:tcPr>
          <w:p w:rsidR="00375337" w:rsidRDefault="00FC733B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062" w:type="dxa"/>
          </w:tcPr>
          <w:p w:rsidR="00375337" w:rsidRDefault="00FC733B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Head, Heart, Hand</w:t>
            </w:r>
          </w:p>
        </w:tc>
      </w:tr>
      <w:tr w:rsidR="00FC733B" w:rsidTr="00E37E5B">
        <w:tc>
          <w:tcPr>
            <w:tcW w:w="1101" w:type="dxa"/>
          </w:tcPr>
          <w:p w:rsidR="00FC733B" w:rsidRDefault="00FC733B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๖.</w:t>
            </w:r>
          </w:p>
        </w:tc>
        <w:tc>
          <w:tcPr>
            <w:tcW w:w="3827" w:type="dxa"/>
          </w:tcPr>
          <w:p w:rsidR="00FC733B" w:rsidRDefault="00FC733B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การบัญชีสหกรณ์นักเรียน</w:t>
            </w:r>
          </w:p>
        </w:tc>
        <w:tc>
          <w:tcPr>
            <w:tcW w:w="1559" w:type="dxa"/>
          </w:tcPr>
          <w:p w:rsidR="00FC733B" w:rsidRDefault="00FC733B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3062" w:type="dxa"/>
          </w:tcPr>
          <w:p w:rsidR="00FC733B" w:rsidRDefault="00FC733B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Head, Heart, Hand</w:t>
            </w:r>
          </w:p>
        </w:tc>
      </w:tr>
      <w:tr w:rsidR="00FC733B" w:rsidTr="00E37E5B">
        <w:tc>
          <w:tcPr>
            <w:tcW w:w="1101" w:type="dxa"/>
          </w:tcPr>
          <w:p w:rsidR="00FC733B" w:rsidRDefault="00FC733B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๗.</w:t>
            </w:r>
          </w:p>
        </w:tc>
        <w:tc>
          <w:tcPr>
            <w:tcW w:w="3827" w:type="dxa"/>
          </w:tcPr>
          <w:p w:rsidR="00FC733B" w:rsidRDefault="00FC733B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การจัดตั้งกิจกรรมสหกรณ์นักเรียน</w:t>
            </w:r>
          </w:p>
        </w:tc>
        <w:tc>
          <w:tcPr>
            <w:tcW w:w="1559" w:type="dxa"/>
          </w:tcPr>
          <w:p w:rsidR="00FC733B" w:rsidRDefault="00FC733B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062" w:type="dxa"/>
          </w:tcPr>
          <w:p w:rsidR="00FC733B" w:rsidRDefault="00FC733B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Head, Heart, Hand</w:t>
            </w:r>
          </w:p>
        </w:tc>
      </w:tr>
      <w:tr w:rsidR="000A38BB" w:rsidTr="00E37E5B">
        <w:tc>
          <w:tcPr>
            <w:tcW w:w="1101" w:type="dxa"/>
          </w:tcPr>
          <w:p w:rsidR="000A38BB" w:rsidRDefault="00FC733B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๘.</w:t>
            </w:r>
          </w:p>
        </w:tc>
        <w:tc>
          <w:tcPr>
            <w:tcW w:w="3827" w:type="dxa"/>
          </w:tcPr>
          <w:p w:rsidR="000A38BB" w:rsidRDefault="000A38BB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ถอดบทเรียน โดยใช้หลักปรัชญาของเศรษฐกิจพอเพียง</w:t>
            </w:r>
          </w:p>
        </w:tc>
        <w:tc>
          <w:tcPr>
            <w:tcW w:w="1559" w:type="dxa"/>
          </w:tcPr>
          <w:p w:rsidR="000A38BB" w:rsidRDefault="000A38BB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062" w:type="dxa"/>
          </w:tcPr>
          <w:p w:rsidR="000A38BB" w:rsidRDefault="000A38BB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Hand, Head, Heart</w:t>
            </w:r>
          </w:p>
        </w:tc>
      </w:tr>
    </w:tbl>
    <w:p w:rsidR="00A37D69" w:rsidRDefault="00A37D69" w:rsidP="002A38BD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A38BD" w:rsidRPr="001F4671" w:rsidRDefault="002A38BD" w:rsidP="002A38B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38B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การจัดกิจกรรมคุณธรรม จริยธรรม และ</w:t>
      </w:r>
      <w:proofErr w:type="spellStart"/>
      <w:r w:rsidRPr="002A38B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ธรรมาภิ</w:t>
      </w:r>
      <w:proofErr w:type="spellEnd"/>
      <w:r w:rsidRPr="002A38B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บาลในสถานศึกษา (ธรรม)</w:t>
      </w:r>
      <w:r w:rsidR="001F467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1F4671" w:rsidRPr="001F46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 ๑๕ ชั่วโมง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3827"/>
        <w:gridCol w:w="1559"/>
        <w:gridCol w:w="3062"/>
      </w:tblGrid>
      <w:tr w:rsidR="000A38BB" w:rsidRPr="002A38BD" w:rsidTr="00E37E5B">
        <w:tc>
          <w:tcPr>
            <w:tcW w:w="1101" w:type="dxa"/>
          </w:tcPr>
          <w:p w:rsidR="000A38BB" w:rsidRPr="002A38BD" w:rsidRDefault="000A38BB" w:rsidP="00E37E5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827" w:type="dxa"/>
          </w:tcPr>
          <w:p w:rsidR="000A38BB" w:rsidRPr="002A38BD" w:rsidRDefault="000A38BB" w:rsidP="00E37E5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</w:tcPr>
          <w:p w:rsidR="000A38BB" w:rsidRPr="002A38BD" w:rsidRDefault="000A38BB" w:rsidP="00E37E5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A38B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จำนวนชั่วโมง</w:t>
            </w:r>
          </w:p>
        </w:tc>
        <w:tc>
          <w:tcPr>
            <w:tcW w:w="3062" w:type="dxa"/>
          </w:tcPr>
          <w:p w:rsidR="000A38BB" w:rsidRPr="002A38BD" w:rsidRDefault="000A38BB" w:rsidP="00E37E5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A38B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การพัฒนา</w:t>
            </w:r>
          </w:p>
        </w:tc>
      </w:tr>
      <w:tr w:rsidR="000A38BB" w:rsidTr="00E37E5B">
        <w:tc>
          <w:tcPr>
            <w:tcW w:w="1101" w:type="dxa"/>
          </w:tcPr>
          <w:p w:rsidR="000A38BB" w:rsidRDefault="000A38BB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3827" w:type="dxa"/>
          </w:tcPr>
          <w:p w:rsidR="000A38BB" w:rsidRDefault="000A38BB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กิจกรรมมรรคนายกน้อย</w:t>
            </w:r>
          </w:p>
        </w:tc>
        <w:tc>
          <w:tcPr>
            <w:tcW w:w="1559" w:type="dxa"/>
          </w:tcPr>
          <w:p w:rsidR="000A38BB" w:rsidRDefault="000A38BB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3062" w:type="dxa"/>
          </w:tcPr>
          <w:p w:rsidR="000A38BB" w:rsidRDefault="00143F1E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Head, </w:t>
            </w:r>
            <w:r w:rsidR="000A38B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Heart</w:t>
            </w:r>
          </w:p>
        </w:tc>
      </w:tr>
      <w:tr w:rsidR="000A38BB" w:rsidTr="00E37E5B">
        <w:tc>
          <w:tcPr>
            <w:tcW w:w="1101" w:type="dxa"/>
          </w:tcPr>
          <w:p w:rsidR="000A38BB" w:rsidRDefault="000A38BB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๒.</w:t>
            </w:r>
          </w:p>
        </w:tc>
        <w:tc>
          <w:tcPr>
            <w:tcW w:w="3827" w:type="dxa"/>
          </w:tcPr>
          <w:p w:rsidR="000A38BB" w:rsidRDefault="000A38BB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กิจกรรมมารยาทไทย (การกราบ</w:t>
            </w:r>
            <w:r w:rsidR="0024131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ไหว้)</w:t>
            </w:r>
          </w:p>
        </w:tc>
        <w:tc>
          <w:tcPr>
            <w:tcW w:w="1559" w:type="dxa"/>
          </w:tcPr>
          <w:p w:rsidR="000A38BB" w:rsidRDefault="000A38BB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062" w:type="dxa"/>
          </w:tcPr>
          <w:p w:rsidR="000A38BB" w:rsidRDefault="000A38BB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Hand, Head, Heart</w:t>
            </w:r>
          </w:p>
        </w:tc>
      </w:tr>
      <w:tr w:rsidR="000A38BB" w:rsidTr="00E37E5B">
        <w:tc>
          <w:tcPr>
            <w:tcW w:w="1101" w:type="dxa"/>
          </w:tcPr>
          <w:p w:rsidR="000A38BB" w:rsidRDefault="000A38BB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๓.</w:t>
            </w:r>
          </w:p>
        </w:tc>
        <w:tc>
          <w:tcPr>
            <w:tcW w:w="3827" w:type="dxa"/>
          </w:tcPr>
          <w:p w:rsidR="000A38BB" w:rsidRDefault="000A38BB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การทำโครงงานคุณธรรม</w:t>
            </w:r>
          </w:p>
        </w:tc>
        <w:tc>
          <w:tcPr>
            <w:tcW w:w="1559" w:type="dxa"/>
          </w:tcPr>
          <w:p w:rsidR="000A38BB" w:rsidRDefault="000A38BB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3062" w:type="dxa"/>
          </w:tcPr>
          <w:p w:rsidR="000A38BB" w:rsidRDefault="000A38BB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Hand, Head, Heart</w:t>
            </w:r>
          </w:p>
        </w:tc>
      </w:tr>
      <w:tr w:rsidR="000A38BB" w:rsidTr="00E37E5B">
        <w:tc>
          <w:tcPr>
            <w:tcW w:w="1101" w:type="dxa"/>
          </w:tcPr>
          <w:p w:rsidR="000A38BB" w:rsidRDefault="000A38BB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๔.</w:t>
            </w:r>
          </w:p>
        </w:tc>
        <w:tc>
          <w:tcPr>
            <w:tcW w:w="3827" w:type="dxa"/>
          </w:tcPr>
          <w:p w:rsidR="000A38BB" w:rsidRPr="00FC0A75" w:rsidRDefault="006219EA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การทำลูกหอมบัวเตย</w:t>
            </w:r>
          </w:p>
        </w:tc>
        <w:tc>
          <w:tcPr>
            <w:tcW w:w="1559" w:type="dxa"/>
          </w:tcPr>
          <w:p w:rsidR="000A38BB" w:rsidRDefault="00FC0A75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062" w:type="dxa"/>
          </w:tcPr>
          <w:p w:rsidR="000A38BB" w:rsidRDefault="00FC0A75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Hand, Head, Heart</w:t>
            </w:r>
          </w:p>
        </w:tc>
      </w:tr>
      <w:tr w:rsidR="00FC0A75" w:rsidTr="00E37E5B">
        <w:tc>
          <w:tcPr>
            <w:tcW w:w="1101" w:type="dxa"/>
          </w:tcPr>
          <w:p w:rsidR="00FC0A75" w:rsidRDefault="00FC0A75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๕.</w:t>
            </w:r>
          </w:p>
        </w:tc>
        <w:tc>
          <w:tcPr>
            <w:tcW w:w="3827" w:type="dxa"/>
          </w:tcPr>
          <w:p w:rsidR="00FC0A75" w:rsidRPr="00FC0A75" w:rsidRDefault="006219EA" w:rsidP="00E37E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A75">
              <w:rPr>
                <w:rFonts w:ascii="TH SarabunPSK" w:hAnsi="TH SarabunPSK" w:cs="TH SarabunPSK"/>
                <w:sz w:val="32"/>
                <w:szCs w:val="32"/>
              </w:rPr>
              <w:t>Sang-</w:t>
            </w:r>
            <w:proofErr w:type="spellStart"/>
            <w:r w:rsidRPr="00FC0A75">
              <w:rPr>
                <w:rFonts w:ascii="TH SarabunPSK" w:hAnsi="TH SarabunPSK" w:cs="TH SarabunPSK"/>
                <w:sz w:val="32"/>
                <w:szCs w:val="32"/>
              </w:rPr>
              <w:t>ian</w:t>
            </w:r>
            <w:proofErr w:type="spellEnd"/>
            <w:r w:rsidRPr="00FC0A75">
              <w:rPr>
                <w:rFonts w:ascii="TH SarabunPSK" w:hAnsi="TH SarabunPSK" w:cs="TH SarabunPSK"/>
                <w:sz w:val="32"/>
                <w:szCs w:val="32"/>
              </w:rPr>
              <w:t xml:space="preserve"> Theatre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หมากเก็บ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เรื่องเล็กๆ ของเด็กบ้านนอก</w:t>
            </w:r>
            <w:r w:rsidRPr="00FC0A7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</w:tcPr>
          <w:p w:rsidR="00FC0A75" w:rsidRDefault="00241318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062" w:type="dxa"/>
          </w:tcPr>
          <w:p w:rsidR="00FC0A75" w:rsidRDefault="00241318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Hand, Head, Heart</w:t>
            </w:r>
          </w:p>
        </w:tc>
      </w:tr>
      <w:tr w:rsidR="009F2245" w:rsidTr="00E37E5B">
        <w:tc>
          <w:tcPr>
            <w:tcW w:w="1101" w:type="dxa"/>
          </w:tcPr>
          <w:p w:rsidR="009F2245" w:rsidRDefault="009F2245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๖.</w:t>
            </w:r>
          </w:p>
        </w:tc>
        <w:tc>
          <w:tcPr>
            <w:tcW w:w="3827" w:type="dxa"/>
          </w:tcPr>
          <w:p w:rsidR="009F2245" w:rsidRPr="00FC0A75" w:rsidRDefault="009F2245" w:rsidP="00E37E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C0A75">
              <w:rPr>
                <w:rFonts w:ascii="TH SarabunPSK" w:hAnsi="TH SarabunPSK" w:cs="TH SarabunPSK"/>
                <w:sz w:val="32"/>
                <w:szCs w:val="32"/>
              </w:rPr>
              <w:t>Sang-</w:t>
            </w:r>
            <w:proofErr w:type="spellStart"/>
            <w:r w:rsidRPr="00FC0A75">
              <w:rPr>
                <w:rFonts w:ascii="TH SarabunPSK" w:hAnsi="TH SarabunPSK" w:cs="TH SarabunPSK"/>
                <w:sz w:val="32"/>
                <w:szCs w:val="32"/>
              </w:rPr>
              <w:t>ian</w:t>
            </w:r>
            <w:proofErr w:type="spellEnd"/>
            <w:r w:rsidRPr="00FC0A75">
              <w:rPr>
                <w:rFonts w:ascii="TH SarabunPSK" w:hAnsi="TH SarabunPSK" w:cs="TH SarabunPSK"/>
                <w:sz w:val="32"/>
                <w:szCs w:val="32"/>
              </w:rPr>
              <w:t xml:space="preserve"> Theatre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ไอ้เตี้ย</w:t>
            </w:r>
            <w:r w:rsidRPr="00FC0A7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</w:tcPr>
          <w:p w:rsidR="009F2245" w:rsidRDefault="009F2245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062" w:type="dxa"/>
          </w:tcPr>
          <w:p w:rsidR="009F2245" w:rsidRDefault="009F2245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Hand, Head, Heart</w:t>
            </w:r>
          </w:p>
        </w:tc>
      </w:tr>
      <w:tr w:rsidR="009F2245" w:rsidTr="00E37E5B">
        <w:tc>
          <w:tcPr>
            <w:tcW w:w="1101" w:type="dxa"/>
          </w:tcPr>
          <w:p w:rsidR="009F2245" w:rsidRDefault="00E41D32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๗.</w:t>
            </w:r>
          </w:p>
        </w:tc>
        <w:tc>
          <w:tcPr>
            <w:tcW w:w="3827" w:type="dxa"/>
          </w:tcPr>
          <w:p w:rsidR="009F2245" w:rsidRDefault="009F2245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ถอดบทเรียน โดยใช้หลักปรัชญาของเศรษฐกิจพอเพียง</w:t>
            </w:r>
          </w:p>
        </w:tc>
        <w:tc>
          <w:tcPr>
            <w:tcW w:w="1559" w:type="dxa"/>
          </w:tcPr>
          <w:p w:rsidR="009F2245" w:rsidRDefault="009F2245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062" w:type="dxa"/>
          </w:tcPr>
          <w:p w:rsidR="009F2245" w:rsidRDefault="009F2245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Hand, Head, Heart</w:t>
            </w:r>
          </w:p>
        </w:tc>
      </w:tr>
    </w:tbl>
    <w:p w:rsidR="00A37D69" w:rsidRDefault="00A37D69" w:rsidP="002A38BD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F4671" w:rsidRDefault="001F4671" w:rsidP="002A38BD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556259" w:rsidRDefault="00556259" w:rsidP="002A38BD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A38BD" w:rsidRPr="001F4671" w:rsidRDefault="002A38BD" w:rsidP="002A38B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38B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การจัดกิจกรรมสถานศึกษาสีขาว ปลอดยาเสพติดและอบายมุข (ติด)</w:t>
      </w:r>
      <w:r w:rsidR="001F467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1F4671" w:rsidRPr="001F46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 ๑๕ ชั่วโมง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3827"/>
        <w:gridCol w:w="1559"/>
        <w:gridCol w:w="3062"/>
      </w:tblGrid>
      <w:tr w:rsidR="006A5357" w:rsidRPr="002A38BD" w:rsidTr="006A5357">
        <w:tc>
          <w:tcPr>
            <w:tcW w:w="1101" w:type="dxa"/>
          </w:tcPr>
          <w:p w:rsidR="006A5357" w:rsidRPr="002A38BD" w:rsidRDefault="006A5357" w:rsidP="00E37E5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827" w:type="dxa"/>
          </w:tcPr>
          <w:p w:rsidR="006A5357" w:rsidRPr="002A38BD" w:rsidRDefault="006A5357" w:rsidP="00E37E5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</w:tcPr>
          <w:p w:rsidR="006A5357" w:rsidRPr="002A38BD" w:rsidRDefault="006A5357" w:rsidP="00E37E5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A38B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จำนวนชั่วโมง</w:t>
            </w:r>
          </w:p>
        </w:tc>
        <w:tc>
          <w:tcPr>
            <w:tcW w:w="3062" w:type="dxa"/>
          </w:tcPr>
          <w:p w:rsidR="006A5357" w:rsidRPr="002A38BD" w:rsidRDefault="006A5357" w:rsidP="00E37E5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A38B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การพัฒนา</w:t>
            </w:r>
          </w:p>
        </w:tc>
      </w:tr>
      <w:tr w:rsidR="006A5357" w:rsidTr="006A5357">
        <w:tc>
          <w:tcPr>
            <w:tcW w:w="1101" w:type="dxa"/>
          </w:tcPr>
          <w:p w:rsidR="006A5357" w:rsidRDefault="006A5357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3827" w:type="dxa"/>
          </w:tcPr>
          <w:p w:rsidR="006A5357" w:rsidRDefault="00143F1E" w:rsidP="00143F1E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143F1E">
              <w:rPr>
                <w:sz w:val="32"/>
                <w:szCs w:val="32"/>
                <w:cs/>
              </w:rPr>
              <w:t>การอยู่ร่วมกันอย่างมีความสุข</w:t>
            </w:r>
            <w:r w:rsidRPr="00143F1E">
              <w:rPr>
                <w:sz w:val="32"/>
                <w:szCs w:val="32"/>
              </w:rPr>
              <w:t xml:space="preserve"> </w:t>
            </w:r>
            <w:r w:rsidRPr="00143F1E">
              <w:rPr>
                <w:sz w:val="32"/>
                <w:szCs w:val="32"/>
                <w:cs/>
              </w:rPr>
              <w:t>ในการ</w:t>
            </w:r>
            <w:r>
              <w:rPr>
                <w:rFonts w:hint="cs"/>
                <w:sz w:val="32"/>
                <w:szCs w:val="32"/>
                <w:cs/>
              </w:rPr>
              <w:t>ต่</w:t>
            </w:r>
            <w:r w:rsidRPr="00143F1E">
              <w:rPr>
                <w:sz w:val="32"/>
                <w:szCs w:val="32"/>
                <w:cs/>
              </w:rPr>
              <w:t>อต้านภัยยาเสพติด</w:t>
            </w:r>
            <w:r w:rsidRPr="00143F1E">
              <w:rPr>
                <w:sz w:val="32"/>
                <w:szCs w:val="32"/>
              </w:rPr>
              <w:t>(</w:t>
            </w:r>
            <w:r w:rsidRPr="00143F1E">
              <w:rPr>
                <w:sz w:val="32"/>
                <w:szCs w:val="32"/>
                <w:cs/>
              </w:rPr>
              <w:t>กิจกรรมกลุ่มสัมพันธ์</w:t>
            </w:r>
            <w:r w:rsidRPr="00143F1E">
              <w:rPr>
                <w:sz w:val="32"/>
                <w:szCs w:val="32"/>
              </w:rPr>
              <w:t>)</w:t>
            </w:r>
          </w:p>
        </w:tc>
        <w:tc>
          <w:tcPr>
            <w:tcW w:w="1559" w:type="dxa"/>
          </w:tcPr>
          <w:p w:rsidR="006A5357" w:rsidRDefault="00143F1E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062" w:type="dxa"/>
          </w:tcPr>
          <w:p w:rsidR="006A5357" w:rsidRDefault="006A5357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Head, Heart</w:t>
            </w:r>
            <w:r w:rsidR="00143F1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 Health</w:t>
            </w:r>
          </w:p>
        </w:tc>
      </w:tr>
      <w:tr w:rsidR="006A5357" w:rsidTr="006A5357">
        <w:tc>
          <w:tcPr>
            <w:tcW w:w="1101" w:type="dxa"/>
          </w:tcPr>
          <w:p w:rsidR="006A5357" w:rsidRDefault="006A5357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๒.</w:t>
            </w:r>
          </w:p>
        </w:tc>
        <w:tc>
          <w:tcPr>
            <w:tcW w:w="3827" w:type="dxa"/>
          </w:tcPr>
          <w:p w:rsidR="006A5357" w:rsidRPr="00143F1E" w:rsidRDefault="00143F1E" w:rsidP="00143F1E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ทักษะชีวิตการป้องกันยาเสพติด</w:t>
            </w:r>
          </w:p>
        </w:tc>
        <w:tc>
          <w:tcPr>
            <w:tcW w:w="1559" w:type="dxa"/>
          </w:tcPr>
          <w:p w:rsidR="006A5357" w:rsidRDefault="00583EFE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062" w:type="dxa"/>
          </w:tcPr>
          <w:p w:rsidR="006A5357" w:rsidRDefault="006A5357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Hand, Head, Heart</w:t>
            </w:r>
          </w:p>
        </w:tc>
      </w:tr>
      <w:tr w:rsidR="00583EFE" w:rsidTr="006A5357">
        <w:tc>
          <w:tcPr>
            <w:tcW w:w="1101" w:type="dxa"/>
          </w:tcPr>
          <w:p w:rsidR="00583EFE" w:rsidRDefault="00583EFE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๓.</w:t>
            </w:r>
          </w:p>
        </w:tc>
        <w:tc>
          <w:tcPr>
            <w:tcW w:w="3827" w:type="dxa"/>
          </w:tcPr>
          <w:p w:rsidR="00583EFE" w:rsidRDefault="00583EFE" w:rsidP="00583EFE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กิจกรรมต่อต้านยาเสพติด (จัดทำสื่อเพื่อเดินรณรงค์ต่อต้านยาเสพติด)</w:t>
            </w:r>
          </w:p>
        </w:tc>
        <w:tc>
          <w:tcPr>
            <w:tcW w:w="1559" w:type="dxa"/>
          </w:tcPr>
          <w:p w:rsidR="00583EFE" w:rsidRDefault="00583EFE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062" w:type="dxa"/>
          </w:tcPr>
          <w:p w:rsidR="00583EFE" w:rsidRDefault="00583EFE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Hand, Head, Heart</w:t>
            </w:r>
          </w:p>
        </w:tc>
      </w:tr>
      <w:tr w:rsidR="00583EFE" w:rsidTr="006A5357">
        <w:tc>
          <w:tcPr>
            <w:tcW w:w="1101" w:type="dxa"/>
          </w:tcPr>
          <w:p w:rsidR="00583EFE" w:rsidRDefault="00583EFE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๔.</w:t>
            </w:r>
          </w:p>
        </w:tc>
        <w:tc>
          <w:tcPr>
            <w:tcW w:w="3827" w:type="dxa"/>
          </w:tcPr>
          <w:p w:rsidR="00583EFE" w:rsidRDefault="00583EFE" w:rsidP="00143F1E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</w:rPr>
              <w:t>Sang-</w:t>
            </w:r>
            <w:proofErr w:type="spellStart"/>
            <w:r>
              <w:rPr>
                <w:sz w:val="32"/>
                <w:szCs w:val="32"/>
              </w:rPr>
              <w:t>ian</w:t>
            </w:r>
            <w:proofErr w:type="spellEnd"/>
            <w:r>
              <w:rPr>
                <w:sz w:val="32"/>
                <w:szCs w:val="32"/>
              </w:rPr>
              <w:t xml:space="preserve"> Theatre </w:t>
            </w:r>
            <w:r>
              <w:rPr>
                <w:rFonts w:hint="cs"/>
                <w:sz w:val="32"/>
                <w:szCs w:val="32"/>
                <w:cs/>
              </w:rPr>
              <w:t>(ความลับของวินัย)</w:t>
            </w:r>
          </w:p>
        </w:tc>
        <w:tc>
          <w:tcPr>
            <w:tcW w:w="1559" w:type="dxa"/>
          </w:tcPr>
          <w:p w:rsidR="00583EFE" w:rsidRDefault="00583EFE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062" w:type="dxa"/>
          </w:tcPr>
          <w:p w:rsidR="00583EFE" w:rsidRDefault="00583EFE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Hand, Head, Heart</w:t>
            </w:r>
          </w:p>
        </w:tc>
      </w:tr>
      <w:tr w:rsidR="00583EFE" w:rsidTr="006A5357">
        <w:tc>
          <w:tcPr>
            <w:tcW w:w="1101" w:type="dxa"/>
          </w:tcPr>
          <w:p w:rsidR="00583EFE" w:rsidRDefault="00583EFE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๕.</w:t>
            </w:r>
          </w:p>
        </w:tc>
        <w:tc>
          <w:tcPr>
            <w:tcW w:w="3827" w:type="dxa"/>
          </w:tcPr>
          <w:p w:rsidR="00583EFE" w:rsidRDefault="00583EFE" w:rsidP="00143F1E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Sang-</w:t>
            </w:r>
            <w:proofErr w:type="spellStart"/>
            <w:r>
              <w:rPr>
                <w:sz w:val="32"/>
                <w:szCs w:val="32"/>
              </w:rPr>
              <w:t>ian</w:t>
            </w:r>
            <w:proofErr w:type="spellEnd"/>
            <w:r>
              <w:rPr>
                <w:sz w:val="32"/>
                <w:szCs w:val="32"/>
              </w:rPr>
              <w:t xml:space="preserve"> Theatre </w:t>
            </w:r>
            <w:r>
              <w:rPr>
                <w:rFonts w:hint="cs"/>
                <w:sz w:val="32"/>
                <w:szCs w:val="32"/>
                <w:cs/>
              </w:rPr>
              <w:t>(มักม่วนบ่ชวนหมู่ลองยา)</w:t>
            </w:r>
          </w:p>
        </w:tc>
        <w:tc>
          <w:tcPr>
            <w:tcW w:w="1559" w:type="dxa"/>
          </w:tcPr>
          <w:p w:rsidR="00583EFE" w:rsidRDefault="00583EFE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062" w:type="dxa"/>
          </w:tcPr>
          <w:p w:rsidR="00583EFE" w:rsidRDefault="00583EFE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Hand, Head, Heart</w:t>
            </w:r>
          </w:p>
        </w:tc>
      </w:tr>
      <w:tr w:rsidR="00583EFE" w:rsidTr="006A5357">
        <w:tc>
          <w:tcPr>
            <w:tcW w:w="1101" w:type="dxa"/>
          </w:tcPr>
          <w:p w:rsidR="00583EFE" w:rsidRDefault="00583EFE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๖.</w:t>
            </w:r>
          </w:p>
        </w:tc>
        <w:tc>
          <w:tcPr>
            <w:tcW w:w="3827" w:type="dxa"/>
          </w:tcPr>
          <w:p w:rsidR="00583EFE" w:rsidRDefault="00583EFE" w:rsidP="00143F1E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กิจกรรมบอลลอดห่วง/เอาตัวรอด</w:t>
            </w:r>
          </w:p>
        </w:tc>
        <w:tc>
          <w:tcPr>
            <w:tcW w:w="1559" w:type="dxa"/>
          </w:tcPr>
          <w:p w:rsidR="00583EFE" w:rsidRDefault="00583EFE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062" w:type="dxa"/>
          </w:tcPr>
          <w:p w:rsidR="00583EFE" w:rsidRDefault="00583EFE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Hand, Head, Heart, Health</w:t>
            </w:r>
          </w:p>
        </w:tc>
      </w:tr>
      <w:tr w:rsidR="00583EFE" w:rsidTr="006A5357">
        <w:tc>
          <w:tcPr>
            <w:tcW w:w="1101" w:type="dxa"/>
          </w:tcPr>
          <w:p w:rsidR="00583EFE" w:rsidRDefault="00583EFE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๗.</w:t>
            </w:r>
          </w:p>
        </w:tc>
        <w:tc>
          <w:tcPr>
            <w:tcW w:w="3827" w:type="dxa"/>
          </w:tcPr>
          <w:p w:rsidR="00583EFE" w:rsidRDefault="00583EFE" w:rsidP="00143F1E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กิจกรรมกลุ่มสัมพันธ์</w:t>
            </w:r>
          </w:p>
        </w:tc>
        <w:tc>
          <w:tcPr>
            <w:tcW w:w="1559" w:type="dxa"/>
          </w:tcPr>
          <w:p w:rsidR="00583EFE" w:rsidRDefault="00583EFE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3062" w:type="dxa"/>
          </w:tcPr>
          <w:p w:rsidR="00583EFE" w:rsidRDefault="00583EFE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Hand, Head, Heart, Health</w:t>
            </w:r>
          </w:p>
        </w:tc>
      </w:tr>
      <w:tr w:rsidR="00583EFE" w:rsidTr="006A5357">
        <w:tc>
          <w:tcPr>
            <w:tcW w:w="1101" w:type="dxa"/>
          </w:tcPr>
          <w:p w:rsidR="00583EFE" w:rsidRDefault="00583EFE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๘.</w:t>
            </w:r>
          </w:p>
        </w:tc>
        <w:tc>
          <w:tcPr>
            <w:tcW w:w="3827" w:type="dxa"/>
          </w:tcPr>
          <w:p w:rsidR="00583EFE" w:rsidRDefault="00583EFE" w:rsidP="00143F1E">
            <w:pPr>
              <w:pStyle w:val="Default"/>
              <w:rPr>
                <w:sz w:val="32"/>
                <w:szCs w:val="32"/>
                <w:cs/>
              </w:rPr>
            </w:pPr>
            <w:proofErr w:type="spellStart"/>
            <w:r>
              <w:rPr>
                <w:rFonts w:hint="cs"/>
                <w:sz w:val="32"/>
                <w:szCs w:val="32"/>
                <w:cs/>
              </w:rPr>
              <w:t>เกมส์</w:t>
            </w:r>
            <w:proofErr w:type="spellEnd"/>
            <w:r>
              <w:rPr>
                <w:rFonts w:hint="cs"/>
                <w:sz w:val="32"/>
                <w:szCs w:val="32"/>
                <w:cs/>
              </w:rPr>
              <w:t>สำหรับเด็ก</w:t>
            </w:r>
          </w:p>
        </w:tc>
        <w:tc>
          <w:tcPr>
            <w:tcW w:w="1559" w:type="dxa"/>
          </w:tcPr>
          <w:p w:rsidR="00583EFE" w:rsidRDefault="00583EFE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062" w:type="dxa"/>
          </w:tcPr>
          <w:p w:rsidR="00583EFE" w:rsidRDefault="00583EFE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Hand, Head, Heart, Health</w:t>
            </w:r>
          </w:p>
        </w:tc>
      </w:tr>
      <w:tr w:rsidR="00583EFE" w:rsidTr="006A5357">
        <w:tc>
          <w:tcPr>
            <w:tcW w:w="1101" w:type="dxa"/>
          </w:tcPr>
          <w:p w:rsidR="00583EFE" w:rsidRDefault="00583EFE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๑๐.</w:t>
            </w:r>
          </w:p>
        </w:tc>
        <w:tc>
          <w:tcPr>
            <w:tcW w:w="3827" w:type="dxa"/>
          </w:tcPr>
          <w:p w:rsidR="00583EFE" w:rsidRDefault="00583EFE" w:rsidP="00143F1E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กิจกรรมจัดป้ายนิเทศยาเสพติด</w:t>
            </w:r>
          </w:p>
        </w:tc>
        <w:tc>
          <w:tcPr>
            <w:tcW w:w="1559" w:type="dxa"/>
          </w:tcPr>
          <w:p w:rsidR="00583EFE" w:rsidRDefault="00583EFE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062" w:type="dxa"/>
          </w:tcPr>
          <w:p w:rsidR="00583EFE" w:rsidRDefault="00583EFE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Hand, Head, Heart</w:t>
            </w:r>
          </w:p>
        </w:tc>
      </w:tr>
      <w:tr w:rsidR="00583EFE" w:rsidTr="006A5357">
        <w:tc>
          <w:tcPr>
            <w:tcW w:w="1101" w:type="dxa"/>
          </w:tcPr>
          <w:p w:rsidR="00583EFE" w:rsidRDefault="00583EFE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๑๑.</w:t>
            </w:r>
          </w:p>
          <w:p w:rsidR="00D64E5D" w:rsidRDefault="00D64E5D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583EFE" w:rsidRDefault="00583EFE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ถอดบทเรียน โดยใช้หลักปรัชญาของเศรษฐกิจพอเพียง</w:t>
            </w:r>
          </w:p>
        </w:tc>
        <w:tc>
          <w:tcPr>
            <w:tcW w:w="1559" w:type="dxa"/>
          </w:tcPr>
          <w:p w:rsidR="00583EFE" w:rsidRDefault="00583EFE" w:rsidP="00E37E5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062" w:type="dxa"/>
          </w:tcPr>
          <w:p w:rsidR="00583EFE" w:rsidRDefault="00583EFE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Hand, Head, Heart</w:t>
            </w:r>
          </w:p>
        </w:tc>
      </w:tr>
    </w:tbl>
    <w:p w:rsidR="00A37D69" w:rsidRDefault="00A37D69" w:rsidP="002A38BD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A38BD" w:rsidRPr="001F4671" w:rsidRDefault="002A38BD" w:rsidP="002A38B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38B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การจัดกิจกรรมทักษะชีวิต (ชีวิต)</w:t>
      </w:r>
      <w:r w:rsidR="001F467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1F4671" w:rsidRPr="001F46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 ๑๕ ชั่วโมง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3827"/>
        <w:gridCol w:w="1559"/>
        <w:gridCol w:w="3062"/>
      </w:tblGrid>
      <w:tr w:rsidR="002A38BD" w:rsidRPr="002A38BD" w:rsidTr="006A5357">
        <w:tc>
          <w:tcPr>
            <w:tcW w:w="1101" w:type="dxa"/>
          </w:tcPr>
          <w:p w:rsidR="002A38BD" w:rsidRPr="002A38BD" w:rsidRDefault="00105E7F" w:rsidP="00E37E5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827" w:type="dxa"/>
          </w:tcPr>
          <w:p w:rsidR="002A38BD" w:rsidRPr="002A38BD" w:rsidRDefault="002A38BD" w:rsidP="00E37E5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</w:tcPr>
          <w:p w:rsidR="002A38BD" w:rsidRPr="002A38BD" w:rsidRDefault="002A38BD" w:rsidP="00E37E5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A38B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จำนวนชั่วโมง</w:t>
            </w:r>
          </w:p>
        </w:tc>
        <w:tc>
          <w:tcPr>
            <w:tcW w:w="3062" w:type="dxa"/>
          </w:tcPr>
          <w:p w:rsidR="002A38BD" w:rsidRPr="002A38BD" w:rsidRDefault="002A38BD" w:rsidP="00E37E5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A38B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การพัฒนา</w:t>
            </w:r>
          </w:p>
        </w:tc>
      </w:tr>
      <w:tr w:rsidR="00105E7F" w:rsidTr="006A5357">
        <w:tc>
          <w:tcPr>
            <w:tcW w:w="1101" w:type="dxa"/>
          </w:tcPr>
          <w:p w:rsidR="00105E7F" w:rsidRDefault="00105E7F" w:rsidP="00105E7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3827" w:type="dxa"/>
          </w:tcPr>
          <w:p w:rsidR="00105E7F" w:rsidRDefault="00105E7F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การขับขานประสานเสียง</w:t>
            </w:r>
          </w:p>
        </w:tc>
        <w:tc>
          <w:tcPr>
            <w:tcW w:w="1559" w:type="dxa"/>
          </w:tcPr>
          <w:p w:rsidR="00105E7F" w:rsidRDefault="006A5357" w:rsidP="00105E7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3062" w:type="dxa"/>
          </w:tcPr>
          <w:p w:rsidR="00105E7F" w:rsidRDefault="006A5357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Head, Heart</w:t>
            </w:r>
          </w:p>
        </w:tc>
      </w:tr>
      <w:tr w:rsidR="00105E7F" w:rsidTr="006A5357">
        <w:tc>
          <w:tcPr>
            <w:tcW w:w="1101" w:type="dxa"/>
          </w:tcPr>
          <w:p w:rsidR="00105E7F" w:rsidRDefault="00105E7F" w:rsidP="00105E7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๒.</w:t>
            </w:r>
          </w:p>
        </w:tc>
        <w:tc>
          <w:tcPr>
            <w:tcW w:w="3827" w:type="dxa"/>
          </w:tcPr>
          <w:p w:rsidR="00105E7F" w:rsidRDefault="006219EA" w:rsidP="006A535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Sang-</w:t>
            </w:r>
            <w:proofErr w:type="spellStart"/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ian</w:t>
            </w:r>
            <w:proofErr w:type="spellEnd"/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Theatre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(เท่าที่มี)</w:t>
            </w:r>
          </w:p>
        </w:tc>
        <w:tc>
          <w:tcPr>
            <w:tcW w:w="1559" w:type="dxa"/>
          </w:tcPr>
          <w:p w:rsidR="00105E7F" w:rsidRDefault="006A5357" w:rsidP="00105E7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062" w:type="dxa"/>
          </w:tcPr>
          <w:p w:rsidR="00105E7F" w:rsidRDefault="006A5357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Hand, Head, Heart</w:t>
            </w:r>
          </w:p>
        </w:tc>
      </w:tr>
      <w:tr w:rsidR="00105E7F" w:rsidTr="006A5357">
        <w:tc>
          <w:tcPr>
            <w:tcW w:w="1101" w:type="dxa"/>
          </w:tcPr>
          <w:p w:rsidR="00105E7F" w:rsidRDefault="00105E7F" w:rsidP="00105E7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๓.</w:t>
            </w:r>
          </w:p>
        </w:tc>
        <w:tc>
          <w:tcPr>
            <w:tcW w:w="3827" w:type="dxa"/>
          </w:tcPr>
          <w:p w:rsidR="00105E7F" w:rsidRDefault="00105E7F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การทำเหรียญโปรยทาน</w:t>
            </w:r>
          </w:p>
        </w:tc>
        <w:tc>
          <w:tcPr>
            <w:tcW w:w="1559" w:type="dxa"/>
          </w:tcPr>
          <w:p w:rsidR="00105E7F" w:rsidRDefault="00105E7F" w:rsidP="00105E7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062" w:type="dxa"/>
          </w:tcPr>
          <w:p w:rsidR="00105E7F" w:rsidRDefault="006A5357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Hand, Head, Heart</w:t>
            </w:r>
          </w:p>
        </w:tc>
      </w:tr>
      <w:tr w:rsidR="00105E7F" w:rsidTr="006A5357">
        <w:tc>
          <w:tcPr>
            <w:tcW w:w="1101" w:type="dxa"/>
          </w:tcPr>
          <w:p w:rsidR="00105E7F" w:rsidRDefault="00105E7F" w:rsidP="00105E7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๔.</w:t>
            </w:r>
          </w:p>
        </w:tc>
        <w:tc>
          <w:tcPr>
            <w:tcW w:w="3827" w:type="dxa"/>
          </w:tcPr>
          <w:p w:rsidR="00105E7F" w:rsidRDefault="00105E7F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การทำไม้กวาดทางมะพร้าว</w:t>
            </w:r>
          </w:p>
        </w:tc>
        <w:tc>
          <w:tcPr>
            <w:tcW w:w="1559" w:type="dxa"/>
          </w:tcPr>
          <w:p w:rsidR="00105E7F" w:rsidRDefault="00105E7F" w:rsidP="00105E7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062" w:type="dxa"/>
          </w:tcPr>
          <w:p w:rsidR="00105E7F" w:rsidRDefault="006A5357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Hand, Head, Heart</w:t>
            </w:r>
          </w:p>
        </w:tc>
      </w:tr>
      <w:tr w:rsidR="00105E7F" w:rsidTr="006A5357">
        <w:tc>
          <w:tcPr>
            <w:tcW w:w="1101" w:type="dxa"/>
          </w:tcPr>
          <w:p w:rsidR="00105E7F" w:rsidRDefault="00105E7F" w:rsidP="00105E7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๕.</w:t>
            </w:r>
          </w:p>
        </w:tc>
        <w:tc>
          <w:tcPr>
            <w:tcW w:w="3827" w:type="dxa"/>
          </w:tcPr>
          <w:p w:rsidR="00105E7F" w:rsidRDefault="00105E7F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การปลูกผัก</w:t>
            </w:r>
            <w:r w:rsidR="006A53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/เลี้ยงไก่</w:t>
            </w:r>
          </w:p>
        </w:tc>
        <w:tc>
          <w:tcPr>
            <w:tcW w:w="1559" w:type="dxa"/>
          </w:tcPr>
          <w:p w:rsidR="00105E7F" w:rsidRDefault="00105E7F" w:rsidP="00105E7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3062" w:type="dxa"/>
          </w:tcPr>
          <w:p w:rsidR="00105E7F" w:rsidRDefault="006A5357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Hand, Head, Heart, Health</w:t>
            </w:r>
          </w:p>
        </w:tc>
      </w:tr>
      <w:tr w:rsidR="00105E7F" w:rsidTr="006A5357">
        <w:tc>
          <w:tcPr>
            <w:tcW w:w="1101" w:type="dxa"/>
          </w:tcPr>
          <w:p w:rsidR="00105E7F" w:rsidRDefault="00105E7F" w:rsidP="00105E7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๖.</w:t>
            </w:r>
          </w:p>
        </w:tc>
        <w:tc>
          <w:tcPr>
            <w:tcW w:w="3827" w:type="dxa"/>
          </w:tcPr>
          <w:p w:rsidR="00105E7F" w:rsidRDefault="00105E7F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การทำน้ำดื่มสมุนไพร</w:t>
            </w:r>
          </w:p>
        </w:tc>
        <w:tc>
          <w:tcPr>
            <w:tcW w:w="1559" w:type="dxa"/>
          </w:tcPr>
          <w:p w:rsidR="00105E7F" w:rsidRDefault="00105E7F" w:rsidP="00105E7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062" w:type="dxa"/>
          </w:tcPr>
          <w:p w:rsidR="00105E7F" w:rsidRDefault="006A5357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Hand, Head, Heart</w:t>
            </w:r>
          </w:p>
        </w:tc>
      </w:tr>
      <w:tr w:rsidR="00105E7F" w:rsidTr="006A5357">
        <w:tc>
          <w:tcPr>
            <w:tcW w:w="1101" w:type="dxa"/>
          </w:tcPr>
          <w:p w:rsidR="00105E7F" w:rsidRDefault="00105E7F" w:rsidP="00105E7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๗.</w:t>
            </w:r>
          </w:p>
        </w:tc>
        <w:tc>
          <w:tcPr>
            <w:tcW w:w="3827" w:type="dxa"/>
          </w:tcPr>
          <w:p w:rsidR="00105E7F" w:rsidRDefault="006A5357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การทำยาหม่องสมุนไพร</w:t>
            </w:r>
          </w:p>
        </w:tc>
        <w:tc>
          <w:tcPr>
            <w:tcW w:w="1559" w:type="dxa"/>
          </w:tcPr>
          <w:p w:rsidR="00105E7F" w:rsidRDefault="006A5357" w:rsidP="00105E7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062" w:type="dxa"/>
          </w:tcPr>
          <w:p w:rsidR="00105E7F" w:rsidRDefault="006A5357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Hand, Head, Heart</w:t>
            </w:r>
          </w:p>
        </w:tc>
      </w:tr>
      <w:tr w:rsidR="006A5357" w:rsidTr="006A5357">
        <w:tc>
          <w:tcPr>
            <w:tcW w:w="1101" w:type="dxa"/>
          </w:tcPr>
          <w:p w:rsidR="006A5357" w:rsidRDefault="006A5357" w:rsidP="00105E7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๘.</w:t>
            </w:r>
          </w:p>
        </w:tc>
        <w:tc>
          <w:tcPr>
            <w:tcW w:w="3827" w:type="dxa"/>
          </w:tcPr>
          <w:p w:rsidR="006A5357" w:rsidRDefault="006A5357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การทำอาหารหวาน/คาว</w:t>
            </w:r>
          </w:p>
        </w:tc>
        <w:tc>
          <w:tcPr>
            <w:tcW w:w="1559" w:type="dxa"/>
          </w:tcPr>
          <w:p w:rsidR="006A5357" w:rsidRDefault="006A5357" w:rsidP="00105E7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062" w:type="dxa"/>
          </w:tcPr>
          <w:p w:rsidR="006A5357" w:rsidRDefault="006A5357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Hand, Head, Heart</w:t>
            </w:r>
          </w:p>
        </w:tc>
      </w:tr>
      <w:tr w:rsidR="006A5357" w:rsidTr="006A5357">
        <w:tc>
          <w:tcPr>
            <w:tcW w:w="1101" w:type="dxa"/>
          </w:tcPr>
          <w:p w:rsidR="006A5357" w:rsidRDefault="006A5357" w:rsidP="00105E7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๙.</w:t>
            </w:r>
          </w:p>
        </w:tc>
        <w:tc>
          <w:tcPr>
            <w:tcW w:w="3827" w:type="dxa"/>
          </w:tcPr>
          <w:p w:rsidR="006A5357" w:rsidRDefault="006A5357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ถอดบทเรียน โดยใช้หลักปรัชญาของเศรษฐกิจพอเพียง</w:t>
            </w:r>
          </w:p>
        </w:tc>
        <w:tc>
          <w:tcPr>
            <w:tcW w:w="1559" w:type="dxa"/>
          </w:tcPr>
          <w:p w:rsidR="006A5357" w:rsidRDefault="006A5357" w:rsidP="00105E7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062" w:type="dxa"/>
          </w:tcPr>
          <w:p w:rsidR="006A5357" w:rsidRDefault="006A5357" w:rsidP="00E37E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Hand, Head, Heart</w:t>
            </w:r>
          </w:p>
        </w:tc>
      </w:tr>
    </w:tbl>
    <w:p w:rsidR="001F4671" w:rsidRDefault="001F4671" w:rsidP="00605532">
      <w:pPr>
        <w:spacing w:after="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1F4671" w:rsidRDefault="001F4671" w:rsidP="00605532">
      <w:pPr>
        <w:spacing w:after="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1F4671" w:rsidRDefault="001F4671" w:rsidP="00605532">
      <w:pPr>
        <w:spacing w:after="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556259" w:rsidRDefault="00556259" w:rsidP="00605532">
      <w:pPr>
        <w:spacing w:after="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917FBB" w:rsidRPr="00A05A86" w:rsidRDefault="00917FBB" w:rsidP="00605532">
      <w:pPr>
        <w:spacing w:after="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A05A86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   ๓) ขั้นตอนการดำเนินการพัฒนา</w:t>
      </w:r>
    </w:p>
    <w:p w:rsidR="002A728A" w:rsidRDefault="002A728A" w:rsidP="002A728A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จากการประชุมปรึกษาการวางแผนการดำเนินจัดทำหลักสูตรตามแนวคิดของ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Hughes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1971)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www.gotoknow.org/posts/426690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โดยมีขั้นตอนนี้</w:t>
      </w:r>
    </w:p>
    <w:p w:rsidR="002A728A" w:rsidRPr="00FE4453" w:rsidRDefault="002A728A" w:rsidP="002A728A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E445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>๑. การคิดค้น (</w:t>
      </w:r>
      <w:r w:rsidRPr="00FE445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invention</w:t>
      </w:r>
      <w:r w:rsidRPr="00FE445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</w:p>
    <w:p w:rsidR="002A728A" w:rsidRPr="003531E6" w:rsidRDefault="002A728A" w:rsidP="002A728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3531E6">
        <w:rPr>
          <w:rFonts w:ascii="TH SarabunPSK" w:eastAsia="Times New Roman" w:hAnsi="TH SarabunPSK" w:cs="TH SarabunPSK"/>
          <w:b/>
          <w:bCs/>
          <w:color w:val="FF6600"/>
          <w:sz w:val="32"/>
          <w:szCs w:val="32"/>
        </w:rPr>
        <w:t>         </w:t>
      </w:r>
      <w:r w:rsidRPr="003531E6">
        <w:rPr>
          <w:rFonts w:ascii="TH SarabunPSK" w:eastAsia="Times New Roman" w:hAnsi="TH SarabunPSK" w:cs="TH SarabunPSK"/>
          <w:b/>
          <w:bCs/>
          <w:color w:val="FF66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8080"/>
          <w:sz w:val="32"/>
          <w:szCs w:val="32"/>
          <w:cs/>
        </w:rPr>
        <w:t xml:space="preserve"> </w:t>
      </w:r>
      <w:r w:rsidRPr="003531E6">
        <w:rPr>
          <w:rFonts w:ascii="TH SarabunPSK" w:eastAsia="Times New Roman" w:hAnsi="TH SarabunPSK" w:cs="TH SarabunPSK"/>
          <w:b/>
          <w:bCs/>
          <w:color w:val="008080"/>
          <w:sz w:val="32"/>
          <w:szCs w:val="32"/>
          <w:cs/>
        </w:rPr>
        <w:t>กำหนดจุดประสงค์การเรียนรู้</w:t>
      </w:r>
    </w:p>
    <w:p w:rsidR="002A728A" w:rsidRPr="003531E6" w:rsidRDefault="002A728A" w:rsidP="002A728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3531E6">
        <w:rPr>
          <w:rFonts w:ascii="TH SarabunPSK" w:eastAsia="Times New Roman" w:hAnsi="TH SarabunPSK" w:cs="TH SarabunPSK"/>
          <w:b/>
          <w:bCs/>
          <w:sz w:val="32"/>
          <w:szCs w:val="32"/>
        </w:rPr>
        <w:t>           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จากการร่วมกันวิเคราะห์แนวทางในการจัดกิจกรรมลดเวลาเรียน เพิ่มเวลารู้ และ</w:t>
      </w:r>
      <w:r w:rsidRPr="003531E6">
        <w:rPr>
          <w:rFonts w:ascii="TH SarabunPSK" w:eastAsia="Times New Roman" w:hAnsi="TH SarabunPSK" w:cs="TH SarabunPSK"/>
          <w:sz w:val="32"/>
          <w:szCs w:val="32"/>
          <w:cs/>
        </w:rPr>
        <w:t>สาเหตุของปัญหาในการจัดกิจกรรมการเรียนรู้</w:t>
      </w:r>
      <w:r w:rsidRPr="003531E6">
        <w:rPr>
          <w:rFonts w:ascii="TH SarabunPSK" w:eastAsia="Times New Roman" w:hAnsi="TH SarabunPSK" w:cs="TH SarabunPSK"/>
          <w:sz w:val="32"/>
          <w:szCs w:val="32"/>
        </w:rPr>
        <w:t> </w:t>
      </w:r>
      <w:r w:rsidRPr="003531E6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เพื่อพัฒนาการเรียนรู้ของ</w:t>
      </w:r>
      <w:r w:rsidR="00337E17">
        <w:rPr>
          <w:rFonts w:ascii="TH SarabunPSK" w:eastAsia="Times New Roman" w:hAnsi="TH SarabunPSK" w:cs="TH SarabunPSK"/>
          <w:sz w:val="32"/>
          <w:szCs w:val="32"/>
          <w:cs/>
        </w:rPr>
        <w:t>นักเรียน</w:t>
      </w:r>
      <w:r w:rsidRPr="003531E6">
        <w:rPr>
          <w:rFonts w:ascii="TH SarabunPSK" w:eastAsia="Times New Roman" w:hAnsi="TH SarabunPSK" w:cs="TH SarabunPSK"/>
          <w:sz w:val="32"/>
          <w:szCs w:val="32"/>
          <w:cs/>
        </w:rPr>
        <w:t>แล้ว</w:t>
      </w:r>
      <w:r w:rsidRPr="003531E6">
        <w:rPr>
          <w:rFonts w:ascii="TH SarabunPSK" w:eastAsia="Times New Roman" w:hAnsi="TH SarabunPSK" w:cs="TH SarabunPSK"/>
          <w:sz w:val="32"/>
          <w:szCs w:val="32"/>
        </w:rPr>
        <w:t> 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โรงเรียนบ้านสร้างเอี่ยนได้ทำการ</w:t>
      </w:r>
      <w:r w:rsidRPr="003531E6">
        <w:rPr>
          <w:rFonts w:ascii="TH SarabunPSK" w:eastAsia="Times New Roman" w:hAnsi="TH SarabunPSK" w:cs="TH SarabunPSK"/>
          <w:sz w:val="32"/>
          <w:szCs w:val="32"/>
          <w:cs/>
        </w:rPr>
        <w:t>ตั้งเป้าหมายในการพัฒนาคุณลักษณะที่พึงประสงค์ของ</w:t>
      </w:r>
      <w:r w:rsidR="00337E17">
        <w:rPr>
          <w:rFonts w:ascii="TH SarabunPSK" w:eastAsia="Times New Roman" w:hAnsi="TH SarabunPSK" w:cs="TH SarabunPSK"/>
          <w:sz w:val="32"/>
          <w:szCs w:val="32"/>
          <w:cs/>
        </w:rPr>
        <w:t>นักเรียน</w:t>
      </w:r>
      <w:r w:rsidRPr="003531E6">
        <w:rPr>
          <w:rFonts w:ascii="TH SarabunPSK" w:eastAsia="Times New Roman" w:hAnsi="TH SarabunPSK" w:cs="TH SarabunPSK"/>
          <w:sz w:val="32"/>
          <w:szCs w:val="32"/>
          <w:cs/>
        </w:rPr>
        <w:t>นั้นคือ</w:t>
      </w:r>
      <w:r w:rsidRPr="003531E6">
        <w:rPr>
          <w:rFonts w:ascii="TH SarabunPSK" w:eastAsia="Times New Roman" w:hAnsi="TH SarabunPSK" w:cs="TH SarabunPSK"/>
          <w:sz w:val="32"/>
          <w:szCs w:val="32"/>
        </w:rPr>
        <w:t> </w:t>
      </w:r>
      <w:r w:rsidRPr="003531E6">
        <w:rPr>
          <w:rFonts w:ascii="TH SarabunPSK" w:eastAsia="Times New Roman" w:hAnsi="TH SarabunPSK" w:cs="TH SarabunPSK"/>
          <w:sz w:val="32"/>
          <w:szCs w:val="32"/>
          <w:cs/>
        </w:rPr>
        <w:t xml:space="preserve"> กำหนดจุดประสงค์การเรียนรู้ที่ต้องการให้เกิดขึ้นในตัว</w:t>
      </w:r>
      <w:r w:rsidR="00337E17">
        <w:rPr>
          <w:rFonts w:ascii="TH SarabunPSK" w:eastAsia="Times New Roman" w:hAnsi="TH SarabunPSK" w:cs="TH SarabunPSK"/>
          <w:sz w:val="32"/>
          <w:szCs w:val="32"/>
          <w:cs/>
        </w:rPr>
        <w:t>นักเรียน</w:t>
      </w:r>
      <w:r w:rsidRPr="003531E6">
        <w:rPr>
          <w:rFonts w:ascii="TH SarabunPSK" w:eastAsia="Times New Roman" w:hAnsi="TH SarabunPSK" w:cs="TH SarabunPSK"/>
          <w:sz w:val="32"/>
          <w:szCs w:val="32"/>
          <w:cs/>
        </w:rPr>
        <w:t>ตามเป้าหมายของหลักสูตร เช่น ความสามารถในกระบวนการแก้ปัญหา</w:t>
      </w:r>
      <w:r w:rsidRPr="003531E6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3531E6">
        <w:rPr>
          <w:rFonts w:ascii="TH SarabunPSK" w:eastAsia="Times New Roman" w:hAnsi="TH SarabunPSK" w:cs="TH SarabunPSK"/>
          <w:sz w:val="32"/>
          <w:szCs w:val="32"/>
          <w:cs/>
        </w:rPr>
        <w:t>ความสามารถในทักษะกระบวนการสร้างค่านิยม</w:t>
      </w:r>
      <w:r w:rsidRPr="003531E6">
        <w:rPr>
          <w:rFonts w:ascii="TH SarabunPSK" w:eastAsia="Times New Roman" w:hAnsi="TH SarabunPSK" w:cs="TH SarabunPSK"/>
          <w:sz w:val="32"/>
          <w:szCs w:val="32"/>
        </w:rPr>
        <w:t> </w:t>
      </w:r>
      <w:r w:rsidRPr="003531E6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การพัฒนาด้านความคิดสร้างสรรค์</w:t>
      </w:r>
      <w:r w:rsidRPr="003531E6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3531E6">
        <w:rPr>
          <w:rFonts w:ascii="TH SarabunPSK" w:eastAsia="Times New Roman" w:hAnsi="TH SarabunPSK" w:cs="TH SarabunPSK"/>
          <w:sz w:val="32"/>
          <w:szCs w:val="32"/>
          <w:cs/>
        </w:rPr>
        <w:t>ฯลฯ</w:t>
      </w:r>
    </w:p>
    <w:p w:rsidR="002A728A" w:rsidRPr="003531E6" w:rsidRDefault="002A728A" w:rsidP="002A728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3531E6">
        <w:rPr>
          <w:rFonts w:ascii="TH SarabunPSK" w:eastAsia="Times New Roman" w:hAnsi="TH SarabunPSK" w:cs="TH SarabunPSK"/>
          <w:b/>
          <w:bCs/>
          <w:color w:val="FF6600"/>
          <w:sz w:val="32"/>
          <w:szCs w:val="32"/>
        </w:rPr>
        <w:t>         </w:t>
      </w:r>
      <w:r>
        <w:rPr>
          <w:rFonts w:ascii="TH SarabunPSK" w:eastAsia="Times New Roman" w:hAnsi="TH SarabunPSK" w:cs="TH SarabunPSK" w:hint="cs"/>
          <w:b/>
          <w:bCs/>
          <w:color w:val="008080"/>
          <w:sz w:val="32"/>
          <w:szCs w:val="32"/>
          <w:cs/>
        </w:rPr>
        <w:t xml:space="preserve">  </w:t>
      </w:r>
      <w:r w:rsidRPr="003531E6">
        <w:rPr>
          <w:rFonts w:ascii="TH SarabunPSK" w:eastAsia="Times New Roman" w:hAnsi="TH SarabunPSK" w:cs="TH SarabunPSK"/>
          <w:b/>
          <w:bCs/>
          <w:color w:val="008080"/>
          <w:sz w:val="32"/>
          <w:szCs w:val="32"/>
          <w:cs/>
        </w:rPr>
        <w:t>กำหนดกรอบแนวคิดของกระบวนการเรียนรู้</w:t>
      </w:r>
    </w:p>
    <w:p w:rsidR="002A728A" w:rsidRPr="00FE4453" w:rsidRDefault="002A728A" w:rsidP="002A728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31E6">
        <w:rPr>
          <w:rFonts w:ascii="TH SarabunPSK" w:eastAsia="Times New Roman" w:hAnsi="TH SarabunPSK" w:cs="TH SarabunPSK"/>
          <w:sz w:val="32"/>
          <w:szCs w:val="32"/>
        </w:rPr>
        <w:t>            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หลังจากที่</w:t>
      </w:r>
      <w:r w:rsidRPr="003531E6">
        <w:rPr>
          <w:rFonts w:ascii="TH SarabunPSK" w:eastAsia="Times New Roman" w:hAnsi="TH SarabunPSK" w:cs="TH SarabunPSK"/>
          <w:sz w:val="32"/>
          <w:szCs w:val="32"/>
          <w:cs/>
        </w:rPr>
        <w:t>ได้กำหนด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จุดประสงค์การเรียนรู้แล้ว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ได้ทำการ</w:t>
      </w:r>
      <w:r w:rsidRPr="003531E6">
        <w:rPr>
          <w:rFonts w:ascii="TH SarabunPSK" w:eastAsia="Times New Roman" w:hAnsi="TH SarabunPSK" w:cs="TH SarabunPSK"/>
          <w:sz w:val="32"/>
          <w:szCs w:val="32"/>
          <w:cs/>
        </w:rPr>
        <w:t>ศึกษาค้นคว้าหลักวิชาการ</w:t>
      </w:r>
      <w:r w:rsidRPr="003531E6">
        <w:rPr>
          <w:rFonts w:ascii="TH SarabunPSK" w:eastAsia="Times New Roman" w:hAnsi="TH SarabunPSK" w:cs="TH SarabunPSK"/>
          <w:sz w:val="32"/>
          <w:szCs w:val="32"/>
        </w:rPr>
        <w:t> </w:t>
      </w:r>
      <w:r w:rsidRPr="003531E6">
        <w:rPr>
          <w:rFonts w:ascii="TH SarabunPSK" w:eastAsia="Times New Roman" w:hAnsi="TH SarabunPSK" w:cs="TH SarabunPSK"/>
          <w:sz w:val="32"/>
          <w:szCs w:val="32"/>
          <w:cs/>
        </w:rPr>
        <w:t xml:space="preserve"> แนวคิดทฤษฎีผลงานวิจัยที่เกี่ยวข้องกับจุดประสงค์ในการพัฒนาคุณลักษณะของ</w:t>
      </w:r>
      <w:r w:rsidR="00337E17">
        <w:rPr>
          <w:rFonts w:ascii="TH SarabunPSK" w:eastAsia="Times New Roman" w:hAnsi="TH SarabunPSK" w:cs="TH SarabunPSK"/>
          <w:sz w:val="32"/>
          <w:szCs w:val="32"/>
          <w:cs/>
        </w:rPr>
        <w:t>นักเรียน</w:t>
      </w:r>
      <w:r w:rsidRPr="003531E6">
        <w:rPr>
          <w:rFonts w:ascii="TH SarabunPSK" w:eastAsia="Times New Roman" w:hAnsi="TH SarabunPSK" w:cs="TH SarabunPSK"/>
          <w:sz w:val="32"/>
          <w:szCs w:val="32"/>
          <w:cs/>
        </w:rPr>
        <w:t>และนำมาผสมผสา</w:t>
      </w:r>
      <w:r>
        <w:rPr>
          <w:rFonts w:ascii="TH SarabunPSK" w:eastAsia="Times New Roman" w:hAnsi="TH SarabunPSK" w:cs="TH SarabunPSK"/>
          <w:sz w:val="32"/>
          <w:szCs w:val="32"/>
          <w:cs/>
        </w:rPr>
        <w:t>นกับความคิดและประสบการณ์ของ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คณะทำงานแต่ละคน</w:t>
      </w:r>
      <w:r w:rsidRPr="003531E6">
        <w:rPr>
          <w:rFonts w:ascii="TH SarabunPSK" w:eastAsia="Times New Roman" w:hAnsi="TH SarabunPSK" w:cs="TH SarabunPSK"/>
          <w:sz w:val="32"/>
          <w:szCs w:val="32"/>
          <w:cs/>
        </w:rPr>
        <w:t xml:space="preserve"> กำหนดเป็นกรอบแนวคิดของกระบวนการเรียนรู้ขึ้นเพื่อจัดสร้างเป็นต้นแบบนวัตกรรมขึ้นเพื่อใช้แก้ปัญหาหรือพัฒนาการเรียนรู้ของ</w:t>
      </w:r>
      <w:r w:rsidR="00337E17">
        <w:rPr>
          <w:rFonts w:ascii="TH SarabunPSK" w:eastAsia="Times New Roman" w:hAnsi="TH SarabunPSK" w:cs="TH SarabunPSK"/>
          <w:sz w:val="32"/>
          <w:szCs w:val="32"/>
          <w:cs/>
        </w:rPr>
        <w:t>นักเรียน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โรงเรียนบ้านสร้างเอี่ยนต่อไป</w:t>
      </w:r>
    </w:p>
    <w:p w:rsidR="002A728A" w:rsidRPr="00FE4453" w:rsidRDefault="002A728A" w:rsidP="002A728A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8080"/>
          <w:sz w:val="32"/>
          <w:szCs w:val="32"/>
        </w:rPr>
      </w:pPr>
      <w:r w:rsidRPr="00FE445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FE445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>๒. การพัฒนา (</w:t>
      </w:r>
      <w:r w:rsidRPr="00FE445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Development</w:t>
      </w:r>
      <w:r w:rsidRPr="00FE445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  <w:r w:rsidRPr="00FE4453">
        <w:rPr>
          <w:rFonts w:ascii="TH SarabunPSK" w:eastAsia="Times New Roman" w:hAnsi="TH SarabunPSK" w:cs="TH SarabunPSK"/>
          <w:b/>
          <w:bCs/>
          <w:color w:val="FF6600"/>
          <w:sz w:val="32"/>
          <w:szCs w:val="32"/>
        </w:rPr>
        <w:t xml:space="preserve">           </w:t>
      </w:r>
    </w:p>
    <w:p w:rsidR="002A728A" w:rsidRPr="003531E6" w:rsidRDefault="002A728A" w:rsidP="002A728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808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8080"/>
          <w:sz w:val="32"/>
          <w:szCs w:val="32"/>
          <w:cs/>
        </w:rPr>
        <w:tab/>
        <w:t xml:space="preserve">   </w:t>
      </w:r>
      <w:r w:rsidRPr="003531E6">
        <w:rPr>
          <w:rFonts w:ascii="TH SarabunPSK" w:eastAsia="Times New Roman" w:hAnsi="TH SarabunPSK" w:cs="TH SarabunPSK"/>
          <w:b/>
          <w:bCs/>
          <w:color w:val="008080"/>
          <w:sz w:val="32"/>
          <w:szCs w:val="32"/>
          <w:cs/>
        </w:rPr>
        <w:t>สร้างต้นแบบนวัตกรรม</w:t>
      </w:r>
    </w:p>
    <w:p w:rsidR="002A728A" w:rsidRPr="003531E6" w:rsidRDefault="002A728A" w:rsidP="002A728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3531E6">
        <w:rPr>
          <w:rFonts w:ascii="TH SarabunPSK" w:eastAsia="Times New Roman" w:hAnsi="TH SarabunPSK" w:cs="TH SarabunPSK"/>
          <w:sz w:val="32"/>
          <w:szCs w:val="32"/>
        </w:rPr>
        <w:t>             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จากการ</w:t>
      </w:r>
      <w:r>
        <w:rPr>
          <w:rFonts w:ascii="TH SarabunPSK" w:eastAsia="Times New Roman" w:hAnsi="TH SarabunPSK" w:cs="TH SarabunPSK"/>
          <w:sz w:val="32"/>
          <w:szCs w:val="32"/>
          <w:cs/>
        </w:rPr>
        <w:t>ตัดสินใจ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ที่</w:t>
      </w:r>
      <w:r>
        <w:rPr>
          <w:rFonts w:ascii="TH SarabunPSK" w:eastAsia="Times New Roman" w:hAnsi="TH SarabunPSK" w:cs="TH SarabunPSK"/>
          <w:sz w:val="32"/>
          <w:szCs w:val="32"/>
          <w:cs/>
        </w:rPr>
        <w:t>เลือกจัดทำ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หลักสูตร สหธรรมติดชีวิต ตามหลักปรัชญาของเศรษฐกิจพอเพียง แล้วคณะทำงานได้</w:t>
      </w:r>
      <w:r w:rsidRPr="003531E6">
        <w:rPr>
          <w:rFonts w:ascii="TH SarabunPSK" w:eastAsia="Times New Roman" w:hAnsi="TH SarabunPSK" w:cs="TH SarabunPSK"/>
          <w:sz w:val="32"/>
          <w:szCs w:val="32"/>
          <w:cs/>
        </w:rPr>
        <w:t>ศึก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ษาวิธีการจัดทำนวัตกรรม </w:t>
      </w:r>
      <w:r w:rsidRPr="003531E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เพื่อเป็นแนวทางในการจัดทำหลักสูตรต่อไป</w:t>
      </w:r>
    </w:p>
    <w:p w:rsidR="002A728A" w:rsidRDefault="002A728A" w:rsidP="002A728A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531E6">
        <w:rPr>
          <w:rFonts w:ascii="TH SarabunPSK" w:eastAsia="Times New Roman" w:hAnsi="TH SarabunPSK" w:cs="TH SarabunPSK"/>
          <w:sz w:val="32"/>
          <w:szCs w:val="32"/>
        </w:rPr>
        <w:t xml:space="preserve">               </w:t>
      </w:r>
      <w:r w:rsidRPr="003531E6">
        <w:rPr>
          <w:rFonts w:ascii="TH SarabunPSK" w:eastAsia="Times New Roman" w:hAnsi="TH SarabunPSK" w:cs="TH SarabunPSK"/>
          <w:sz w:val="32"/>
          <w:szCs w:val="32"/>
          <w:cs/>
        </w:rPr>
        <w:t>สำหรับเครื่องมือที่ต้องใช้ในการวั</w:t>
      </w:r>
      <w:r>
        <w:rPr>
          <w:rFonts w:ascii="TH SarabunPSK" w:eastAsia="Times New Roman" w:hAnsi="TH SarabunPSK" w:cs="TH SarabunPSK"/>
          <w:sz w:val="32"/>
          <w:szCs w:val="32"/>
          <w:cs/>
        </w:rPr>
        <w:t>ดผลสัมฤทธิ์</w:t>
      </w:r>
      <w:r w:rsidRPr="003531E6">
        <w:rPr>
          <w:rFonts w:ascii="TH SarabunPSK" w:eastAsia="Times New Roman" w:hAnsi="TH SarabunPSK" w:cs="TH SarabunPSK"/>
          <w:sz w:val="32"/>
          <w:szCs w:val="32"/>
          <w:cs/>
        </w:rPr>
        <w:t xml:space="preserve">มีการพัฒนาเครื่องมือตามวิธีการทางวิจัยด้วย การสร้างต้นแบบนวัตกรรมจะต้องนำไปทดลองใช้เพื่อหาประสิทธิภาพของนวัตกรรม </w:t>
      </w:r>
    </w:p>
    <w:p w:rsidR="002A728A" w:rsidRPr="005E492B" w:rsidRDefault="002A728A" w:rsidP="002A728A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492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5E492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5E492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๓. นำไปปฏิบัติจริง (</w:t>
      </w:r>
      <w:r w:rsidRPr="005E492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Real Practice</w:t>
      </w:r>
      <w:r w:rsidRPr="005E492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</w:p>
    <w:p w:rsidR="002A728A" w:rsidRPr="004A3DE7" w:rsidRDefault="002A728A" w:rsidP="002A728A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จากการสร้างนวัตกรรม หลักสูตร สหธรรมติดชีวิต ตามหลักปรัชญาของเศรษฐกิจพอเพียง เป็นที่เรียบร้อยแล้ว ก็นำมาใช้ในการจัดกิจกรรมการเรียนรู้ ในช่วงกิจกรรมลดเวลาเรียน เพิ่มเวลารู้ ของนักเรียนชั้นประถมศึกษาปีที่ ๑-๖ โรงเรียนบ้านสร้างเอี่ยน สำนักงานเขตพื้นที่การศึกษาประถมศึกษาขอนแก่น เขต ๒ ในภาคเรียนที่ ๑ ปีการศึกษา ๒๕๕๙ จำนวน ๖๐ ชั่วโมง</w:t>
      </w:r>
    </w:p>
    <w:p w:rsidR="00917FBB" w:rsidRPr="00A05A86" w:rsidRDefault="00917FBB" w:rsidP="00605532">
      <w:pPr>
        <w:spacing w:after="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A05A86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   ๔) ผลงานที่เกิดจากการดำเนินงาน</w:t>
      </w:r>
    </w:p>
    <w:p w:rsidR="008B38A0" w:rsidRPr="004A3DE7" w:rsidRDefault="00AA4B12" w:rsidP="005F4B3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จาก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ผลการจัดกิจกรรมลดเวลาเรียน เพิ่มเวลารู้ ของโรงเรียนบ้านสร้างเอี่ยน สำนักงานเขตพื้นที่การศึกษาประถมศึกษาขอนแก่น เขต ๒ โดยใช้หลักสูตร </w:t>
      </w:r>
      <w:r w:rsidR="005F4B33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“สหธรรมติดชีวิต ตามหลักปรัชญาของเศรษฐกิจพอเพียง” มีผลงานที่เกิดจากการดำเนินงานดังนี้</w:t>
      </w:r>
    </w:p>
    <w:p w:rsidR="005F4B33" w:rsidRPr="004A3DE7" w:rsidRDefault="005F4B33" w:rsidP="005F4B3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๑. การจัดกิจกรรมการเรียนรู้สหกรณ์ในโรงเรียน (</w:t>
      </w:r>
      <w:proofErr w:type="spellStart"/>
      <w:r w:rsidRPr="004A3D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สห</w:t>
      </w:r>
      <w:proofErr w:type="spellEnd"/>
      <w:r w:rsidRPr="004A3D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</w:p>
    <w:p w:rsidR="00D73DBA" w:rsidRDefault="005F4B33" w:rsidP="00D73DBA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</w:t>
      </w:r>
      <w:r w:rsidR="00A753BD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จากการจัดกิจกรรมลดเวลาเรียน เพิ่มเวลารู้ โดยการจัดกิจกรรมการเรียนรู้สหกรณ์ในโรงเรียน (</w:t>
      </w:r>
      <w:proofErr w:type="spellStart"/>
      <w:r w:rsidR="00A753BD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สห</w:t>
      </w:r>
      <w:proofErr w:type="spellEnd"/>
      <w:r w:rsidR="00A753BD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D73DBA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ส่งผลให้โรงเรียนบ้านสร้างเอี่ยน มีผลงานดังนี้</w:t>
      </w:r>
    </w:p>
    <w:p w:rsidR="00556259" w:rsidRPr="004A3DE7" w:rsidRDefault="00556259" w:rsidP="00D73DBA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F4B33" w:rsidRDefault="00D73DBA" w:rsidP="005F4B3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๑) </w:t>
      </w:r>
      <w:r w:rsidR="005F4B33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โรงเรียนบ้านสร้างเอี่ยน ได้รับคัดเลือกให้เป็นโรงเรียนต้นแบบการจัดการเรียนรู้การสหกรณ์ ประจำปี ๒๕๕๙ </w:t>
      </w:r>
      <w:r w:rsidR="00276DA1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เข้ารับโล่รางวัลจากผู้ว่าราชการจังหวัดขอนแก่น เมื่อวันที่ ๒๘ ธันวาคม ๒๕๕๙</w:t>
      </w:r>
    </w:p>
    <w:p w:rsidR="007A242A" w:rsidRDefault="007A242A" w:rsidP="005F4B3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๒) นักเรียนโรงเรียนบ้านสร้างเอี่ยน มีความรู้ความเข้าในเรื่องกิจกรรมสหกรณ์ในโรงเรียน</w:t>
      </w:r>
    </w:p>
    <w:p w:rsidR="007A242A" w:rsidRDefault="007A242A" w:rsidP="005F4B3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๓) นักเรียนทุกคนมีเงินออม และเป็นสมาชิก</w:t>
      </w:r>
      <w:r w:rsidR="005358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สหกรณ์โรงเรียนทุกคน</w:t>
      </w:r>
    </w:p>
    <w:p w:rsidR="00A37D69" w:rsidRPr="004A3DE7" w:rsidRDefault="00A37D69" w:rsidP="005F4B3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D138C">
        <w:rPr>
          <w:rFonts w:ascii="TH SarabunPSK" w:hAnsi="TH SarabunPSK" w:cs="TH SarabunPSK"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93056" behindDoc="1" locked="0" layoutInCell="1" allowOverlap="1" wp14:anchorId="0F51395C" wp14:editId="3A122EE7">
            <wp:simplePos x="0" y="0"/>
            <wp:positionH relativeFrom="column">
              <wp:posOffset>2194560</wp:posOffset>
            </wp:positionH>
            <wp:positionV relativeFrom="paragraph">
              <wp:posOffset>182880</wp:posOffset>
            </wp:positionV>
            <wp:extent cx="1605280" cy="1666240"/>
            <wp:effectExtent l="171450" t="171450" r="375920" b="353060"/>
            <wp:wrapNone/>
            <wp:docPr id="49" name="รูปภาพ 49" descr="C:\Users\Teacher\Desktop\รูปงานสหกรณ์\DSCN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acher\Desktop\รูปงานสหกรณ์\DSCN1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666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38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31257640" wp14:editId="05364DBF">
            <wp:simplePos x="0" y="0"/>
            <wp:positionH relativeFrom="column">
              <wp:posOffset>4043680</wp:posOffset>
            </wp:positionH>
            <wp:positionV relativeFrom="paragraph">
              <wp:posOffset>182880</wp:posOffset>
            </wp:positionV>
            <wp:extent cx="1686560" cy="1686560"/>
            <wp:effectExtent l="0" t="0" r="8890" b="8890"/>
            <wp:wrapNone/>
            <wp:docPr id="63" name="รูปภาพ 63" descr="C:\Users\Teacher\Desktop\รูปงานสหกรณ์\147384080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eacher\Desktop\รูปงานสหกรณ์\14738408029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5D138C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55D84A4A" wp14:editId="65A6E8F9">
            <wp:extent cx="1645920" cy="1665873"/>
            <wp:effectExtent l="171450" t="171450" r="373380" b="353695"/>
            <wp:docPr id="55" name="รูปภาพ 55" descr="C:\Users\Teacher\Desktop\รูปงานสหกรณ์\14328928_298282623875472_18436711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eacher\Desktop\รูปงานสหกรณ์\14328928_298282623875472_1843671106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261" cy="1685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4B33" w:rsidRPr="004A3DE7" w:rsidRDefault="005F4B33" w:rsidP="005F4B3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๒. การจัดกิจกรรมคุณธรรม จริยธรรม และ</w:t>
      </w:r>
      <w:proofErr w:type="spellStart"/>
      <w:r w:rsidRPr="004A3D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ธรรมาภิ</w:t>
      </w:r>
      <w:proofErr w:type="spellEnd"/>
      <w:r w:rsidRPr="004A3D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บาลในสถานศึกษา (ธรรม)</w:t>
      </w:r>
    </w:p>
    <w:p w:rsidR="00A753BD" w:rsidRPr="004A3DE7" w:rsidRDefault="00276DA1" w:rsidP="005F4B3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</w:t>
      </w:r>
      <w:r w:rsidR="00A753BD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จากการจัดกิจกรรมลดเวลาเรียน เพิ่มเวลารู้ โดยการจัดกิจกรรมคุณธรรม จริยธรรม และ</w:t>
      </w:r>
      <w:proofErr w:type="spellStart"/>
      <w:r w:rsidR="00A753BD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ธรรมาภิ</w:t>
      </w:r>
      <w:proofErr w:type="spellEnd"/>
      <w:r w:rsidR="00A753BD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บาลในสถานศึกษา (ธรรม)</w:t>
      </w:r>
      <w:r w:rsidR="00D73DBA"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73DBA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ส่งผลให้โรงเรียนบ้านสร้างเอี่ยน มีผลงานดังนี้</w:t>
      </w:r>
    </w:p>
    <w:p w:rsidR="00276DA1" w:rsidRPr="004A3DE7" w:rsidRDefault="00A753BD" w:rsidP="005F4B3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="00276DA1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D73DBA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276DA1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โรงเรียนบ้านสร้างเอี่ยน ได้รับคัดเลือกให้เป็นโรงเรียนรักษาศีลห้า จาก</w:t>
      </w:r>
      <w:r w:rsidR="00276DA1"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มหาวิทยาลัยมหาจุฬาลงกรณ</w:t>
      </w:r>
      <w:r w:rsidR="002A72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์</w:t>
      </w:r>
      <w:r w:rsidR="00276DA1"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ราชวิทยาลัย</w:t>
      </w:r>
      <w:r w:rsidR="00276DA1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วิทยาเขตขอนแก่น</w:t>
      </w:r>
    </w:p>
    <w:p w:rsidR="00276DA1" w:rsidRPr="004A3DE7" w:rsidRDefault="00276DA1" w:rsidP="005F4B3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๒</w:t>
      </w:r>
      <w:r w:rsidR="00D73DBA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โรงเรียนบ้านสร้างเอี่ยน เป็นโรงเรียนคุณธรรม มูลนิธิ</w:t>
      </w:r>
      <w:proofErr w:type="spellStart"/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ยุวสถิรคุณ</w:t>
      </w:r>
      <w:proofErr w:type="spellEnd"/>
    </w:p>
    <w:p w:rsidR="00276DA1" w:rsidRDefault="00276DA1" w:rsidP="005F4B3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="00D73DBA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๓)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นักเรียนได้รับรางวัล</w:t>
      </w:r>
      <w:r w:rsidR="006268F6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ชมเชยการประกวดกิจกรรมมรรคนายกน้อย</w:t>
      </w:r>
    </w:p>
    <w:p w:rsidR="005358EF" w:rsidRDefault="002A728A" w:rsidP="005F4B3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๔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นักเรียนได้รับรางวัลเหรียญทอง การแข่งขันโครงงานคุณธรรม ระดับชั้นประถมศึกษาปีที่ ๑-๓ ระดับสำนักงานเขตพื้นที่การศึกษาประถมศึกษาขอนแก่น เขต ๒</w:t>
      </w:r>
    </w:p>
    <w:p w:rsidR="00A37D69" w:rsidRPr="00D50868" w:rsidRDefault="00A37D69" w:rsidP="00A37D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5086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43D8046" wp14:editId="566EECD9">
            <wp:extent cx="1682813" cy="1257300"/>
            <wp:effectExtent l="38100" t="38100" r="31750" b="38100"/>
            <wp:docPr id="99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651677976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256" cy="1256884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50868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D5086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8811E7D" wp14:editId="0C7BA390">
            <wp:extent cx="1647825" cy="1257254"/>
            <wp:effectExtent l="38100" t="38100" r="28575" b="38735"/>
            <wp:docPr id="10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126581557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341" cy="1256884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50868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D5086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E3E926A" wp14:editId="4183FB2C">
            <wp:extent cx="1885950" cy="1255354"/>
            <wp:effectExtent l="38100" t="38100" r="38100" b="40640"/>
            <wp:docPr id="101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126847387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569" cy="1257097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50868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8960" behindDoc="1" locked="0" layoutInCell="1" allowOverlap="1" wp14:anchorId="7F479AD3" wp14:editId="790B9AAB">
            <wp:simplePos x="0" y="0"/>
            <wp:positionH relativeFrom="column">
              <wp:posOffset>7696225</wp:posOffset>
            </wp:positionH>
            <wp:positionV relativeFrom="paragraph">
              <wp:posOffset>-1071732</wp:posOffset>
            </wp:positionV>
            <wp:extent cx="1563361" cy="1178272"/>
            <wp:effectExtent l="38100" t="57150" r="108585" b="95141"/>
            <wp:wrapNone/>
            <wp:docPr id="709" name="Picture 1" descr="D:\Users\DC\Desktop\รูปงานอาคาร\DSC0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C\Desktop\รูปงานอาคาร\DSC019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181209"/>
                    </a:xfrm>
                    <a:prstGeom prst="rect">
                      <a:avLst/>
                    </a:prstGeom>
                    <a:ln w="38100" cap="sq">
                      <a:solidFill>
                        <a:srgbClr val="00CC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37D69" w:rsidRPr="004A3DE7" w:rsidRDefault="00A37D69" w:rsidP="005F4B3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5F4B33" w:rsidRPr="004A3DE7" w:rsidRDefault="005F4B33" w:rsidP="005F4B3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๓. การจัดกิจกรรมสถานศึกษาสีขาว ปลอดยาเสพติดและอบายมุข (ติด)</w:t>
      </w:r>
    </w:p>
    <w:p w:rsidR="00A753BD" w:rsidRPr="004A3DE7" w:rsidRDefault="006268F6" w:rsidP="005F4B3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</w:t>
      </w:r>
      <w:r w:rsidR="00A753BD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จากการจัดกิจกรรมลดเวลาเรียน เพิ่มเวลารู้ โดยการจัดกิจกรรมสถานศึกษาสีขาว ปลอดยาเสพติดและอบายมุข (ติด) ส่งผลให้โรงเรียนบ้านสร้างเอี่ยน มีผลงานดังนี้</w:t>
      </w:r>
    </w:p>
    <w:p w:rsidR="006268F6" w:rsidRDefault="00A753BD" w:rsidP="005F4B3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="00D73DBA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๑)</w:t>
      </w:r>
      <w:r w:rsidR="006268F6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โรงเรียนบ้านสร้างเอี่ยน ได้รับคัดเลือกให้</w:t>
      </w:r>
      <w:r w:rsidR="0058151C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ให้เป็นศูนย์</w:t>
      </w:r>
      <w:r w:rsidR="00A37AFB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เรียน</w:t>
      </w:r>
      <w:r w:rsidR="0058151C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รู้</w:t>
      </w:r>
      <w:r w:rsidR="00A37AFB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สถานศึกษาสีขาว ปลอดยาเสพติดและอบายมุข ประจำศูนย์เครือข่ายสถานศึกษาบ้านลานป่าปอ สำนักงานเขตพื้นที่การศึกษาประถมศึกษาขอนแก่น เขต ๒</w:t>
      </w:r>
    </w:p>
    <w:p w:rsidR="00556259" w:rsidRPr="004A3DE7" w:rsidRDefault="00556259" w:rsidP="005F4B3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37AFB" w:rsidRPr="004A3DE7" w:rsidRDefault="00D73DBA" w:rsidP="005F4B3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๒)</w:t>
      </w:r>
      <w:r w:rsidR="00A37AFB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ผ่านการประเมินสถานศึกษาสีขาว ปลอดยาเสพติดและอบายมุข ระดับดีเด่น (ระดับชาติ)</w:t>
      </w:r>
    </w:p>
    <w:p w:rsidR="00A37AFB" w:rsidRPr="004A3DE7" w:rsidRDefault="00D73DBA" w:rsidP="005F4B3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</w:t>
      </w:r>
      <w:r w:rsidR="00B45F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๓)</w:t>
      </w:r>
      <w:r w:rsidR="00A37AFB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นักเรียนได้รับเกียรติบัตรนักเรียนดี ปลอดอบายมุข จากสำนักงานเครือข่ายองค์กรงดเหล้า (</w:t>
      </w:r>
      <w:proofErr w:type="spellStart"/>
      <w:r w:rsidR="00A37AFB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สคล</w:t>
      </w:r>
      <w:proofErr w:type="spellEnd"/>
      <w:r w:rsidR="00A37AFB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.)</w:t>
      </w:r>
    </w:p>
    <w:p w:rsidR="00A37AFB" w:rsidRDefault="00D73DBA" w:rsidP="005F4B3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="00DF10C9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๔)</w:t>
      </w:r>
      <w:r w:rsidR="00A37AFB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โรงเรียนบ้านสร้างเอี่ยนได้รับธง “ห้องเรียนเด็กดี” จากสำนักงานเครือข่ายองค์กรงดเหล้า (</w:t>
      </w:r>
      <w:proofErr w:type="spellStart"/>
      <w:r w:rsidR="00A37AFB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สคล</w:t>
      </w:r>
      <w:proofErr w:type="spellEnd"/>
      <w:r w:rsidR="00A37AFB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.)</w:t>
      </w:r>
    </w:p>
    <w:p w:rsidR="00A37D69" w:rsidRPr="00D50868" w:rsidRDefault="00A37D69" w:rsidP="00A37D6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5086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006DE36" wp14:editId="6287980E">
            <wp:extent cx="2466975" cy="1304925"/>
            <wp:effectExtent l="38100" t="38100" r="47625" b="4762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49864_1232435953465634_4454234521455895132_n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" r="24793" b="27546"/>
                    <a:stretch/>
                  </pic:blipFill>
                  <pic:spPr bwMode="auto">
                    <a:xfrm>
                      <a:off x="0" y="0"/>
                      <a:ext cx="2467679" cy="1305297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0868">
        <w:rPr>
          <w:rFonts w:ascii="TH SarabunPSK" w:hAnsi="TH SarabunPSK" w:cs="TH SarabunPSK"/>
          <w:sz w:val="32"/>
          <w:szCs w:val="32"/>
        </w:rPr>
        <w:t xml:space="preserve"> </w:t>
      </w:r>
      <w:r w:rsidRPr="00D5086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6E13425" wp14:editId="089A27DE">
            <wp:extent cx="2314575" cy="1304925"/>
            <wp:effectExtent l="38100" t="38100" r="47625" b="4762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92541_1232436080132288_7546537456364537243_n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9" b="39030"/>
                    <a:stretch/>
                  </pic:blipFill>
                  <pic:spPr bwMode="auto">
                    <a:xfrm>
                      <a:off x="0" y="0"/>
                      <a:ext cx="2331651" cy="1314552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D69" w:rsidRDefault="00A37D69" w:rsidP="005F4B3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5086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27B3D443" wp14:editId="38E2CBEF">
            <wp:simplePos x="0" y="0"/>
            <wp:positionH relativeFrom="column">
              <wp:posOffset>497840</wp:posOffset>
            </wp:positionH>
            <wp:positionV relativeFrom="paragraph">
              <wp:posOffset>49530</wp:posOffset>
            </wp:positionV>
            <wp:extent cx="2463800" cy="1504950"/>
            <wp:effectExtent l="38100" t="38100" r="31750" b="3810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50495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868">
        <w:rPr>
          <w:rFonts w:ascii="TH SarabunPSK" w:hAnsi="TH SarabunPSK" w:cs="TH SarabunPSK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49613A6C" wp14:editId="320B2E08">
            <wp:simplePos x="0" y="0"/>
            <wp:positionH relativeFrom="column">
              <wp:posOffset>3107690</wp:posOffset>
            </wp:positionH>
            <wp:positionV relativeFrom="paragraph">
              <wp:posOffset>49530</wp:posOffset>
            </wp:positionV>
            <wp:extent cx="2314575" cy="1504950"/>
            <wp:effectExtent l="38100" t="38100" r="47625" b="3810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27839_1277533595622536_9040146324763689048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50495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D69" w:rsidRDefault="00A37D69" w:rsidP="005F4B3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37D69" w:rsidRDefault="00A37D69" w:rsidP="005F4B3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37D69" w:rsidRDefault="00A37D69" w:rsidP="005F4B3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37D69" w:rsidRDefault="00A37D69" w:rsidP="005F4B3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37D69" w:rsidRDefault="00A37D69" w:rsidP="005F4B3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05A86" w:rsidRPr="004A3DE7" w:rsidRDefault="00A05A86" w:rsidP="005F4B3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5F4B33" w:rsidRPr="004A3DE7" w:rsidRDefault="005F4B33" w:rsidP="005F4B3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๔. การจัดกิจกรรมทักษะชีวิต (ชีวิต)</w:t>
      </w:r>
    </w:p>
    <w:p w:rsidR="00D73DBA" w:rsidRPr="004A3DE7" w:rsidRDefault="00A753BD" w:rsidP="00D73DBA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จากการจัดกิจกรรมลดเวลาเรียน เพิ่มเวลารู้ โดย</w:t>
      </w:r>
      <w:r w:rsidR="00D73DBA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การจัดกิจกรรมทักษะชีวิต (ชีวิต) ส่งผลให้โรงเรียนบ้านสร้างเอี่ยน มีผลงานดังนี้</w:t>
      </w:r>
    </w:p>
    <w:p w:rsidR="005F4B33" w:rsidRPr="004A3DE7" w:rsidRDefault="00C60F86" w:rsidP="005F4B3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๑) โรงเรียนบ้านสร้างเอี่ยน ผ่านการประเมินจากสำนักงานเขตพื้นที่การศึกษาประถมศึกษาขอนแก่น เขต ๒ </w:t>
      </w:r>
      <w:r w:rsidR="008C14C9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ให้เป็นแหล่งเรียนรู้และศึกษาดูงาน ด้านแบบอบย่างการจัดกิจกรรมการเรียนรู้และการบริหารจัดการตามหลักปรัชญาของเศรษฐกิจพอเพียง</w:t>
      </w:r>
    </w:p>
    <w:p w:rsidR="000D5EC6" w:rsidRPr="004A3DE7" w:rsidRDefault="000D5EC6" w:rsidP="005F4B3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๒) นักเรียนได้รับรางวัลเหรียญทอง การแข่งขันโครงงานคุณธรรม ระดับชั้นประถมศึกษาปีที่ ๑-๓ ระดับสำนักงานเขตพื้นที่การศึกษาประถมศึกษาขอนแก่น เขต ๒</w:t>
      </w:r>
    </w:p>
    <w:p w:rsidR="000D5EC6" w:rsidRPr="004A3DE7" w:rsidRDefault="000D5EC6" w:rsidP="005F4B3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๓) นักเรียนได้รับรางวัลเหรียญทอง การแข่งขันขับขานประสานเสียง ระดับประถมศึกษาปีที่ ๑-๖ ระดับสำนักงานเขตพื้นที่การศึกษาประถมศึกษาขอนแก่น เขต ๒</w:t>
      </w:r>
    </w:p>
    <w:p w:rsidR="000D5EC6" w:rsidRPr="004A3DE7" w:rsidRDefault="000D5EC6" w:rsidP="005F4B3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๔) นักเรียนได้รับรางวัลเหรียญเงิน การประกวดขับร้องเพลงพระราชนิพนธ์ชาย ระดับชั้นประถมศึกษาปีที่ ๔-๖ ระดับสำนักงานเขตพื้นที่การศึกษาประถมศึกษาขอนแก่น เขต ๒</w:t>
      </w:r>
    </w:p>
    <w:p w:rsidR="007A242A" w:rsidRPr="00751CCF" w:rsidRDefault="007A242A" w:rsidP="007A24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51CC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๕)</w:t>
      </w:r>
      <w:r w:rsidRPr="00751CCF">
        <w:rPr>
          <w:rFonts w:ascii="TH SarabunPSK" w:hAnsi="TH SarabunPSK" w:cs="TH SarabunPSK"/>
          <w:sz w:val="32"/>
          <w:szCs w:val="32"/>
          <w:cs/>
        </w:rPr>
        <w:t xml:space="preserve"> รางวัลชนะเลิศการประกวดการร้องเพลงพระราชนิพนธ์ ระดับชั้นประถมศึกษาปีที่ 4-6 งานวันภาษาไทยโรงเรียนบ้านไผ่พิทยาคม</w:t>
      </w:r>
    </w:p>
    <w:p w:rsidR="007A242A" w:rsidRPr="00751CCF" w:rsidRDefault="007A242A" w:rsidP="007A242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751C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51CC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๖)</w:t>
      </w:r>
      <w:r w:rsidRPr="00751CCF">
        <w:rPr>
          <w:rFonts w:ascii="TH SarabunPSK" w:hAnsi="TH SarabunPSK" w:cs="TH SarabunPSK"/>
          <w:sz w:val="32"/>
          <w:szCs w:val="32"/>
          <w:cs/>
        </w:rPr>
        <w:t xml:space="preserve"> รางวัลรองชนะเลิศการประกวดการกล่อมลูก ระดับชั้นประถมศึกษาปีที่ 4-6 งานวันภาษาไทยโรงเรียนบ้านไผ่พิทยาคม</w:t>
      </w:r>
    </w:p>
    <w:p w:rsidR="007A242A" w:rsidRPr="00751CCF" w:rsidRDefault="007A242A" w:rsidP="007A242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751C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51CC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๗)</w:t>
      </w:r>
      <w:r w:rsidRPr="00751CCF">
        <w:rPr>
          <w:rFonts w:ascii="TH SarabunPSK" w:hAnsi="TH SarabunPSK" w:cs="TH SarabunPSK"/>
          <w:sz w:val="32"/>
          <w:szCs w:val="32"/>
          <w:cs/>
        </w:rPr>
        <w:t xml:space="preserve"> รางวัลรองชนะเลิศการแข่งขันการตอบปัญหาวันภาษาไทย ระดับชั้นประถมศึกษาปีที่ 4-6 งานวันภาษาไทยโรงเรียนบ้านไผ่พิทยาคม</w:t>
      </w:r>
    </w:p>
    <w:p w:rsidR="003D0371" w:rsidRDefault="007A242A" w:rsidP="005F4B3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51CCF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Pr="00751CC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๘)</w:t>
      </w:r>
      <w:r w:rsidRPr="00751CCF">
        <w:rPr>
          <w:rFonts w:ascii="TH SarabunPSK" w:hAnsi="TH SarabunPSK" w:cs="TH SarabunPSK"/>
          <w:sz w:val="32"/>
          <w:szCs w:val="32"/>
          <w:cs/>
        </w:rPr>
        <w:t xml:space="preserve"> รางวัลรองชนะเลิศอันดับสอง การประกวดการแต่งคำประพันธ์ ระดับชั้นประถมศึกษาปีที่ 4-6 งานภาษาไทยและสัปดาห์หนังสือ เทศบาลเมืองบ้านไผ่</w:t>
      </w:r>
    </w:p>
    <w:p w:rsidR="00A37D69" w:rsidRPr="00D50868" w:rsidRDefault="00A37D69" w:rsidP="00A37D6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5086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BBA9745" wp14:editId="0049F5E2">
            <wp:extent cx="1615938" cy="1390650"/>
            <wp:effectExtent l="38100" t="38100" r="41910" b="38100"/>
            <wp:docPr id="176" name="รูปภาพ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12656848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133" cy="1391678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D50868">
        <w:rPr>
          <w:rFonts w:ascii="TH SarabunPSK" w:hAnsi="TH SarabunPSK" w:cs="TH SarabunPSK"/>
          <w:sz w:val="32"/>
          <w:szCs w:val="32"/>
        </w:rPr>
        <w:t xml:space="preserve">   </w:t>
      </w:r>
      <w:r w:rsidRPr="00D5086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06A8671" wp14:editId="01B45E65">
            <wp:extent cx="1657350" cy="1388573"/>
            <wp:effectExtent l="38100" t="38100" r="38100" b="40640"/>
            <wp:docPr id="177" name="รูปภาพ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1265702436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84"/>
                    <a:stretch/>
                  </pic:blipFill>
                  <pic:spPr bwMode="auto">
                    <a:xfrm>
                      <a:off x="0" y="0"/>
                      <a:ext cx="1659637" cy="1390489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0868">
        <w:rPr>
          <w:rFonts w:ascii="TH SarabunPSK" w:hAnsi="TH SarabunPSK" w:cs="TH SarabunPSK"/>
          <w:sz w:val="32"/>
          <w:szCs w:val="32"/>
        </w:rPr>
        <w:t xml:space="preserve">   </w:t>
      </w:r>
      <w:r w:rsidRPr="00D5086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F95F32C" wp14:editId="369EDED1">
            <wp:extent cx="1543050" cy="1388507"/>
            <wp:effectExtent l="38100" t="38100" r="38100" b="40640"/>
            <wp:docPr id="178" name="รูปภาพ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126583097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24" b="33501"/>
                    <a:stretch/>
                  </pic:blipFill>
                  <pic:spPr bwMode="auto">
                    <a:xfrm>
                      <a:off x="0" y="0"/>
                      <a:ext cx="1545432" cy="1390650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D69" w:rsidRPr="00E91C21" w:rsidRDefault="00A37D69" w:rsidP="005F4B33">
      <w:pPr>
        <w:spacing w:after="0" w:line="240" w:lineRule="auto"/>
        <w:rPr>
          <w:rFonts w:ascii="TH SarabunPSK" w:hAnsi="TH SarabunPSK" w:cs="TH SarabunPSK"/>
          <w:szCs w:val="22"/>
          <w:cs/>
        </w:rPr>
      </w:pPr>
    </w:p>
    <w:p w:rsidR="00917FBB" w:rsidRPr="00A05A86" w:rsidRDefault="00A05A86" w:rsidP="00605532">
      <w:pPr>
        <w:spacing w:after="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A05A86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   </w:t>
      </w:r>
      <w:r w:rsidR="00917FBB" w:rsidRPr="00A05A86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๕) สรุปสิ่งที่เรียนรู้และการปรับปรุงให้ดีขึ้น</w:t>
      </w:r>
    </w:p>
    <w:p w:rsidR="008B38A0" w:rsidRDefault="00552349" w:rsidP="00552349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bookmarkStart w:id="0" w:name="_GoBack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จากการดำเนินการจัดกิจกรรม ตามหลักสูตร “สหธรรมติดชีวิต  ตามหลักปรัชญาของเศรษฐกิจพอเพียง”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ผลปรากฏว่า</w:t>
      </w:r>
    </w:p>
    <w:p w:rsidR="003626CF" w:rsidRPr="00D9308E" w:rsidRDefault="003626CF" w:rsidP="00362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๕.๑  สภาพปัญหาและความต้องการ  คือ ปัจจัยที่นำไปสู่การคิดเพื่อการเปลี่ยนแปลงและพัฒนาไปในทางที่ดีขึ้น  ซึ่งต้องมีการสำรวจตามสภาพจริง เพื่อให้ได้มาซึ่งข้อมูลที่มีความน่าเชื่อถือ  แล้วนำมาจัดลำดับสำคัญเพื่อเป็นแนวทางในการพัฒนานวัตกรรม ให้สามารถตอบสนองต่อสภาพปัญหา  ความต้องการและบริบทของตนเอง ได้อย่างเหมาะสมและมีประสิทธิภาพ</w:t>
      </w:r>
    </w:p>
    <w:p w:rsidR="003626CF" w:rsidRDefault="003626CF" w:rsidP="00362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๕.๒  หลักการมีส่วนร่วม และกระบวนการ </w:t>
      </w:r>
      <w:r w:rsidRPr="00D9308E">
        <w:rPr>
          <w:rFonts w:ascii="TH SarabunPSK" w:hAnsi="TH SarabunPSK" w:cs="TH SarabunPSK"/>
          <w:color w:val="000000" w:themeColor="text1"/>
          <w:sz w:val="32"/>
          <w:szCs w:val="32"/>
        </w:rPr>
        <w:t xml:space="preserve">PDCA </w:t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เป็นส่วนหนึ่งที่มีความสำคัญที่ช่วยให้การดำเนินงานและการบริหารงานก้าวไปสู่ความสำเร็จ</w:t>
      </w:r>
    </w:p>
    <w:p w:rsidR="00A15349" w:rsidRDefault="00A15349" w:rsidP="00362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๕.๓  หลักปรัชญาของเศรษฐกิจพียง นักเรียนสามารถดำเนินกิจกรรมตามหลักปรัชญาของเศรษฐกิจพอเพียง รวมไปถึงการถอดบทเรียนเพื่อนำไปสู่การพัฒนาคุณลักษณะอันพึงประสงค์ของนักเรียนได้</w:t>
      </w:r>
    </w:p>
    <w:p w:rsidR="00445FB3" w:rsidRDefault="00445FB3" w:rsidP="00362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๕.๔  เกิดการแลกเปลี่ยนเรียนรู้ระหว่างครูกับครู ครูกับนักเรียน และนักเรียนกับนักเรียน เกิดเป็นเครือข่ายความร่วมมือในการพัฒนาหลักสูตรให้มีแบบแผนและสามารถนำมาใช้พัฒนาคุณธรรม จริยธรรม และคุณลักษณะอันพึงประสงค์ของนักเรียนได้</w:t>
      </w:r>
    </w:p>
    <w:p w:rsidR="00445FB3" w:rsidRPr="00445FB3" w:rsidRDefault="00445FB3" w:rsidP="003626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๕.๕  เกิดการต่อยอดจากการสร้างหลักสูตรต่อการพัฒนาหลักสูตรต่างๆ เพิ่มขึ้น รวมถึงสามารถสร้างรูปแบบ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MODEL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ในการบริหารจัดการในชั้นเรียนได้</w:t>
      </w:r>
      <w:bookmarkEnd w:id="0"/>
    </w:p>
    <w:p w:rsidR="003626CF" w:rsidRPr="00552349" w:rsidRDefault="003626CF" w:rsidP="00C6144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ดังนั้น  ผลจากการพัฒนานวัตกรรมนำไปสู่ความสำเร็จในการมีส่วนร่วมในการพัฒนาหลักสูตร “</w:t>
      </w:r>
      <w:r w:rsidR="00A153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สหธรรมติดชีวิต  ตามหลักปรัชญาของเศรษฐกิจพอเพียง</w:t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” ของโรงเรียนบ้าน</w:t>
      </w:r>
      <w:r w:rsidR="00A153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สร้างเอี่ยน </w:t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ได้อย่างมีประสิทธิภาพ</w:t>
      </w:r>
    </w:p>
    <w:p w:rsidR="00917FBB" w:rsidRPr="00A05A86" w:rsidRDefault="00917FBB" w:rsidP="00605532">
      <w:pPr>
        <w:spacing w:after="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A05A86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   ๖) </w:t>
      </w:r>
      <w:r w:rsidR="008B38A0" w:rsidRPr="00A05A86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การขยายผลและเผยแพร่การพัฒนา</w:t>
      </w:r>
      <w:r w:rsidRPr="00A05A86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</w:p>
    <w:p w:rsidR="00E92F1D" w:rsidRPr="00D9308E" w:rsidRDefault="00E92F1D" w:rsidP="00E92F1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นวัตกรรม  หลักสูตร “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สหธรรมติดชีวิต  ตามหลักปรัชญาของเศรษฐกิจพอเพียง</w:t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” ได้มีการขยายผลและเผยแพร่ การพัฒนานวัตกรรม ตลอดจนมีการประชาสัมพันธ์ผ่านสื่อต่างๆ ดังนี้</w:t>
      </w:r>
    </w:p>
    <w:p w:rsidR="00E92F1D" w:rsidRDefault="00E92F1D" w:rsidP="00E92F1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๑.  การให้บริการศึกษาดูงาน  ให้กับโรงเรียนและหน่วยงานต่างๆ ซึ่งได้มาศึกษาดูงาน เยี่ยมชม</w:t>
      </w:r>
    </w:p>
    <w:p w:rsidR="00E92F1D" w:rsidRPr="00D9308E" w:rsidRDefault="00E92F1D" w:rsidP="00E92F1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การดำเนินงานและกิจกรรมต่างๆ ที่จัดขึ้น  ตลอดจนศึกษารูปแบบของการพัฒนานวัตกรรม เพื่อนำไปปรับใช้และพัฒนาให้เข้ากับบริบทของตัวเองต่อไป</w:t>
      </w:r>
    </w:p>
    <w:p w:rsidR="00E92F1D" w:rsidRPr="00D9308E" w:rsidRDefault="00E92F1D" w:rsidP="00E92F1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๒.  การทำเอกสารเผยแพร่ไปยังสถานศึกษาต่างๆ </w:t>
      </w:r>
    </w:p>
    <w:p w:rsidR="00C6144F" w:rsidRDefault="00C6144F" w:rsidP="00605532">
      <w:pPr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:rsidR="00E91C21" w:rsidRDefault="00E91C21" w:rsidP="00605532">
      <w:pPr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:rsidR="00917FBB" w:rsidRPr="00A05A86" w:rsidRDefault="00917FBB" w:rsidP="00605532">
      <w:pPr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A05A86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๖. ข้อเสนอแนะและแนวทางการพัฒนาอย่างต่อเนื่อง</w:t>
      </w:r>
    </w:p>
    <w:p w:rsidR="00917FBB" w:rsidRPr="000A3B25" w:rsidRDefault="00D21718" w:rsidP="0060553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0A3B2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ข้อเสนอแนะ</w:t>
      </w:r>
    </w:p>
    <w:p w:rsidR="00D21718" w:rsidRDefault="00D21718" w:rsidP="00D21718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จากการดำเนินการจัดกิจกรรมตามหลักสูตร สหธรรมติดชีวิต ตามหลักปรัชญาของเศรษฐกิจพอเพียง นั้น มีขอเสนอแนะในการดำเนินการ ดังนี้</w:t>
      </w:r>
    </w:p>
    <w:p w:rsidR="00D21718" w:rsidRDefault="00D21718" w:rsidP="00D21718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๑) ควรจัดกิจกรรม</w:t>
      </w:r>
      <w:r w:rsidR="00337E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ค่ายพัฒนาทักษะการเป็นผู้นำเพื่อให้มีนักเรียนแกนนำมาเพื่อช่วยดำเนินการจัดกิจกรรม ให้นักเรียนได้ฝึกการเป็นผู้นำ ผู้ตาม </w:t>
      </w:r>
    </w:p>
    <w:p w:rsidR="00337E17" w:rsidRPr="00E92F1D" w:rsidRDefault="00337E17" w:rsidP="00D21718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๒) ควรให้นักเรียนได้มีส่วนร่วมในการกำหนดกิจกรรมตามความสนใจ ความถนัดของตนเอง</w:t>
      </w:r>
      <w:r w:rsidR="0058651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มากขึ้น</w:t>
      </w:r>
      <w:r w:rsidR="00E92F1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337E17" w:rsidRDefault="00337E17" w:rsidP="00D21718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๓) ควรให้ชุมชนได้มีส่วนร่วมในการจัดกิจกรรม เพื่อตอบสนองความต้องการของชุมชนด้วย</w:t>
      </w:r>
    </w:p>
    <w:p w:rsidR="00943C7E" w:rsidRDefault="000A3B25" w:rsidP="00D21718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แนวทางการพัฒนาอย่างต่อเนื่อง</w:t>
      </w:r>
    </w:p>
    <w:p w:rsidR="000A3B25" w:rsidRDefault="000A3B25" w:rsidP="00D21718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๑) จัดทำหลักสูตรระยะยาว ตลอดปีการศึกษา</w:t>
      </w:r>
      <w:r w:rsidR="00D223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เพื่อความต่อเนื่องของกิจกรรมต่างๆ และเป็นการต่อยอดความคิดของกิจกรรมต่างๆที่ดำเนินการผ่านมา</w:t>
      </w:r>
    </w:p>
    <w:p w:rsidR="00D223B3" w:rsidRDefault="00D223B3" w:rsidP="00D223B3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๒) จัดทำหลักสูตรคู่ขนานเพื่อพัฒนาผลสัมฤทธิ์ทางการเรียนให้สูงขึ้น</w:t>
      </w:r>
    </w:p>
    <w:p w:rsidR="00A05A86" w:rsidRPr="00C6144F" w:rsidRDefault="00A05A86" w:rsidP="00D223B3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color w:val="0070C0"/>
          <w:sz w:val="10"/>
          <w:szCs w:val="10"/>
        </w:rPr>
      </w:pPr>
    </w:p>
    <w:p w:rsidR="00917FBB" w:rsidRPr="00A05A86" w:rsidRDefault="00917FBB" w:rsidP="00D223B3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A05A86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๗. จุดเด่น หรือลักษณะพิเศษของผลงานนวัตกรรม</w:t>
      </w:r>
    </w:p>
    <w:p w:rsidR="00121358" w:rsidRPr="004A3DE7" w:rsidRDefault="00494F0E" w:rsidP="0060553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จากการจัดทำหลักสูตร </w:t>
      </w:r>
      <w:r w:rsidR="00E305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“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สหธรรมติดชีวิต ตามหลักปรัชญาของเศรษฐกิจพอเพียง</w:t>
      </w:r>
      <w:r w:rsidR="00E305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”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2135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จัดทำขึ้นภายใต้สโลแกน </w:t>
      </w:r>
      <w:r w:rsidR="00121358" w:rsidRPr="0095370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“โรงเรียนธรรมดา ของคนธรรมดา”</w:t>
      </w:r>
      <w:r w:rsidR="0012135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เป็นการนำเอากิจกรรมประจำวันมารวบรวมเรียบเรียงให้เป็นหมวดหมู่ เพื่อให้เป็นกิจกรรมที่จะพัฒนาทักษะการทำงาน ทักษะการเรียนรู้ และทักษะการอยู่ร่วมกันของนักเรียนอย่างเป็นระบบ</w:t>
      </w:r>
      <w:r w:rsidR="00E305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เน้นให้นักเรียนได้ลงมือปฏิบัติอย่างจริงจังและต่อเนื่อง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เสริมสร้างคุณลักษณะอันพึงประสงค์ เพื่อพัฒนาคุณธรรม จริยธรรมนักเรียน ให้เป็นคน</w:t>
      </w:r>
      <w:r w:rsidR="0012135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ดี เก่ง สามารถปรับตัวให้เข้าสังคมได้ และใช้ชีวิตประจำวันอย่างมีความสุข รู้และเข้าใจบทบาทหน้าที่ความรับผิดชอบของตัวเองตามกรอบของสังคมที่มอบหมายให้ </w:t>
      </w:r>
    </w:p>
    <w:p w:rsidR="00917FBB" w:rsidRPr="00A05A86" w:rsidRDefault="00917FBB" w:rsidP="00C6144F">
      <w:pPr>
        <w:spacing w:before="240"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A05A86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๘. บรรณานุกรม</w:t>
      </w:r>
    </w:p>
    <w:p w:rsidR="00BE17D1" w:rsidRDefault="00BE17D1" w:rsidP="0060553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A3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สำนักวิชาการและมาตรฐานการศึกษา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๒๕๕๘.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“คู่มือบริหารจัดการเวลาเรียน ลดเวลาเรียน เพิ่มเวลารู้” </w:t>
      </w:r>
    </w:p>
    <w:p w:rsidR="0033354D" w:rsidRPr="009C237F" w:rsidRDefault="00BE17D1" w:rsidP="0060553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</w:t>
      </w:r>
      <w:r w:rsidRPr="009C23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สำนักงานการศึกษาขั้นพื้นฐาน, กระทรวงศึกษาธิการ</w:t>
      </w:r>
      <w:r w:rsidRPr="009C237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</w:p>
    <w:p w:rsidR="002B0E15" w:rsidRDefault="00BE17D1" w:rsidP="0060553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C23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ชุมนุมสหก</w:t>
      </w:r>
      <w:r w:rsidR="009C237F" w:rsidRPr="009C23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รณ์</w:t>
      </w:r>
      <w:proofErr w:type="spellStart"/>
      <w:r w:rsidR="009C237F" w:rsidRPr="009C23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เครนิต</w:t>
      </w:r>
      <w:proofErr w:type="spellEnd"/>
      <w:r w:rsidR="009C237F" w:rsidRPr="009C23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ยู</w:t>
      </w:r>
      <w:proofErr w:type="spellStart"/>
      <w:r w:rsidR="009C237F" w:rsidRPr="009C23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เนี่ยนแห่ง</w:t>
      </w:r>
      <w:proofErr w:type="spellEnd"/>
      <w:r w:rsidR="009C237F" w:rsidRPr="009C23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ประเทศไทย </w:t>
      </w:r>
      <w:r w:rsidRPr="009C23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จำกัด</w:t>
      </w:r>
      <w:r w:rsidR="009C23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๒๕๕๕. </w:t>
      </w:r>
      <w:r w:rsidR="00F437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“คู่มือการจัดกาเรียนรู้การสหกรณ์ในสถานศึกษา </w:t>
      </w:r>
    </w:p>
    <w:p w:rsidR="00BE17D1" w:rsidRDefault="002B0E15" w:rsidP="0060553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</w:t>
      </w:r>
      <w:r w:rsidR="00F437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ระดับประถมศึกษา”. </w:t>
      </w:r>
      <w:proofErr w:type="spellStart"/>
      <w:r w:rsidR="00F437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มปก</w:t>
      </w:r>
      <w:proofErr w:type="spellEnd"/>
      <w:r w:rsidR="00F437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</w:p>
    <w:p w:rsidR="00F4379A" w:rsidRPr="00F4379A" w:rsidRDefault="00F4379A" w:rsidP="0060553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“คาถา-บทสวดมนต์”. </w:t>
      </w:r>
      <w:r w:rsidRPr="00F4379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http://www.fungdham.com/pray/pray.html</w:t>
      </w:r>
    </w:p>
    <w:p w:rsidR="002B0E15" w:rsidRDefault="00496D62" w:rsidP="0060553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สำนักส่งเสริมกิจการการศึกษา. ๒๕๕๕. </w:t>
      </w:r>
      <w:r w:rsidRPr="00496D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“</w:t>
      </w:r>
      <w:r w:rsidR="00F4379A" w:rsidRPr="00496D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คู่มือแนวทางการดำเนินงานโครงการสถานศึก</w:t>
      </w:r>
      <w:r w:rsidRPr="00496D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ษ</w:t>
      </w:r>
      <w:r w:rsidR="00F4379A" w:rsidRPr="00496D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าสีขาว</w:t>
      </w:r>
    </w:p>
    <w:p w:rsidR="00F4379A" w:rsidRPr="00F4379A" w:rsidRDefault="002B0E15" w:rsidP="0060553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</w:t>
      </w:r>
      <w:r w:rsidR="00F4379A" w:rsidRPr="00496D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ปลอดยาเสพติดและอบายมุข</w:t>
      </w:r>
      <w:r w:rsidR="00496D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”</w:t>
      </w:r>
      <w:r w:rsidR="00496D62" w:rsidRPr="00496D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="00496D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สำนักงานปลัดกระทรวงศึกษาธิการ.</w:t>
      </w:r>
    </w:p>
    <w:p w:rsidR="002332B8" w:rsidRDefault="00496D62" w:rsidP="0060553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“</w:t>
      </w:r>
      <w:r w:rsidRPr="00496D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กระบวนการทำวิจัยในชั้นเรียน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”. </w:t>
      </w:r>
      <w:hyperlink r:id="rId24" w:history="1">
        <w:r w:rsidR="00044063" w:rsidRPr="00484101">
          <w:rPr>
            <w:rStyle w:val="a5"/>
            <w:rFonts w:ascii="TH SarabunPSK" w:hAnsi="TH SarabunPSK" w:cs="TH SarabunPSK"/>
            <w:sz w:val="32"/>
            <w:szCs w:val="32"/>
          </w:rPr>
          <w:t>www.gotoknow.org/posts/426690</w:t>
        </w:r>
      </w:hyperlink>
    </w:p>
    <w:p w:rsidR="00044063" w:rsidRDefault="00044063" w:rsidP="0060553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“ความลับของวินัย”. </w:t>
      </w:r>
      <w:hyperlink r:id="rId25" w:history="1">
        <w:r w:rsidRPr="00484101">
          <w:rPr>
            <w:rStyle w:val="a5"/>
            <w:rFonts w:ascii="TH SarabunPSK" w:hAnsi="TH SarabunPSK" w:cs="TH SarabunPSK"/>
            <w:b/>
            <w:bCs/>
            <w:sz w:val="32"/>
            <w:szCs w:val="32"/>
          </w:rPr>
          <w:t>https://www.youtube.com/watch?v=yji</w:t>
        </w:r>
        <w:r w:rsidRPr="00484101">
          <w:rPr>
            <w:rStyle w:val="a5"/>
            <w:rFonts w:ascii="TH SarabunPSK" w:hAnsi="TH SarabunPSK" w:cs="TH SarabunPSK"/>
            <w:b/>
            <w:bCs/>
            <w:sz w:val="32"/>
            <w:szCs w:val="32"/>
            <w:cs/>
          </w:rPr>
          <w:t>49</w:t>
        </w:r>
        <w:r w:rsidRPr="00484101">
          <w:rPr>
            <w:rStyle w:val="a5"/>
            <w:rFonts w:ascii="TH SarabunPSK" w:hAnsi="TH SarabunPSK" w:cs="TH SarabunPSK"/>
            <w:b/>
            <w:bCs/>
            <w:sz w:val="32"/>
            <w:szCs w:val="32"/>
          </w:rPr>
          <w:t>ONuYJA&amp;t=</w:t>
        </w:r>
        <w:r w:rsidRPr="00484101">
          <w:rPr>
            <w:rStyle w:val="a5"/>
            <w:rFonts w:ascii="TH SarabunPSK" w:hAnsi="TH SarabunPSK" w:cs="TH SarabunPSK"/>
            <w:b/>
            <w:bCs/>
            <w:sz w:val="32"/>
            <w:szCs w:val="32"/>
            <w:cs/>
          </w:rPr>
          <w:t>51</w:t>
        </w:r>
        <w:r w:rsidRPr="00484101">
          <w:rPr>
            <w:rStyle w:val="a5"/>
            <w:rFonts w:ascii="TH SarabunPSK" w:hAnsi="TH SarabunPSK" w:cs="TH SarabunPSK"/>
            <w:b/>
            <w:bCs/>
            <w:sz w:val="32"/>
            <w:szCs w:val="32"/>
          </w:rPr>
          <w:t>s</w:t>
        </w:r>
      </w:hyperlink>
    </w:p>
    <w:p w:rsidR="00044063" w:rsidRDefault="00044063" w:rsidP="0060553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“ไอ้เตี้ย”. </w:t>
      </w:r>
      <w:hyperlink r:id="rId26" w:history="1">
        <w:r w:rsidRPr="00484101">
          <w:rPr>
            <w:rStyle w:val="a5"/>
            <w:rFonts w:ascii="TH SarabunPSK" w:hAnsi="TH SarabunPSK" w:cs="TH SarabunPSK"/>
            <w:sz w:val="32"/>
            <w:szCs w:val="32"/>
          </w:rPr>
          <w:t>https://www.youtube.com/watch?v=gG</w:t>
        </w:r>
        <w:r w:rsidRPr="00484101">
          <w:rPr>
            <w:rStyle w:val="a5"/>
            <w:rFonts w:ascii="TH SarabunPSK" w:hAnsi="TH SarabunPSK" w:cs="TH SarabunPSK"/>
            <w:sz w:val="32"/>
            <w:szCs w:val="32"/>
            <w:cs/>
          </w:rPr>
          <w:t>7</w:t>
        </w:r>
        <w:r w:rsidRPr="00484101">
          <w:rPr>
            <w:rStyle w:val="a5"/>
            <w:rFonts w:ascii="TH SarabunPSK" w:hAnsi="TH SarabunPSK" w:cs="TH SarabunPSK"/>
            <w:sz w:val="32"/>
            <w:szCs w:val="32"/>
          </w:rPr>
          <w:t>BCub_</w:t>
        </w:r>
        <w:r w:rsidRPr="00484101">
          <w:rPr>
            <w:rStyle w:val="a5"/>
            <w:rFonts w:ascii="TH SarabunPSK" w:hAnsi="TH SarabunPSK" w:cs="TH SarabunPSK"/>
            <w:sz w:val="32"/>
            <w:szCs w:val="32"/>
            <w:cs/>
          </w:rPr>
          <w:t>03</w:t>
        </w:r>
        <w:r w:rsidRPr="00484101">
          <w:rPr>
            <w:rStyle w:val="a5"/>
            <w:rFonts w:ascii="TH SarabunPSK" w:hAnsi="TH SarabunPSK" w:cs="TH SarabunPSK"/>
            <w:sz w:val="32"/>
            <w:szCs w:val="32"/>
          </w:rPr>
          <w:t>w</w:t>
        </w:r>
      </w:hyperlink>
    </w:p>
    <w:p w:rsidR="00044063" w:rsidRDefault="00044063" w:rsidP="0060553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44063">
        <w:rPr>
          <w:rFonts w:ascii="TH SarabunPSK" w:hAnsi="TH SarabunPSK" w:cs="TH SarabunPSK"/>
          <w:color w:val="000000" w:themeColor="text1"/>
          <w:sz w:val="32"/>
          <w:szCs w:val="32"/>
          <w:cs/>
        </w:rPr>
        <w:t>“</w:t>
      </w:r>
      <w:r w:rsidRPr="00044063">
        <w:rPr>
          <w:rFonts w:ascii="TH SarabunPSK" w:hAnsi="TH SarabunPSK" w:cs="TH SarabunPSK"/>
          <w:sz w:val="32"/>
          <w:szCs w:val="32"/>
          <w:cs/>
        </w:rPr>
        <w:t>มักม่วนบ่ชวนหมู่ลองยา</w:t>
      </w:r>
      <w:r w:rsidRPr="00044063">
        <w:rPr>
          <w:rFonts w:ascii="TH SarabunPSK" w:hAnsi="TH SarabunPSK" w:cs="TH SarabunPSK"/>
          <w:color w:val="000000" w:themeColor="text1"/>
          <w:sz w:val="32"/>
          <w:szCs w:val="32"/>
          <w:cs/>
        </w:rPr>
        <w:t>”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hyperlink r:id="rId27" w:history="1">
        <w:r w:rsidRPr="00484101">
          <w:rPr>
            <w:rStyle w:val="a5"/>
            <w:rFonts w:ascii="TH SarabunPSK" w:hAnsi="TH SarabunPSK" w:cs="TH SarabunPSK"/>
            <w:sz w:val="32"/>
            <w:szCs w:val="32"/>
          </w:rPr>
          <w:t>https://www.youtube.com/watch?v=QZQ</w:t>
        </w:r>
        <w:r w:rsidRPr="00484101">
          <w:rPr>
            <w:rStyle w:val="a5"/>
            <w:rFonts w:ascii="TH SarabunPSK" w:hAnsi="TH SarabunPSK" w:cs="TH SarabunPSK"/>
            <w:sz w:val="32"/>
            <w:szCs w:val="32"/>
            <w:cs/>
          </w:rPr>
          <w:t>9</w:t>
        </w:r>
        <w:r w:rsidRPr="00484101">
          <w:rPr>
            <w:rStyle w:val="a5"/>
            <w:rFonts w:ascii="TH SarabunPSK" w:hAnsi="TH SarabunPSK" w:cs="TH SarabunPSK"/>
            <w:sz w:val="32"/>
            <w:szCs w:val="32"/>
          </w:rPr>
          <w:t>prCihFc&amp;t=</w:t>
        </w:r>
        <w:r w:rsidRPr="00484101">
          <w:rPr>
            <w:rStyle w:val="a5"/>
            <w:rFonts w:ascii="TH SarabunPSK" w:hAnsi="TH SarabunPSK" w:cs="TH SarabunPSK"/>
            <w:sz w:val="32"/>
            <w:szCs w:val="32"/>
            <w:cs/>
          </w:rPr>
          <w:t>15</w:t>
        </w:r>
        <w:r w:rsidRPr="00484101">
          <w:rPr>
            <w:rStyle w:val="a5"/>
            <w:rFonts w:ascii="TH SarabunPSK" w:hAnsi="TH SarabunPSK" w:cs="TH SarabunPSK"/>
            <w:sz w:val="32"/>
            <w:szCs w:val="32"/>
          </w:rPr>
          <w:t>s</w:t>
        </w:r>
      </w:hyperlink>
    </w:p>
    <w:p w:rsidR="00044063" w:rsidRPr="00044063" w:rsidRDefault="00556259" w:rsidP="0060553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5623560</wp:posOffset>
            </wp:positionH>
            <wp:positionV relativeFrom="paragraph">
              <wp:posOffset>4937760</wp:posOffset>
            </wp:positionV>
            <wp:extent cx="599291" cy="590550"/>
            <wp:effectExtent l="0" t="0" r="0" b="0"/>
            <wp:wrapNone/>
            <wp:docPr id="673" name="รูปภาพ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สร้างเอี่ยน2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3889"/>
                    <a:stretch/>
                  </pic:blipFill>
                  <pic:spPr bwMode="auto">
                    <a:xfrm>
                      <a:off x="0" y="0"/>
                      <a:ext cx="599291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2B8" w:rsidRDefault="002332B8" w:rsidP="0060553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D985BAC" wp14:editId="3901B817">
            <wp:extent cx="7875969" cy="5676297"/>
            <wp:effectExtent l="0" t="5080" r="5715" b="571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" t="1639" b="1297"/>
                    <a:stretch/>
                  </pic:blipFill>
                  <pic:spPr bwMode="auto">
                    <a:xfrm rot="16200000">
                      <a:off x="0" y="0"/>
                      <a:ext cx="7860709" cy="566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F7383C2" wp14:editId="0D92A317">
            <wp:extent cx="7599793" cy="5531712"/>
            <wp:effectExtent l="5397" t="0" r="6668" b="6667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" r="2045"/>
                    <a:stretch/>
                  </pic:blipFill>
                  <pic:spPr bwMode="auto">
                    <a:xfrm rot="16200000">
                      <a:off x="0" y="0"/>
                      <a:ext cx="7603572" cy="5534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2B8" w:rsidRPr="00D50868" w:rsidRDefault="002332B8" w:rsidP="002332B8">
      <w:pPr>
        <w:spacing w:after="0" w:line="240" w:lineRule="auto"/>
        <w:rPr>
          <w:rFonts w:ascii="TH SarabunPSK" w:hAnsi="TH SarabunPSK" w:cs="TH SarabunPSK"/>
        </w:rPr>
      </w:pPr>
    </w:p>
    <w:p w:rsidR="002332B8" w:rsidRPr="00D50868" w:rsidRDefault="002332B8" w:rsidP="002332B8">
      <w:pPr>
        <w:spacing w:after="0" w:line="240" w:lineRule="auto"/>
        <w:rPr>
          <w:rFonts w:ascii="TH SarabunPSK" w:hAnsi="TH SarabunPSK" w:cs="TH SarabunPSK"/>
        </w:rPr>
      </w:pPr>
      <w:r w:rsidRPr="00D50868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62A62650" wp14:editId="1B18C858">
            <wp:extent cx="8008261" cy="5953125"/>
            <wp:effectExtent l="0" t="1270" r="0" b="0"/>
            <wp:docPr id="681" name="รูปภาพ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14671" cy="595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2B8" w:rsidRPr="00D50868" w:rsidRDefault="002332B8" w:rsidP="002332B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332B8" w:rsidRPr="00D50868" w:rsidRDefault="002332B8" w:rsidP="002332B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50868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573F8293" wp14:editId="3A8132EB">
            <wp:extent cx="5760720" cy="8048625"/>
            <wp:effectExtent l="0" t="0" r="0" b="9525"/>
            <wp:docPr id="717" name="รูปภาพ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9-10-05 09-45-21_001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868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E21C04" wp14:editId="2159CDD3">
                <wp:simplePos x="0" y="0"/>
                <wp:positionH relativeFrom="column">
                  <wp:posOffset>662940</wp:posOffset>
                </wp:positionH>
                <wp:positionV relativeFrom="paragraph">
                  <wp:posOffset>6105525</wp:posOffset>
                </wp:positionV>
                <wp:extent cx="4124325" cy="295275"/>
                <wp:effectExtent l="0" t="0" r="28575" b="28575"/>
                <wp:wrapNone/>
                <wp:docPr id="710" name="สี่เหลี่ยมผืนผ้า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10" o:spid="_x0000_s1026" style="position:absolute;margin-left:52.2pt;margin-top:480.75pt;width:324.75pt;height:23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" filled="f" strokecolor="red" strokeweight="2pt"/>
            </w:pict>
          </mc:Fallback>
        </mc:AlternateContent>
      </w:r>
      <w:r w:rsidRPr="00D5086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1164213" wp14:editId="4DF17F69">
            <wp:extent cx="5760720" cy="8048625"/>
            <wp:effectExtent l="0" t="0" r="0" b="9525"/>
            <wp:docPr id="697" name="รูปภาพ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9-10-05 09-46-06_001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868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22469B10" wp14:editId="09B78896">
            <wp:extent cx="5760268" cy="7648575"/>
            <wp:effectExtent l="0" t="0" r="0" b="0"/>
            <wp:docPr id="698" name="รูปภาพ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9-10-05 09-46-57_0020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8"/>
                    <a:stretch/>
                  </pic:blipFill>
                  <pic:spPr bwMode="auto">
                    <a:xfrm>
                      <a:off x="0" y="0"/>
                      <a:ext cx="5760720" cy="7649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2B8" w:rsidRDefault="002332B8" w:rsidP="002332B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50868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0B9070A9" wp14:editId="3F3EC75B">
            <wp:extent cx="5837629" cy="8196943"/>
            <wp:effectExtent l="0" t="0" r="0" b="0"/>
            <wp:docPr id="735" name="รูปภาพ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76517_1272917679417461_8501110553929179045_o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629" cy="819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2B8" w:rsidRDefault="002332B8" w:rsidP="002332B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332B8" w:rsidRDefault="002332B8" w:rsidP="002332B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6144F" w:rsidRDefault="00C6144F" w:rsidP="002332B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6144F" w:rsidRDefault="00C6144F" w:rsidP="002332B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332B8" w:rsidRPr="00D50868" w:rsidRDefault="002332B8" w:rsidP="002332B8">
      <w:pPr>
        <w:spacing w:before="240"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D50868"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 wp14:anchorId="6672BE3B" wp14:editId="5AF8C4E9">
            <wp:extent cx="5715000" cy="3810000"/>
            <wp:effectExtent l="0" t="0" r="0" b="0"/>
            <wp:docPr id="297" name="รูปภาพ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181440657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963" cy="380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2B8" w:rsidRPr="00D50868" w:rsidRDefault="002332B8" w:rsidP="002332B8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D50868">
        <w:rPr>
          <w:rFonts w:ascii="TH SarabunPSK" w:hAnsi="TH SarabunPSK" w:cs="TH SarabunPSK"/>
          <w:b/>
          <w:bCs/>
          <w:sz w:val="44"/>
          <w:szCs w:val="44"/>
          <w:cs/>
        </w:rPr>
        <w:t>รับป้ายโรงเรียนรักษาศีลห้า ที่ มหาจุฬาลงกรณ์ราชวิทยาลัย จังหวัดขอนแก่น</w:t>
      </w:r>
    </w:p>
    <w:p w:rsidR="002332B8" w:rsidRPr="00C6144F" w:rsidRDefault="002332B8" w:rsidP="00C6144F">
      <w:pPr>
        <w:spacing w:before="240" w:after="0" w:line="240" w:lineRule="auto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/>
          <w:b/>
          <w:bCs/>
          <w:noProof/>
          <w:color w:val="C00000"/>
          <w:sz w:val="32"/>
          <w:szCs w:val="32"/>
        </w:rPr>
        <w:drawing>
          <wp:inline distT="0" distB="0" distL="0" distR="0" wp14:anchorId="5D628CA0" wp14:editId="28B9C911">
            <wp:extent cx="5741341" cy="4010025"/>
            <wp:effectExtent l="0" t="0" r="0" b="0"/>
            <wp:docPr id="745" name="รูปภาพ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22503_1211014715607758_8178856764381874122_n.jpg"/>
                    <pic:cNvPicPr/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7" t="3678" r="9291" b="3558"/>
                    <a:stretch/>
                  </pic:blipFill>
                  <pic:spPr bwMode="auto">
                    <a:xfrm>
                      <a:off x="0" y="0"/>
                      <a:ext cx="5762728" cy="4024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332B8" w:rsidRPr="00C6144F" w:rsidSect="00556259">
      <w:headerReference w:type="default" r:id="rId39"/>
      <w:footerReference w:type="default" r:id="rId40"/>
      <w:pgSz w:w="11906" w:h="16838"/>
      <w:pgMar w:top="851" w:right="1133" w:bottom="1440" w:left="1440" w:header="284" w:footer="708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27B" w:rsidRDefault="009C327B" w:rsidP="00E37E5B">
      <w:pPr>
        <w:spacing w:after="0" w:line="240" w:lineRule="auto"/>
      </w:pPr>
      <w:r>
        <w:separator/>
      </w:r>
    </w:p>
  </w:endnote>
  <w:endnote w:type="continuationSeparator" w:id="0">
    <w:p w:rsidR="009C327B" w:rsidRDefault="009C327B" w:rsidP="00E37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TH Chakra Petch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E5B" w:rsidRPr="00E37E5B" w:rsidRDefault="00556259" w:rsidP="00556259">
    <w:pPr>
      <w:pStyle w:val="ac"/>
      <w:jc w:val="center"/>
      <w:rPr>
        <w:rFonts w:ascii="TH Chakra Petch" w:hAnsi="TH Chakra Petch" w:cs="TH Chakra Petch"/>
      </w:rPr>
    </w:pPr>
    <w:r>
      <w:rPr>
        <w:rFonts w:ascii="TH SarabunPSK" w:hAnsi="TH SarabunPSK" w:cs="TH SarabunPSK" w:hint="cs"/>
        <w:b/>
        <w:bCs/>
        <w:noProof/>
        <w:color w:val="000000" w:themeColor="text1"/>
        <w:sz w:val="32"/>
        <w:szCs w:val="32"/>
      </w:rPr>
      <w:drawing>
        <wp:anchor distT="0" distB="0" distL="114300" distR="114300" simplePos="0" relativeHeight="251661312" behindDoc="1" locked="0" layoutInCell="1" allowOverlap="1" wp14:anchorId="50485143" wp14:editId="01624DEC">
          <wp:simplePos x="0" y="0"/>
          <wp:positionH relativeFrom="column">
            <wp:posOffset>5566410</wp:posOffset>
          </wp:positionH>
          <wp:positionV relativeFrom="paragraph">
            <wp:posOffset>-202565</wp:posOffset>
          </wp:positionV>
          <wp:extent cx="598805" cy="590550"/>
          <wp:effectExtent l="0" t="0" r="0" b="0"/>
          <wp:wrapNone/>
          <wp:docPr id="702" name="รูปภาพ 7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ตราสร้างเอี่ยน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13889"/>
                  <a:stretch/>
                </pic:blipFill>
                <pic:spPr bwMode="auto">
                  <a:xfrm>
                    <a:off x="0" y="0"/>
                    <a:ext cx="598805" cy="590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Chakra Petch" w:hAnsi="TH Chakra Petch" w:cs="TH Chakra Petch"/>
      </w:rPr>
      <w:t xml:space="preserve">                                </w:t>
    </w:r>
    <w:r w:rsidR="00E37E5B" w:rsidRPr="00E37E5B">
      <w:rPr>
        <w:rFonts w:ascii="TH Chakra Petch" w:hAnsi="TH Chakra Petch" w:cs="TH Chakra Petch"/>
        <w:cs/>
      </w:rPr>
      <w:t>โรงเรียนบ้านสร้างเอี่ยน สำนักงานเขตพื้นที่การศึกษาประถมศึกษาขอนแก่น เขต ๒</w:t>
    </w:r>
    <w:r>
      <w:rPr>
        <w:rFonts w:ascii="TH SarabunPSK" w:hAnsi="TH SarabunPSK" w:cs="TH SarabunPSK" w:hint="cs"/>
        <w:b/>
        <w:bCs/>
        <w:noProof/>
        <w:color w:val="000000" w:themeColor="text1"/>
        <w:sz w:val="32"/>
        <w:szCs w:val="32"/>
      </w:rPr>
      <w:drawing>
        <wp:anchor distT="0" distB="0" distL="114300" distR="114300" simplePos="1" relativeHeight="251659264" behindDoc="1" locked="0" layoutInCell="1" allowOverlap="1" wp14:anchorId="335418F9" wp14:editId="3C4ED1D0">
          <wp:simplePos x="6690360" y="10014585"/>
          <wp:positionH relativeFrom="column">
            <wp:posOffset>6690360</wp:posOffset>
          </wp:positionH>
          <wp:positionV relativeFrom="paragraph">
            <wp:posOffset>10014585</wp:posOffset>
          </wp:positionV>
          <wp:extent cx="599291" cy="590550"/>
          <wp:effectExtent l="0" t="0" r="0" b="0"/>
          <wp:wrapNone/>
          <wp:docPr id="701" name="รูปภาพ 7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ตราสร้างเอี่ยน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13889"/>
                  <a:stretch/>
                </pic:blipFill>
                <pic:spPr bwMode="auto">
                  <a:xfrm>
                    <a:off x="0" y="0"/>
                    <a:ext cx="599291" cy="590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Chakra Petch" w:hAnsi="TH Chakra Petch" w:cs="TH Chakra Petch"/>
        <w:noProof/>
      </w:rPr>
      <w:drawing>
        <wp:inline distT="0" distB="0" distL="0" distR="0" wp14:anchorId="36D3F73C" wp14:editId="7CC092B5">
          <wp:extent cx="4552381" cy="5209524"/>
          <wp:effectExtent l="0" t="0" r="0" b="0"/>
          <wp:docPr id="672" name="รูปภาพ 6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ตราสร้างเอี่ยน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2381" cy="5209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H Chakra Petch" w:hAnsi="TH Chakra Petch" w:cs="TH Chakra Petch"/>
        <w:noProof/>
      </w:rPr>
      <w:drawing>
        <wp:inline distT="0" distB="0" distL="0" distR="0" wp14:anchorId="02C928C3" wp14:editId="7A2D6FD1">
          <wp:extent cx="4552381" cy="5209524"/>
          <wp:effectExtent l="0" t="0" r="0" b="0"/>
          <wp:docPr id="31" name="รูปภาพ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ตราสร้างเอี่ยน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2381" cy="5209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H Chakra Petch" w:hAnsi="TH Chakra Petch" w:cs="TH Chakra Petch"/>
        <w:noProof/>
      </w:rPr>
      <w:drawing>
        <wp:inline distT="0" distB="0" distL="0" distR="0" wp14:anchorId="3C27A0DC" wp14:editId="5752F31C">
          <wp:extent cx="4552381" cy="5209524"/>
          <wp:effectExtent l="0" t="0" r="0" b="0"/>
          <wp:docPr id="30" name="รูปภาพ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ตราสร้างเอี่ยน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2381" cy="5209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27B" w:rsidRDefault="009C327B" w:rsidP="00E37E5B">
      <w:pPr>
        <w:spacing w:after="0" w:line="240" w:lineRule="auto"/>
      </w:pPr>
      <w:r>
        <w:separator/>
      </w:r>
    </w:p>
  </w:footnote>
  <w:footnote w:type="continuationSeparator" w:id="0">
    <w:p w:rsidR="009C327B" w:rsidRDefault="009C327B" w:rsidP="00E37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6328480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b/>
        <w:bCs/>
        <w:sz w:val="32"/>
        <w:szCs w:val="32"/>
      </w:rPr>
    </w:sdtEndPr>
    <w:sdtContent>
      <w:p w:rsidR="00556259" w:rsidRDefault="00556259" w:rsidP="00E37E5B">
        <w:pPr>
          <w:pStyle w:val="aa"/>
          <w:jc w:val="right"/>
        </w:pPr>
      </w:p>
      <w:p w:rsidR="00556259" w:rsidRPr="00556259" w:rsidRDefault="00556259" w:rsidP="00556259">
        <w:pPr>
          <w:pStyle w:val="aa"/>
          <w:jc w:val="right"/>
          <w:rPr>
            <w:rFonts w:ascii="TH SarabunPSK" w:hAnsi="TH SarabunPSK" w:cs="TH SarabunPSK"/>
            <w:b/>
            <w:bCs/>
            <w:sz w:val="32"/>
            <w:szCs w:val="32"/>
          </w:rPr>
        </w:pPr>
        <w:r w:rsidRPr="00E37E5B">
          <w:rPr>
            <w:rFonts w:ascii="TH Chakra Petch" w:hAnsi="TH Chakra Petch" w:cs="TH Chakra Petch"/>
            <w:color w:val="002060"/>
            <w:cs/>
          </w:rPr>
          <w:t>หนึ่งโรงเรียน  หนึ่งนวัตกรรม  “หลักสูตร สหธรรมติดชีวิต ตามหลักปรัชญาของเศรษฐกิจพอเพียง”</w:t>
        </w:r>
        <w:r>
          <w:rPr>
            <w:rFonts w:ascii="TH SarabunPSK" w:hAnsi="TH SarabunPSK" w:cs="TH SarabunPSK"/>
            <w:b/>
            <w:bCs/>
            <w:sz w:val="32"/>
            <w:szCs w:val="32"/>
          </w:rPr>
          <w:t xml:space="preserve">  </w:t>
        </w:r>
        <w:r w:rsidR="00E37E5B" w:rsidRPr="00E37E5B">
          <w:rPr>
            <w:rFonts w:ascii="TH SarabunPSK" w:hAnsi="TH SarabunPSK" w:cs="TH SarabunPSK"/>
            <w:b/>
            <w:bCs/>
            <w:sz w:val="32"/>
            <w:szCs w:val="32"/>
          </w:rPr>
          <w:fldChar w:fldCharType="begin"/>
        </w:r>
        <w:r w:rsidR="00E37E5B" w:rsidRPr="00E37E5B">
          <w:rPr>
            <w:rFonts w:ascii="TH SarabunPSK" w:hAnsi="TH SarabunPSK" w:cs="TH SarabunPSK"/>
            <w:b/>
            <w:bCs/>
            <w:sz w:val="32"/>
            <w:szCs w:val="32"/>
          </w:rPr>
          <w:instrText>PAGE   \* MERGEFORMAT</w:instrText>
        </w:r>
        <w:r w:rsidR="00E37E5B" w:rsidRPr="00E37E5B">
          <w:rPr>
            <w:rFonts w:ascii="TH SarabunPSK" w:hAnsi="TH SarabunPSK" w:cs="TH SarabunPSK"/>
            <w:b/>
            <w:bCs/>
            <w:sz w:val="32"/>
            <w:szCs w:val="32"/>
          </w:rPr>
          <w:fldChar w:fldCharType="separate"/>
        </w:r>
        <w:r w:rsidR="00BD4B2B" w:rsidRPr="00BD4B2B">
          <w:rPr>
            <w:rFonts w:ascii="TH SarabunPSK" w:hAnsi="TH SarabunPSK" w:cs="TH SarabunPSK"/>
            <w:b/>
            <w:bCs/>
            <w:noProof/>
            <w:sz w:val="32"/>
            <w:szCs w:val="32"/>
            <w:cs/>
            <w:lang w:val="th-TH"/>
          </w:rPr>
          <w:t>๑๒</w:t>
        </w:r>
        <w:r w:rsidR="00E37E5B" w:rsidRPr="00E37E5B">
          <w:rPr>
            <w:rFonts w:ascii="TH SarabunPSK" w:hAnsi="TH SarabunPSK" w:cs="TH SarabunPSK"/>
            <w:b/>
            <w:bCs/>
            <w:sz w:val="32"/>
            <w:szCs w:val="32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532"/>
    <w:rsid w:val="0000302C"/>
    <w:rsid w:val="000038A9"/>
    <w:rsid w:val="00044063"/>
    <w:rsid w:val="000A38BB"/>
    <w:rsid w:val="000A3B25"/>
    <w:rsid w:val="000C2962"/>
    <w:rsid w:val="000D0902"/>
    <w:rsid w:val="000D5EC6"/>
    <w:rsid w:val="000F76D8"/>
    <w:rsid w:val="00105E7F"/>
    <w:rsid w:val="00110ECC"/>
    <w:rsid w:val="00112681"/>
    <w:rsid w:val="00121358"/>
    <w:rsid w:val="00127057"/>
    <w:rsid w:val="00143F1E"/>
    <w:rsid w:val="001801BD"/>
    <w:rsid w:val="00185AFB"/>
    <w:rsid w:val="00186000"/>
    <w:rsid w:val="001F4671"/>
    <w:rsid w:val="002332B8"/>
    <w:rsid w:val="00241318"/>
    <w:rsid w:val="00276DA1"/>
    <w:rsid w:val="00286C57"/>
    <w:rsid w:val="002A38BD"/>
    <w:rsid w:val="002A728A"/>
    <w:rsid w:val="002A766D"/>
    <w:rsid w:val="002B0E15"/>
    <w:rsid w:val="0033354D"/>
    <w:rsid w:val="00337E17"/>
    <w:rsid w:val="003531E6"/>
    <w:rsid w:val="003626CF"/>
    <w:rsid w:val="00375337"/>
    <w:rsid w:val="003763D7"/>
    <w:rsid w:val="003D0371"/>
    <w:rsid w:val="00400C1B"/>
    <w:rsid w:val="004246BE"/>
    <w:rsid w:val="00445FB3"/>
    <w:rsid w:val="004720EE"/>
    <w:rsid w:val="00494825"/>
    <w:rsid w:val="00494F0E"/>
    <w:rsid w:val="00496D62"/>
    <w:rsid w:val="004A3DE7"/>
    <w:rsid w:val="004B68A7"/>
    <w:rsid w:val="004B76DC"/>
    <w:rsid w:val="004F775C"/>
    <w:rsid w:val="005358EF"/>
    <w:rsid w:val="00552349"/>
    <w:rsid w:val="00556259"/>
    <w:rsid w:val="0058151C"/>
    <w:rsid w:val="00583EFE"/>
    <w:rsid w:val="00586510"/>
    <w:rsid w:val="005E492B"/>
    <w:rsid w:val="005F37B5"/>
    <w:rsid w:val="005F4B33"/>
    <w:rsid w:val="00605532"/>
    <w:rsid w:val="006219EA"/>
    <w:rsid w:val="00626269"/>
    <w:rsid w:val="006268F6"/>
    <w:rsid w:val="006271D6"/>
    <w:rsid w:val="00634A19"/>
    <w:rsid w:val="00663925"/>
    <w:rsid w:val="00694CE6"/>
    <w:rsid w:val="006A5357"/>
    <w:rsid w:val="006B1164"/>
    <w:rsid w:val="006F6A70"/>
    <w:rsid w:val="007009BE"/>
    <w:rsid w:val="007A242A"/>
    <w:rsid w:val="007B35D8"/>
    <w:rsid w:val="00821C0B"/>
    <w:rsid w:val="008366CF"/>
    <w:rsid w:val="00843EC0"/>
    <w:rsid w:val="008624B1"/>
    <w:rsid w:val="008940B4"/>
    <w:rsid w:val="008B38A0"/>
    <w:rsid w:val="008C14C9"/>
    <w:rsid w:val="00913F17"/>
    <w:rsid w:val="00915341"/>
    <w:rsid w:val="00917FBB"/>
    <w:rsid w:val="00923610"/>
    <w:rsid w:val="00926E24"/>
    <w:rsid w:val="00943C7E"/>
    <w:rsid w:val="00953709"/>
    <w:rsid w:val="00965323"/>
    <w:rsid w:val="00967E5E"/>
    <w:rsid w:val="009704B4"/>
    <w:rsid w:val="009B14C1"/>
    <w:rsid w:val="009C237F"/>
    <w:rsid w:val="009C327B"/>
    <w:rsid w:val="009D4946"/>
    <w:rsid w:val="009F2245"/>
    <w:rsid w:val="00A03981"/>
    <w:rsid w:val="00A05A86"/>
    <w:rsid w:val="00A15349"/>
    <w:rsid w:val="00A37AFB"/>
    <w:rsid w:val="00A37D69"/>
    <w:rsid w:val="00A753BD"/>
    <w:rsid w:val="00A8230B"/>
    <w:rsid w:val="00AA4B12"/>
    <w:rsid w:val="00B20420"/>
    <w:rsid w:val="00B45FC3"/>
    <w:rsid w:val="00B70CDE"/>
    <w:rsid w:val="00B74B93"/>
    <w:rsid w:val="00B97544"/>
    <w:rsid w:val="00BD4B2B"/>
    <w:rsid w:val="00BE17D1"/>
    <w:rsid w:val="00C1355D"/>
    <w:rsid w:val="00C200F1"/>
    <w:rsid w:val="00C60F86"/>
    <w:rsid w:val="00C6144F"/>
    <w:rsid w:val="00CE4ED2"/>
    <w:rsid w:val="00CF2323"/>
    <w:rsid w:val="00CF4FA6"/>
    <w:rsid w:val="00D21718"/>
    <w:rsid w:val="00D223B3"/>
    <w:rsid w:val="00D64E5D"/>
    <w:rsid w:val="00D73DBA"/>
    <w:rsid w:val="00D76084"/>
    <w:rsid w:val="00D85E32"/>
    <w:rsid w:val="00DA1665"/>
    <w:rsid w:val="00DE5A8B"/>
    <w:rsid w:val="00DF10C9"/>
    <w:rsid w:val="00DF7D3A"/>
    <w:rsid w:val="00E20C1D"/>
    <w:rsid w:val="00E305E3"/>
    <w:rsid w:val="00E37E5B"/>
    <w:rsid w:val="00E41D32"/>
    <w:rsid w:val="00E91C21"/>
    <w:rsid w:val="00E92F1D"/>
    <w:rsid w:val="00E9757C"/>
    <w:rsid w:val="00EB6F8C"/>
    <w:rsid w:val="00EE4187"/>
    <w:rsid w:val="00F263B8"/>
    <w:rsid w:val="00F37282"/>
    <w:rsid w:val="00F4379A"/>
    <w:rsid w:val="00F5034A"/>
    <w:rsid w:val="00F53432"/>
    <w:rsid w:val="00FC0A75"/>
    <w:rsid w:val="00FC55A7"/>
    <w:rsid w:val="00FC733B"/>
    <w:rsid w:val="00FE4453"/>
    <w:rsid w:val="00FF6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553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605532"/>
    <w:rPr>
      <w:b/>
      <w:bCs/>
    </w:rPr>
  </w:style>
  <w:style w:type="character" w:customStyle="1" w:styleId="apple-converted-space">
    <w:name w:val="apple-converted-space"/>
    <w:basedOn w:val="a0"/>
    <w:rsid w:val="00605532"/>
  </w:style>
  <w:style w:type="character" w:styleId="a5">
    <w:name w:val="Hyperlink"/>
    <w:basedOn w:val="a0"/>
    <w:uiPriority w:val="99"/>
    <w:unhideWhenUsed/>
    <w:rsid w:val="000F76D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271D6"/>
    <w:pPr>
      <w:ind w:left="720"/>
      <w:contextualSpacing/>
    </w:pPr>
  </w:style>
  <w:style w:type="table" w:styleId="a7">
    <w:name w:val="Table Grid"/>
    <w:basedOn w:val="a1"/>
    <w:uiPriority w:val="59"/>
    <w:rsid w:val="002A38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43F1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332B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2332B8"/>
    <w:rPr>
      <w:rFonts w:ascii="Tahoma" w:hAnsi="Tahoma" w:cs="Angsana New"/>
      <w:sz w:val="16"/>
      <w:szCs w:val="20"/>
    </w:rPr>
  </w:style>
  <w:style w:type="paragraph" w:styleId="aa">
    <w:name w:val="header"/>
    <w:basedOn w:val="a"/>
    <w:link w:val="ab"/>
    <w:uiPriority w:val="99"/>
    <w:unhideWhenUsed/>
    <w:rsid w:val="00E37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E37E5B"/>
  </w:style>
  <w:style w:type="paragraph" w:styleId="ac">
    <w:name w:val="footer"/>
    <w:basedOn w:val="a"/>
    <w:link w:val="ad"/>
    <w:uiPriority w:val="99"/>
    <w:unhideWhenUsed/>
    <w:rsid w:val="00E37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E37E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553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605532"/>
    <w:rPr>
      <w:b/>
      <w:bCs/>
    </w:rPr>
  </w:style>
  <w:style w:type="character" w:customStyle="1" w:styleId="apple-converted-space">
    <w:name w:val="apple-converted-space"/>
    <w:basedOn w:val="a0"/>
    <w:rsid w:val="00605532"/>
  </w:style>
  <w:style w:type="character" w:styleId="a5">
    <w:name w:val="Hyperlink"/>
    <w:basedOn w:val="a0"/>
    <w:uiPriority w:val="99"/>
    <w:unhideWhenUsed/>
    <w:rsid w:val="000F76D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271D6"/>
    <w:pPr>
      <w:ind w:left="720"/>
      <w:contextualSpacing/>
    </w:pPr>
  </w:style>
  <w:style w:type="table" w:styleId="a7">
    <w:name w:val="Table Grid"/>
    <w:basedOn w:val="a1"/>
    <w:uiPriority w:val="59"/>
    <w:rsid w:val="002A38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43F1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332B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2332B8"/>
    <w:rPr>
      <w:rFonts w:ascii="Tahoma" w:hAnsi="Tahoma" w:cs="Angsana New"/>
      <w:sz w:val="16"/>
      <w:szCs w:val="20"/>
    </w:rPr>
  </w:style>
  <w:style w:type="paragraph" w:styleId="aa">
    <w:name w:val="header"/>
    <w:basedOn w:val="a"/>
    <w:link w:val="ab"/>
    <w:uiPriority w:val="99"/>
    <w:unhideWhenUsed/>
    <w:rsid w:val="00E37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E37E5B"/>
  </w:style>
  <w:style w:type="paragraph" w:styleId="ac">
    <w:name w:val="footer"/>
    <w:basedOn w:val="a"/>
    <w:link w:val="ad"/>
    <w:uiPriority w:val="99"/>
    <w:unhideWhenUsed/>
    <w:rsid w:val="00E37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E37E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04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ng-iancity.thai.ac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hyperlink" Target="https://www.youtube.com/watch?v=gG7BCub_03w" TargetMode="External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jpg"/><Relationship Id="rId25" Type="http://schemas.openxmlformats.org/officeDocument/2006/relationships/hyperlink" Target="https://www.youtube.com/watch?v=yji49ONuYJA&amp;t=51s" TargetMode="External"/><Relationship Id="rId33" Type="http://schemas.openxmlformats.org/officeDocument/2006/relationships/image" Target="media/image20.jpeg"/><Relationship Id="rId38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6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gotoknow.org/posts/426690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5.png"/><Relationship Id="rId36" Type="http://schemas.openxmlformats.org/officeDocument/2006/relationships/image" Target="media/image23.jp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18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s://www.youtube.com/watch?v=QZQ9prCihFc&amp;t=15s" TargetMode="External"/><Relationship Id="rId30" Type="http://schemas.openxmlformats.org/officeDocument/2006/relationships/image" Target="media/image17.jpg"/><Relationship Id="rId35" Type="http://schemas.openxmlformats.org/officeDocument/2006/relationships/image" Target="media/image22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9E3FB-AA9A-4567-990F-5ECC41552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21</Pages>
  <Words>3901</Words>
  <Characters>22239</Characters>
  <Application>Microsoft Office Word</Application>
  <DocSecurity>0</DocSecurity>
  <Lines>185</Lines>
  <Paragraphs>52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93</cp:revision>
  <dcterms:created xsi:type="dcterms:W3CDTF">2017-01-02T14:24:00Z</dcterms:created>
  <dcterms:modified xsi:type="dcterms:W3CDTF">2017-02-28T16:24:00Z</dcterms:modified>
</cp:coreProperties>
</file>